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09FBF" w14:textId="06FA228E" w:rsidR="006C5526" w:rsidRPr="00EC21CB" w:rsidRDefault="00D64184" w:rsidP="006C5526">
      <w:pPr>
        <w:jc w:val="center"/>
        <w:rPr>
          <w:b/>
          <w:sz w:val="28"/>
          <w:szCs w:val="28"/>
        </w:rPr>
      </w:pPr>
      <w:r w:rsidRPr="00EC21CB">
        <w:rPr>
          <w:b/>
          <w:sz w:val="28"/>
          <w:szCs w:val="28"/>
        </w:rPr>
        <w:t xml:space="preserve"> </w:t>
      </w:r>
      <w:r w:rsidR="006539E9">
        <w:rPr>
          <w:b/>
          <w:sz w:val="28"/>
          <w:szCs w:val="28"/>
        </w:rPr>
        <w:t>Physical</w:t>
      </w:r>
      <w:r w:rsidRPr="00EC21CB">
        <w:rPr>
          <w:b/>
          <w:sz w:val="28"/>
          <w:szCs w:val="28"/>
        </w:rPr>
        <w:t xml:space="preserve"> Therapy </w:t>
      </w:r>
      <w:r w:rsidR="00CB54F5" w:rsidRPr="00EC21CB">
        <w:rPr>
          <w:b/>
          <w:sz w:val="28"/>
          <w:szCs w:val="28"/>
        </w:rPr>
        <w:t xml:space="preserve">DOCUMENTATION GRID </w:t>
      </w:r>
      <w:r w:rsidR="00357FE0">
        <w:rPr>
          <w:b/>
          <w:sz w:val="28"/>
          <w:szCs w:val="28"/>
        </w:rPr>
        <w:t xml:space="preserve"> </w:t>
      </w:r>
    </w:p>
    <w:p w14:paraId="360A7A70" w14:textId="3BB423FE" w:rsidR="004F3B44" w:rsidRPr="00610BB1" w:rsidRDefault="00357FE0" w:rsidP="00610BB1">
      <w:pPr>
        <w:ind w:right="-540" w:hanging="810"/>
        <w:rPr>
          <w:b/>
          <w:color w:val="00B050"/>
          <w:sz w:val="18"/>
          <w:szCs w:val="20"/>
        </w:rPr>
      </w:pPr>
      <w:r>
        <w:rPr>
          <w:b/>
          <w:color w:val="00B050"/>
          <w:sz w:val="18"/>
          <w:szCs w:val="20"/>
        </w:rPr>
        <w:t xml:space="preserve"> </w:t>
      </w:r>
    </w:p>
    <w:tbl>
      <w:tblPr>
        <w:tblW w:w="10307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6"/>
        <w:gridCol w:w="1622"/>
        <w:gridCol w:w="629"/>
        <w:gridCol w:w="22"/>
        <w:gridCol w:w="7"/>
        <w:gridCol w:w="9"/>
        <w:gridCol w:w="642"/>
        <w:gridCol w:w="35"/>
        <w:gridCol w:w="7"/>
        <w:gridCol w:w="7"/>
        <w:gridCol w:w="28"/>
        <w:gridCol w:w="623"/>
        <w:gridCol w:w="19"/>
        <w:gridCol w:w="23"/>
        <w:gridCol w:w="12"/>
        <w:gridCol w:w="42"/>
        <w:gridCol w:w="604"/>
        <w:gridCol w:w="38"/>
        <w:gridCol w:w="10"/>
        <w:gridCol w:w="12"/>
        <w:gridCol w:w="13"/>
        <w:gridCol w:w="42"/>
        <w:gridCol w:w="585"/>
        <w:gridCol w:w="48"/>
        <w:gridCol w:w="12"/>
        <w:gridCol w:w="32"/>
        <w:gridCol w:w="42"/>
        <w:gridCol w:w="566"/>
        <w:gridCol w:w="48"/>
        <w:gridCol w:w="15"/>
        <w:gridCol w:w="32"/>
        <w:gridCol w:w="42"/>
        <w:gridCol w:w="537"/>
        <w:gridCol w:w="41"/>
        <w:gridCol w:w="7"/>
        <w:gridCol w:w="18"/>
        <w:gridCol w:w="42"/>
        <w:gridCol w:w="611"/>
        <w:gridCol w:w="41"/>
        <w:gridCol w:w="7"/>
        <w:gridCol w:w="18"/>
        <w:gridCol w:w="42"/>
        <w:gridCol w:w="521"/>
        <w:gridCol w:w="41"/>
        <w:gridCol w:w="7"/>
        <w:gridCol w:w="18"/>
        <w:gridCol w:w="42"/>
        <w:gridCol w:w="522"/>
        <w:gridCol w:w="41"/>
        <w:gridCol w:w="7"/>
        <w:gridCol w:w="18"/>
        <w:gridCol w:w="62"/>
      </w:tblGrid>
      <w:tr w:rsidR="006343D8" w:rsidRPr="007147CD" w14:paraId="3A7C8477" w14:textId="77777777" w:rsidTr="00E54BB3">
        <w:trPr>
          <w:gridAfter w:val="2"/>
          <w:wAfter w:w="69" w:type="dxa"/>
          <w:trHeight w:val="269"/>
        </w:trPr>
        <w:tc>
          <w:tcPr>
            <w:tcW w:w="1797" w:type="dxa"/>
            <w:tcBorders>
              <w:bottom w:val="single" w:sz="12" w:space="0" w:color="auto"/>
              <w:right w:val="nil"/>
            </w:tcBorders>
            <w:vAlign w:val="center"/>
          </w:tcPr>
          <w:p w14:paraId="2267494E" w14:textId="11036E84" w:rsidR="006343D8" w:rsidRPr="00D607A6" w:rsidRDefault="006343D8" w:rsidP="005F62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623" w:type="dxa"/>
            <w:tcBorders>
              <w:left w:val="nil"/>
              <w:bottom w:val="single" w:sz="12" w:space="0" w:color="auto"/>
            </w:tcBorders>
            <w:vAlign w:val="center"/>
          </w:tcPr>
          <w:p w14:paraId="6F73F373" w14:textId="77777777" w:rsidR="006343D8" w:rsidRPr="00D607A6" w:rsidRDefault="006343D8" w:rsidP="005F62F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4F72DF" w14:textId="77777777" w:rsidR="006343D8" w:rsidRPr="007147CD" w:rsidRDefault="006343D8" w:rsidP="005F62FA">
            <w:pPr>
              <w:jc w:val="center"/>
              <w:rPr>
                <w:sz w:val="20"/>
                <w:szCs w:val="20"/>
              </w:rPr>
            </w:pPr>
            <w:r w:rsidRPr="007147CD">
              <w:rPr>
                <w:sz w:val="20"/>
                <w:szCs w:val="20"/>
              </w:rPr>
              <w:t>date</w:t>
            </w:r>
          </w:p>
        </w:tc>
        <w:tc>
          <w:tcPr>
            <w:tcW w:w="701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F6A4A9" w14:textId="77777777" w:rsidR="006343D8" w:rsidRPr="007147CD" w:rsidRDefault="006343D8" w:rsidP="005F62FA">
            <w:pPr>
              <w:jc w:val="center"/>
              <w:rPr>
                <w:sz w:val="20"/>
                <w:szCs w:val="20"/>
              </w:rPr>
            </w:pPr>
            <w:r w:rsidRPr="007147CD">
              <w:rPr>
                <w:sz w:val="20"/>
                <w:szCs w:val="20"/>
              </w:rPr>
              <w:t>date</w:t>
            </w:r>
          </w:p>
        </w:tc>
        <w:tc>
          <w:tcPr>
            <w:tcW w:w="701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17C476" w14:textId="77777777" w:rsidR="006343D8" w:rsidRPr="007147CD" w:rsidRDefault="006343D8" w:rsidP="005F62FA">
            <w:pPr>
              <w:jc w:val="center"/>
              <w:rPr>
                <w:sz w:val="20"/>
                <w:szCs w:val="20"/>
              </w:rPr>
            </w:pPr>
            <w:r w:rsidRPr="007147CD">
              <w:rPr>
                <w:sz w:val="20"/>
                <w:szCs w:val="20"/>
              </w:rPr>
              <w:t>date</w:t>
            </w:r>
          </w:p>
        </w:tc>
        <w:tc>
          <w:tcPr>
            <w:tcW w:w="707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D886E8" w14:textId="77777777" w:rsidR="006343D8" w:rsidRPr="007147CD" w:rsidRDefault="006343D8" w:rsidP="005F62FA">
            <w:pPr>
              <w:jc w:val="center"/>
              <w:rPr>
                <w:sz w:val="20"/>
                <w:szCs w:val="20"/>
              </w:rPr>
            </w:pPr>
            <w:r w:rsidRPr="007147CD">
              <w:rPr>
                <w:sz w:val="20"/>
                <w:szCs w:val="20"/>
              </w:rPr>
              <w:t>date</w:t>
            </w:r>
          </w:p>
        </w:tc>
        <w:tc>
          <w:tcPr>
            <w:tcW w:w="701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BC5A48" w14:textId="77777777" w:rsidR="006343D8" w:rsidRPr="007147CD" w:rsidRDefault="006343D8" w:rsidP="005F62FA">
            <w:pPr>
              <w:jc w:val="center"/>
              <w:rPr>
                <w:sz w:val="20"/>
                <w:szCs w:val="20"/>
              </w:rPr>
            </w:pPr>
            <w:r w:rsidRPr="007147CD">
              <w:rPr>
                <w:sz w:val="20"/>
                <w:szCs w:val="20"/>
              </w:rPr>
              <w:t>date</w:t>
            </w:r>
          </w:p>
        </w:tc>
        <w:tc>
          <w:tcPr>
            <w:tcW w:w="701" w:type="dxa"/>
            <w:gridSpan w:val="5"/>
            <w:tcBorders>
              <w:bottom w:val="single" w:sz="12" w:space="0" w:color="auto"/>
            </w:tcBorders>
          </w:tcPr>
          <w:p w14:paraId="537B8F51" w14:textId="47A498EB" w:rsidR="006343D8" w:rsidRPr="007147CD" w:rsidRDefault="003F3EA2" w:rsidP="005F6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675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E05A7E" w14:textId="2576A3ED" w:rsidR="006343D8" w:rsidRPr="007147CD" w:rsidRDefault="006343D8" w:rsidP="005F62FA">
            <w:pPr>
              <w:jc w:val="center"/>
              <w:rPr>
                <w:sz w:val="20"/>
                <w:szCs w:val="20"/>
              </w:rPr>
            </w:pPr>
            <w:r w:rsidRPr="007147CD">
              <w:rPr>
                <w:sz w:val="20"/>
                <w:szCs w:val="20"/>
              </w:rPr>
              <w:t>date</w:t>
            </w:r>
          </w:p>
        </w:tc>
        <w:tc>
          <w:tcPr>
            <w:tcW w:w="72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FC618D" w14:textId="77777777" w:rsidR="006343D8" w:rsidRPr="007147CD" w:rsidRDefault="006343D8" w:rsidP="005F62FA">
            <w:pPr>
              <w:jc w:val="center"/>
              <w:rPr>
                <w:sz w:val="20"/>
                <w:szCs w:val="20"/>
              </w:rPr>
            </w:pPr>
            <w:r w:rsidRPr="007147CD">
              <w:rPr>
                <w:sz w:val="20"/>
                <w:szCs w:val="20"/>
              </w:rPr>
              <w:t>date</w:t>
            </w:r>
          </w:p>
        </w:tc>
        <w:tc>
          <w:tcPr>
            <w:tcW w:w="63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372687" w14:textId="77777777" w:rsidR="006343D8" w:rsidRPr="007147CD" w:rsidRDefault="006343D8" w:rsidP="005F62FA">
            <w:pPr>
              <w:jc w:val="center"/>
              <w:rPr>
                <w:sz w:val="20"/>
                <w:szCs w:val="20"/>
              </w:rPr>
            </w:pPr>
            <w:r w:rsidRPr="007147CD">
              <w:rPr>
                <w:sz w:val="20"/>
                <w:szCs w:val="20"/>
              </w:rPr>
              <w:t>date</w:t>
            </w:r>
          </w:p>
        </w:tc>
        <w:tc>
          <w:tcPr>
            <w:tcW w:w="63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CDEDBF" w14:textId="77777777" w:rsidR="006343D8" w:rsidRPr="007147CD" w:rsidRDefault="006343D8" w:rsidP="005F62FA">
            <w:pPr>
              <w:jc w:val="center"/>
              <w:rPr>
                <w:sz w:val="20"/>
                <w:szCs w:val="20"/>
              </w:rPr>
            </w:pPr>
            <w:r w:rsidRPr="007147CD">
              <w:rPr>
                <w:sz w:val="20"/>
                <w:szCs w:val="20"/>
              </w:rPr>
              <w:t>date</w:t>
            </w:r>
          </w:p>
        </w:tc>
      </w:tr>
      <w:tr w:rsidR="00E54BB3" w:rsidRPr="007147CD" w14:paraId="76E6C39A" w14:textId="77777777" w:rsidTr="00E54BB3">
        <w:trPr>
          <w:gridAfter w:val="1"/>
          <w:wAfter w:w="62" w:type="dxa"/>
          <w:trHeight w:val="413"/>
        </w:trPr>
        <w:tc>
          <w:tcPr>
            <w:tcW w:w="3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ECCB7E" w14:textId="0DEAD6FF" w:rsidR="00E54BB3" w:rsidRPr="00D10772" w:rsidRDefault="00E54BB3" w:rsidP="001E0EB6">
            <w:pPr>
              <w:rPr>
                <w:rFonts w:ascii="Arial Narrow" w:hAnsi="Arial Narrow"/>
                <w:i/>
                <w:sz w:val="18"/>
                <w:szCs w:val="20"/>
                <w:highlight w:val="yellow"/>
              </w:rPr>
            </w:pPr>
            <w:r w:rsidRPr="00E54BB3">
              <w:rPr>
                <w:rFonts w:ascii="Arial Narrow" w:hAnsi="Arial Narrow"/>
                <w:i/>
                <w:color w:val="002060"/>
                <w:sz w:val="18"/>
                <w:szCs w:val="18"/>
              </w:rPr>
              <w:t xml:space="preserve">Mark:  </w:t>
            </w:r>
            <w:r w:rsidRPr="00E54BB3">
              <w:rPr>
                <w:rFonts w:ascii="Arial Narrow" w:hAnsi="Arial Narrow"/>
                <w:b/>
                <w:bCs/>
                <w:i/>
                <w:color w:val="002060"/>
                <w:sz w:val="18"/>
                <w:szCs w:val="18"/>
              </w:rPr>
              <w:t>T</w:t>
            </w:r>
            <w:r w:rsidRPr="00E54BB3">
              <w:rPr>
                <w:rFonts w:ascii="Arial Narrow" w:hAnsi="Arial Narrow"/>
                <w:i/>
                <w:color w:val="002060"/>
                <w:sz w:val="18"/>
                <w:szCs w:val="18"/>
              </w:rPr>
              <w:t xml:space="preserve"> = </w:t>
            </w:r>
            <w:proofErr w:type="gramStart"/>
            <w:r w:rsidRPr="00E54BB3">
              <w:rPr>
                <w:rFonts w:ascii="Arial Narrow" w:hAnsi="Arial Narrow"/>
                <w:i/>
                <w:color w:val="002060"/>
                <w:sz w:val="18"/>
                <w:szCs w:val="18"/>
              </w:rPr>
              <w:t>TELEHEALTH  or</w:t>
            </w:r>
            <w:proofErr w:type="gramEnd"/>
            <w:r w:rsidRPr="00E54BB3">
              <w:rPr>
                <w:rFonts w:ascii="Arial Narrow" w:hAnsi="Arial Narrow"/>
                <w:i/>
                <w:color w:val="002060"/>
                <w:sz w:val="18"/>
                <w:szCs w:val="18"/>
              </w:rPr>
              <w:t xml:space="preserve">  </w:t>
            </w:r>
            <w:r w:rsidRPr="00E54BB3">
              <w:rPr>
                <w:rFonts w:ascii="Arial Narrow" w:hAnsi="Arial Narrow"/>
                <w:b/>
                <w:bCs/>
                <w:i/>
                <w:color w:val="002060"/>
                <w:sz w:val="18"/>
                <w:szCs w:val="18"/>
              </w:rPr>
              <w:t>F2F</w:t>
            </w:r>
            <w:r w:rsidRPr="00E54BB3">
              <w:rPr>
                <w:rFonts w:ascii="Arial Narrow" w:hAnsi="Arial Narrow"/>
                <w:i/>
                <w:color w:val="002060"/>
                <w:sz w:val="18"/>
                <w:szCs w:val="18"/>
              </w:rPr>
              <w:t xml:space="preserve"> = Face2Face</w:t>
            </w:r>
          </w:p>
        </w:tc>
        <w:tc>
          <w:tcPr>
            <w:tcW w:w="65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47518D" w14:textId="77777777" w:rsidR="00E54BB3" w:rsidRPr="005F62FA" w:rsidRDefault="00E54BB3" w:rsidP="001E0EB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107194" w14:textId="77777777" w:rsidR="00E54BB3" w:rsidRPr="007147CD" w:rsidRDefault="00E54BB3" w:rsidP="001E0EB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E20F0F" w14:textId="77777777" w:rsidR="00E54BB3" w:rsidRPr="007147CD" w:rsidRDefault="00E54BB3" w:rsidP="001E0EB6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68998D" w14:textId="77777777" w:rsidR="00E54BB3" w:rsidRPr="007147CD" w:rsidRDefault="00E54BB3" w:rsidP="001E0EB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D78DA9" w14:textId="77777777" w:rsidR="00E54BB3" w:rsidRPr="007147CD" w:rsidRDefault="00E54BB3" w:rsidP="001E0EB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2E628BA0" w14:textId="77777777" w:rsidR="00E54BB3" w:rsidRPr="007147CD" w:rsidRDefault="00E54BB3" w:rsidP="001E0EB6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933D16" w14:textId="77777777" w:rsidR="00E54BB3" w:rsidRPr="007147CD" w:rsidRDefault="00E54BB3" w:rsidP="001E0EB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9B452A" w14:textId="77777777" w:rsidR="00E54BB3" w:rsidRPr="007147CD" w:rsidRDefault="00E54BB3" w:rsidP="001E0EB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B943BB" w14:textId="77777777" w:rsidR="00E54BB3" w:rsidRPr="007147CD" w:rsidRDefault="00E54BB3" w:rsidP="001E0EB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685738" w14:textId="77777777" w:rsidR="00E54BB3" w:rsidRPr="007147CD" w:rsidRDefault="00E54BB3" w:rsidP="001E0EB6">
            <w:pPr>
              <w:rPr>
                <w:sz w:val="20"/>
                <w:szCs w:val="20"/>
              </w:rPr>
            </w:pPr>
          </w:p>
        </w:tc>
      </w:tr>
      <w:tr w:rsidR="006343D8" w:rsidRPr="007147CD" w14:paraId="78ECB891" w14:textId="77777777" w:rsidTr="00E54BB3">
        <w:trPr>
          <w:gridAfter w:val="1"/>
          <w:wAfter w:w="62" w:type="dxa"/>
          <w:trHeight w:val="413"/>
        </w:trPr>
        <w:tc>
          <w:tcPr>
            <w:tcW w:w="3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F2A76A" w14:textId="580BB725" w:rsidR="006343D8" w:rsidRPr="00CA01A2" w:rsidRDefault="006343D8" w:rsidP="001E0EB6">
            <w:pPr>
              <w:rPr>
                <w:rFonts w:ascii="Arial Narrow" w:hAnsi="Arial Narrow"/>
                <w:i/>
                <w:sz w:val="20"/>
                <w:szCs w:val="20"/>
                <w:highlight w:val="yellow"/>
              </w:rPr>
            </w:pPr>
            <w:r w:rsidRPr="00D10772">
              <w:rPr>
                <w:rFonts w:ascii="Arial Narrow" w:hAnsi="Arial Narrow"/>
                <w:i/>
                <w:sz w:val="18"/>
                <w:szCs w:val="20"/>
                <w:highlight w:val="yellow"/>
              </w:rPr>
              <w:t xml:space="preserve"> Day of Eval:  check one complexity level</w:t>
            </w:r>
          </w:p>
        </w:tc>
        <w:tc>
          <w:tcPr>
            <w:tcW w:w="65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90D73B5" w14:textId="3FDB2C11" w:rsidR="006343D8" w:rsidRPr="005F62FA" w:rsidRDefault="006343D8" w:rsidP="001E0EB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41CDDAA" w14:textId="47A915B7" w:rsidR="006343D8" w:rsidRPr="007147CD" w:rsidRDefault="006343D8" w:rsidP="001E0EB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270A6B7" w14:textId="0E2ECE30" w:rsidR="006343D8" w:rsidRPr="007147CD" w:rsidRDefault="006343D8" w:rsidP="001E0EB6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6B879F3" w14:textId="3BB63B09" w:rsidR="006343D8" w:rsidRPr="007147CD" w:rsidRDefault="006343D8" w:rsidP="001E0EB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E2B0CFB" w14:textId="427B7586" w:rsidR="006343D8" w:rsidRPr="007147CD" w:rsidRDefault="006343D8" w:rsidP="001E0EB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1F40A784" w14:textId="77777777" w:rsidR="006343D8" w:rsidRPr="007147CD" w:rsidRDefault="006343D8" w:rsidP="001E0EB6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49DF1BF" w14:textId="4635F68F" w:rsidR="006343D8" w:rsidRPr="007147CD" w:rsidRDefault="006343D8" w:rsidP="001E0EB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A4FE9E7" w14:textId="38283BCD" w:rsidR="006343D8" w:rsidRPr="007147CD" w:rsidRDefault="006343D8" w:rsidP="001E0EB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6CD21A1" w14:textId="4D8A3FA0" w:rsidR="006343D8" w:rsidRPr="007147CD" w:rsidRDefault="006343D8" w:rsidP="001E0EB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68FE7BE" w14:textId="63E5427F" w:rsidR="006343D8" w:rsidRPr="007147CD" w:rsidRDefault="006343D8" w:rsidP="001E0EB6">
            <w:pPr>
              <w:rPr>
                <w:sz w:val="20"/>
                <w:szCs w:val="20"/>
              </w:rPr>
            </w:pPr>
          </w:p>
        </w:tc>
      </w:tr>
      <w:tr w:rsidR="006343D8" w:rsidRPr="004F5859" w14:paraId="066CDA26" w14:textId="77777777" w:rsidTr="00E54BB3">
        <w:trPr>
          <w:gridAfter w:val="1"/>
          <w:wAfter w:w="62" w:type="dxa"/>
          <w:trHeight w:val="229"/>
        </w:trPr>
        <w:tc>
          <w:tcPr>
            <w:tcW w:w="342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718624" w14:textId="22504C46" w:rsidR="006343D8" w:rsidRPr="00113353" w:rsidRDefault="006343D8" w:rsidP="00460EBA">
            <w:pPr>
              <w:rPr>
                <w:i/>
                <w:sz w:val="18"/>
                <w:szCs w:val="20"/>
              </w:rPr>
            </w:pPr>
            <w:r w:rsidRPr="00113353">
              <w:rPr>
                <w:i/>
                <w:sz w:val="18"/>
                <w:szCs w:val="20"/>
              </w:rPr>
              <w:t xml:space="preserve">Eval </w:t>
            </w:r>
            <w:r w:rsidRPr="00113353">
              <w:rPr>
                <w:sz w:val="18"/>
                <w:szCs w:val="18"/>
              </w:rPr>
              <w:t>9716</w:t>
            </w:r>
            <w:r w:rsidR="008A709E">
              <w:rPr>
                <w:sz w:val="18"/>
                <w:szCs w:val="18"/>
              </w:rPr>
              <w:t>1</w:t>
            </w:r>
            <w:r w:rsidRPr="00113353">
              <w:rPr>
                <w:i/>
                <w:sz w:val="18"/>
                <w:szCs w:val="20"/>
              </w:rPr>
              <w:t xml:space="preserve">:  Low Complexity    </w:t>
            </w:r>
          </w:p>
        </w:tc>
        <w:tc>
          <w:tcPr>
            <w:tcW w:w="65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3E979" w14:textId="77777777" w:rsidR="006343D8" w:rsidRPr="006C7231" w:rsidRDefault="006343D8" w:rsidP="00460EBA">
            <w:pPr>
              <w:tabs>
                <w:tab w:val="left" w:pos="224"/>
              </w:tabs>
              <w:rPr>
                <w:position w:val="6"/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908AFE" w14:textId="1E03B07F" w:rsidR="006343D8" w:rsidRPr="007554EE" w:rsidRDefault="006343D8" w:rsidP="00460E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31096A" w14:textId="77777777" w:rsidR="006343D8" w:rsidRPr="007147CD" w:rsidRDefault="006343D8" w:rsidP="00460EB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430ADD" w14:textId="77777777" w:rsidR="006343D8" w:rsidRPr="007147CD" w:rsidRDefault="006343D8" w:rsidP="00460EBA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049494" w14:textId="77777777" w:rsidR="006343D8" w:rsidRPr="007147CD" w:rsidRDefault="006343D8" w:rsidP="00460EBA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065DF6" w14:textId="77777777" w:rsidR="006343D8" w:rsidRPr="007147CD" w:rsidRDefault="006343D8" w:rsidP="00460EBA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C4D8DD" w14:textId="0E672515" w:rsidR="006343D8" w:rsidRPr="007147CD" w:rsidRDefault="006343D8" w:rsidP="00460EB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C09417" w14:textId="77777777" w:rsidR="006343D8" w:rsidRPr="007147CD" w:rsidRDefault="006343D8" w:rsidP="00460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FE0F4C" w14:textId="77777777" w:rsidR="006343D8" w:rsidRPr="007147CD" w:rsidRDefault="006343D8" w:rsidP="00460EB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9DA164" w14:textId="77777777" w:rsidR="006343D8" w:rsidRPr="007147CD" w:rsidRDefault="006343D8" w:rsidP="00460EBA">
            <w:pPr>
              <w:rPr>
                <w:sz w:val="20"/>
                <w:szCs w:val="20"/>
              </w:rPr>
            </w:pPr>
          </w:p>
        </w:tc>
      </w:tr>
      <w:tr w:rsidR="006343D8" w:rsidRPr="004F5859" w14:paraId="1C9B7D42" w14:textId="77777777" w:rsidTr="00E54BB3">
        <w:trPr>
          <w:gridAfter w:val="1"/>
          <w:wAfter w:w="62" w:type="dxa"/>
          <w:trHeight w:val="229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F98D18" w14:textId="51598CA6" w:rsidR="006343D8" w:rsidRPr="00113353" w:rsidRDefault="006343D8" w:rsidP="00176092">
            <w:pPr>
              <w:rPr>
                <w:i/>
                <w:sz w:val="18"/>
                <w:szCs w:val="20"/>
              </w:rPr>
            </w:pPr>
            <w:r w:rsidRPr="00113353">
              <w:rPr>
                <w:i/>
                <w:sz w:val="18"/>
                <w:szCs w:val="20"/>
              </w:rPr>
              <w:t>Eval 9716</w:t>
            </w:r>
            <w:r w:rsidR="008A709E">
              <w:rPr>
                <w:i/>
                <w:sz w:val="18"/>
                <w:szCs w:val="20"/>
              </w:rPr>
              <w:t>2</w:t>
            </w:r>
            <w:r w:rsidRPr="00113353">
              <w:rPr>
                <w:i/>
                <w:sz w:val="18"/>
                <w:szCs w:val="20"/>
              </w:rPr>
              <w:t xml:space="preserve">:  Mod Complexity   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6886B" w14:textId="77777777" w:rsidR="006343D8" w:rsidRPr="004F5859" w:rsidRDefault="006343D8" w:rsidP="00176092">
            <w:pPr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CC3B46" w14:textId="003C9B00" w:rsidR="006343D8" w:rsidRPr="004F5859" w:rsidRDefault="006343D8" w:rsidP="00176092">
            <w:pPr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0AD46F" w14:textId="77777777" w:rsidR="006343D8" w:rsidRPr="004F5859" w:rsidRDefault="006343D8" w:rsidP="00176092">
            <w:pPr>
              <w:rPr>
                <w:b/>
                <w:sz w:val="16"/>
                <w:szCs w:val="16"/>
                <w:highlight w:val="red"/>
              </w:rPr>
            </w:pPr>
          </w:p>
        </w:tc>
        <w:tc>
          <w:tcPr>
            <w:tcW w:w="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845E4C" w14:textId="77777777" w:rsidR="006343D8" w:rsidRPr="004F5859" w:rsidRDefault="006343D8" w:rsidP="00176092">
            <w:pPr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225762" w14:textId="77777777" w:rsidR="006343D8" w:rsidRPr="004F5859" w:rsidRDefault="006343D8" w:rsidP="00176092">
            <w:pPr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834819" w14:textId="77777777" w:rsidR="006343D8" w:rsidRDefault="006343D8" w:rsidP="00176092">
            <w:pPr>
              <w:rPr>
                <w:b/>
                <w:sz w:val="16"/>
                <w:szCs w:val="16"/>
                <w:highlight w:val="red"/>
              </w:rPr>
            </w:pPr>
          </w:p>
        </w:tc>
        <w:tc>
          <w:tcPr>
            <w:tcW w:w="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7F3944" w14:textId="5D4F7D35" w:rsidR="006343D8" w:rsidRPr="004F5859" w:rsidRDefault="006343D8" w:rsidP="00176092">
            <w:pPr>
              <w:rPr>
                <w:b/>
                <w:sz w:val="16"/>
                <w:szCs w:val="16"/>
                <w:highlight w:val="red"/>
              </w:rPr>
            </w:pPr>
            <w:r>
              <w:rPr>
                <w:b/>
                <w:sz w:val="16"/>
                <w:szCs w:val="16"/>
                <w:highlight w:val="red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C4F0D9" w14:textId="77777777" w:rsidR="006343D8" w:rsidRPr="004F5859" w:rsidRDefault="006343D8" w:rsidP="00176092">
            <w:pPr>
              <w:rPr>
                <w:b/>
                <w:sz w:val="18"/>
                <w:szCs w:val="18"/>
                <w:highlight w:val="red"/>
              </w:rPr>
            </w:pPr>
            <w:r>
              <w:rPr>
                <w:b/>
                <w:sz w:val="18"/>
                <w:szCs w:val="18"/>
                <w:highlight w:val="red"/>
              </w:rPr>
              <w:t xml:space="preserve"> 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587426" w14:textId="77777777" w:rsidR="006343D8" w:rsidRPr="004F5859" w:rsidRDefault="006343D8" w:rsidP="00176092">
            <w:pPr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6C9BEF" w14:textId="77777777" w:rsidR="006343D8" w:rsidRPr="004F5859" w:rsidRDefault="006343D8" w:rsidP="00176092">
            <w:pPr>
              <w:rPr>
                <w:b/>
                <w:sz w:val="20"/>
                <w:szCs w:val="20"/>
                <w:highlight w:val="red"/>
              </w:rPr>
            </w:pPr>
          </w:p>
        </w:tc>
      </w:tr>
      <w:tr w:rsidR="006343D8" w:rsidRPr="004F5859" w14:paraId="5E6412E1" w14:textId="77777777" w:rsidTr="00E54BB3">
        <w:trPr>
          <w:gridAfter w:val="1"/>
          <w:wAfter w:w="62" w:type="dxa"/>
          <w:trHeight w:val="229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210C72" w14:textId="60073EF7" w:rsidR="006343D8" w:rsidRPr="00113353" w:rsidRDefault="006343D8" w:rsidP="00F43AC6">
            <w:pPr>
              <w:rPr>
                <w:i/>
                <w:sz w:val="18"/>
                <w:szCs w:val="20"/>
              </w:rPr>
            </w:pPr>
            <w:r w:rsidRPr="00113353">
              <w:rPr>
                <w:i/>
                <w:sz w:val="18"/>
                <w:szCs w:val="20"/>
              </w:rPr>
              <w:t>Eval 97</w:t>
            </w:r>
            <w:r w:rsidR="00413F10">
              <w:rPr>
                <w:i/>
                <w:sz w:val="18"/>
                <w:szCs w:val="20"/>
              </w:rPr>
              <w:t>163</w:t>
            </w:r>
            <w:r w:rsidRPr="00113353">
              <w:rPr>
                <w:i/>
                <w:sz w:val="18"/>
                <w:szCs w:val="20"/>
              </w:rPr>
              <w:t xml:space="preserve">:  High Complexity  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71F1F" w14:textId="571072E0" w:rsidR="006343D8" w:rsidRPr="004F5859" w:rsidRDefault="006343D8" w:rsidP="00F43AC6">
            <w:pPr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A1BA76" w14:textId="77777777" w:rsidR="006343D8" w:rsidRPr="004F5859" w:rsidRDefault="006343D8" w:rsidP="00F43AC6">
            <w:pPr>
              <w:rPr>
                <w:b/>
                <w:sz w:val="18"/>
                <w:szCs w:val="18"/>
                <w:highlight w:val="red"/>
              </w:rPr>
            </w:pPr>
            <w:r>
              <w:rPr>
                <w:b/>
                <w:sz w:val="18"/>
                <w:szCs w:val="18"/>
                <w:highlight w:val="red"/>
              </w:rPr>
              <w:t xml:space="preserve"> </w:t>
            </w: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7AFE4E" w14:textId="77777777" w:rsidR="006343D8" w:rsidRPr="004F5859" w:rsidRDefault="006343D8" w:rsidP="00F43AC6">
            <w:pPr>
              <w:rPr>
                <w:b/>
                <w:sz w:val="16"/>
                <w:szCs w:val="16"/>
                <w:highlight w:val="red"/>
              </w:rPr>
            </w:pPr>
          </w:p>
        </w:tc>
        <w:tc>
          <w:tcPr>
            <w:tcW w:w="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7AF471" w14:textId="77777777" w:rsidR="006343D8" w:rsidRPr="004F5859" w:rsidRDefault="006343D8" w:rsidP="00F43AC6">
            <w:pPr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00616D" w14:textId="77777777" w:rsidR="006343D8" w:rsidRPr="004F5859" w:rsidRDefault="006343D8" w:rsidP="00F43AC6">
            <w:pPr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A69C86" w14:textId="77777777" w:rsidR="006343D8" w:rsidRDefault="006343D8" w:rsidP="00F43AC6">
            <w:pPr>
              <w:rPr>
                <w:b/>
                <w:sz w:val="16"/>
                <w:szCs w:val="16"/>
                <w:highlight w:val="red"/>
              </w:rPr>
            </w:pPr>
          </w:p>
        </w:tc>
        <w:tc>
          <w:tcPr>
            <w:tcW w:w="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A66C4A" w14:textId="4071CBDC" w:rsidR="006343D8" w:rsidRDefault="006343D8" w:rsidP="00F43AC6">
            <w:pPr>
              <w:rPr>
                <w:b/>
                <w:sz w:val="16"/>
                <w:szCs w:val="16"/>
                <w:highlight w:val="red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95169E" w14:textId="77777777" w:rsidR="006343D8" w:rsidRDefault="006343D8" w:rsidP="00F43AC6">
            <w:pPr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918D07" w14:textId="77777777" w:rsidR="006343D8" w:rsidRPr="004F5859" w:rsidRDefault="006343D8" w:rsidP="00F43AC6">
            <w:pPr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DC3962" w14:textId="77777777" w:rsidR="006343D8" w:rsidRPr="004F5859" w:rsidRDefault="006343D8" w:rsidP="00F43AC6">
            <w:pPr>
              <w:rPr>
                <w:b/>
                <w:sz w:val="20"/>
                <w:szCs w:val="20"/>
                <w:highlight w:val="red"/>
              </w:rPr>
            </w:pPr>
          </w:p>
        </w:tc>
      </w:tr>
      <w:tr w:rsidR="006343D8" w:rsidRPr="004F5859" w14:paraId="3FE88223" w14:textId="77777777" w:rsidTr="00E54BB3">
        <w:trPr>
          <w:gridAfter w:val="1"/>
          <w:wAfter w:w="62" w:type="dxa"/>
          <w:trHeight w:val="229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351EE0" w14:textId="1CB24817" w:rsidR="006343D8" w:rsidRPr="00113353" w:rsidRDefault="006343D8" w:rsidP="00F43AC6">
            <w:pPr>
              <w:rPr>
                <w:i/>
                <w:sz w:val="18"/>
                <w:szCs w:val="20"/>
              </w:rPr>
            </w:pPr>
            <w:r w:rsidRPr="00113353">
              <w:rPr>
                <w:i/>
                <w:sz w:val="18"/>
                <w:szCs w:val="20"/>
              </w:rPr>
              <w:t>Re-Evaluation 971</w:t>
            </w:r>
            <w:r w:rsidR="00413F10">
              <w:rPr>
                <w:i/>
                <w:sz w:val="18"/>
                <w:szCs w:val="20"/>
              </w:rPr>
              <w:t>64</w:t>
            </w:r>
            <w:r w:rsidRPr="00113353">
              <w:rPr>
                <w:i/>
                <w:sz w:val="18"/>
                <w:szCs w:val="20"/>
              </w:rPr>
              <w:t xml:space="preserve">:              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0EE48BF" w14:textId="77777777" w:rsidR="006343D8" w:rsidRPr="004F5859" w:rsidRDefault="006343D8" w:rsidP="00F43AC6">
            <w:pPr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6069AB44" w14:textId="77777777" w:rsidR="006343D8" w:rsidRPr="004F5859" w:rsidRDefault="006343D8" w:rsidP="00F43AC6">
            <w:pPr>
              <w:rPr>
                <w:b/>
                <w:sz w:val="18"/>
                <w:szCs w:val="18"/>
                <w:highlight w:val="red"/>
              </w:rPr>
            </w:pPr>
            <w:r>
              <w:rPr>
                <w:b/>
                <w:sz w:val="18"/>
                <w:szCs w:val="18"/>
                <w:highlight w:val="red"/>
              </w:rPr>
              <w:t xml:space="preserve"> </w:t>
            </w: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50DC2E69" w14:textId="77777777" w:rsidR="006343D8" w:rsidRPr="004F5859" w:rsidRDefault="006343D8" w:rsidP="00F43AC6">
            <w:pPr>
              <w:rPr>
                <w:b/>
                <w:sz w:val="16"/>
                <w:szCs w:val="16"/>
                <w:highlight w:val="red"/>
              </w:rPr>
            </w:pPr>
          </w:p>
        </w:tc>
        <w:tc>
          <w:tcPr>
            <w:tcW w:w="70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29ED62C3" w14:textId="77777777" w:rsidR="006343D8" w:rsidRPr="004F5859" w:rsidRDefault="006343D8" w:rsidP="00F43AC6">
            <w:pPr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12F2ACE8" w14:textId="77777777" w:rsidR="006343D8" w:rsidRPr="004F5859" w:rsidRDefault="006343D8" w:rsidP="00F43AC6">
            <w:pPr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6B281DD0" w14:textId="77777777" w:rsidR="006343D8" w:rsidRDefault="006343D8" w:rsidP="00F43AC6">
            <w:pPr>
              <w:rPr>
                <w:b/>
                <w:sz w:val="16"/>
                <w:szCs w:val="16"/>
                <w:highlight w:val="red"/>
              </w:rPr>
            </w:pPr>
          </w:p>
        </w:tc>
        <w:tc>
          <w:tcPr>
            <w:tcW w:w="67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02E00080" w14:textId="5ACFA635" w:rsidR="006343D8" w:rsidRDefault="006343D8" w:rsidP="00F43AC6">
            <w:pPr>
              <w:rPr>
                <w:b/>
                <w:sz w:val="16"/>
                <w:szCs w:val="16"/>
                <w:highlight w:val="red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667FD529" w14:textId="77777777" w:rsidR="006343D8" w:rsidRDefault="006343D8" w:rsidP="00F43AC6">
            <w:pPr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51217B9C" w14:textId="77777777" w:rsidR="006343D8" w:rsidRPr="004F5859" w:rsidRDefault="006343D8" w:rsidP="00F43AC6">
            <w:pPr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0C8FE7DE" w14:textId="77777777" w:rsidR="006343D8" w:rsidRPr="004F5859" w:rsidRDefault="006343D8" w:rsidP="00F43AC6">
            <w:pPr>
              <w:rPr>
                <w:b/>
                <w:sz w:val="20"/>
                <w:szCs w:val="20"/>
                <w:highlight w:val="red"/>
              </w:rPr>
            </w:pPr>
          </w:p>
        </w:tc>
      </w:tr>
      <w:tr w:rsidR="006343D8" w:rsidRPr="004F5859" w14:paraId="48400FA7" w14:textId="77777777" w:rsidTr="00E54BB3">
        <w:trPr>
          <w:gridAfter w:val="1"/>
          <w:wAfter w:w="62" w:type="dxa"/>
          <w:trHeight w:val="229"/>
        </w:trPr>
        <w:tc>
          <w:tcPr>
            <w:tcW w:w="3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129D" w14:textId="77777777" w:rsidR="008350BF" w:rsidRDefault="008350BF" w:rsidP="00F43AC6">
            <w:pPr>
              <w:rPr>
                <w:i/>
                <w:sz w:val="18"/>
                <w:szCs w:val="20"/>
                <w:highlight w:val="yellow"/>
              </w:rPr>
            </w:pPr>
            <w:r>
              <w:rPr>
                <w:i/>
                <w:sz w:val="18"/>
                <w:szCs w:val="20"/>
                <w:highlight w:val="yellow"/>
              </w:rPr>
              <w:t xml:space="preserve">Enter </w:t>
            </w:r>
            <w:r w:rsidR="006343D8" w:rsidRPr="00D10772">
              <w:rPr>
                <w:i/>
                <w:sz w:val="18"/>
                <w:szCs w:val="20"/>
                <w:highlight w:val="yellow"/>
              </w:rPr>
              <w:t>Visit time</w:t>
            </w:r>
            <w:r>
              <w:rPr>
                <w:i/>
                <w:sz w:val="18"/>
                <w:szCs w:val="20"/>
                <w:highlight w:val="yellow"/>
              </w:rPr>
              <w:t xml:space="preserve"> next to CPT Code</w:t>
            </w:r>
            <w:r w:rsidR="006343D8" w:rsidRPr="00D10772">
              <w:rPr>
                <w:i/>
                <w:sz w:val="18"/>
                <w:szCs w:val="20"/>
                <w:highlight w:val="yellow"/>
              </w:rPr>
              <w:t>:</w:t>
            </w:r>
          </w:p>
          <w:p w14:paraId="19452606" w14:textId="122D4815" w:rsidR="006343D8" w:rsidRDefault="006343D8" w:rsidP="00F43AC6">
            <w:pPr>
              <w:rPr>
                <w:i/>
                <w:sz w:val="20"/>
                <w:szCs w:val="20"/>
              </w:rPr>
            </w:pPr>
            <w:r w:rsidRPr="00D10772">
              <w:rPr>
                <w:i/>
                <w:sz w:val="18"/>
                <w:szCs w:val="20"/>
                <w:highlight w:val="yellow"/>
              </w:rPr>
              <w:t>1 unit = 15 minutes.  On day of</w:t>
            </w:r>
            <w:r w:rsidR="008350BF">
              <w:rPr>
                <w:i/>
                <w:sz w:val="18"/>
                <w:szCs w:val="20"/>
                <w:highlight w:val="yellow"/>
              </w:rPr>
              <w:t xml:space="preserve"> </w:t>
            </w:r>
            <w:r w:rsidRPr="00D10772">
              <w:rPr>
                <w:i/>
                <w:sz w:val="18"/>
                <w:szCs w:val="20"/>
                <w:highlight w:val="yellow"/>
              </w:rPr>
              <w:t>eval too</w:t>
            </w:r>
          </w:p>
        </w:tc>
        <w:tc>
          <w:tcPr>
            <w:tcW w:w="65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CD06689" w14:textId="77777777" w:rsidR="006343D8" w:rsidRPr="005C21FE" w:rsidRDefault="006343D8" w:rsidP="00F43AC6">
            <w:pPr>
              <w:rPr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7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1FA4BA5" w14:textId="77777777" w:rsidR="006343D8" w:rsidRPr="005C21FE" w:rsidRDefault="006343D8" w:rsidP="00F43AC6">
            <w:pPr>
              <w:rPr>
                <w:b/>
                <w:sz w:val="18"/>
                <w:szCs w:val="18"/>
                <w:highlight w:val="darkGray"/>
              </w:rPr>
            </w:pPr>
          </w:p>
        </w:tc>
        <w:tc>
          <w:tcPr>
            <w:tcW w:w="7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A34C36B" w14:textId="77777777" w:rsidR="006343D8" w:rsidRPr="005C21FE" w:rsidRDefault="006343D8" w:rsidP="00F43AC6">
            <w:pPr>
              <w:rPr>
                <w:b/>
                <w:sz w:val="16"/>
                <w:szCs w:val="16"/>
                <w:highlight w:val="darkGray"/>
              </w:rPr>
            </w:pPr>
          </w:p>
        </w:tc>
        <w:tc>
          <w:tcPr>
            <w:tcW w:w="70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539CED8" w14:textId="77777777" w:rsidR="006343D8" w:rsidRPr="005C21FE" w:rsidRDefault="006343D8" w:rsidP="00F43AC6">
            <w:pPr>
              <w:rPr>
                <w:b/>
                <w:sz w:val="18"/>
                <w:szCs w:val="18"/>
                <w:highlight w:val="darkGray"/>
              </w:rPr>
            </w:pPr>
          </w:p>
        </w:tc>
        <w:tc>
          <w:tcPr>
            <w:tcW w:w="7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5C0E852" w14:textId="77777777" w:rsidR="006343D8" w:rsidRPr="005C21FE" w:rsidRDefault="006343D8" w:rsidP="00F43AC6">
            <w:pPr>
              <w:rPr>
                <w:b/>
                <w:sz w:val="18"/>
                <w:szCs w:val="18"/>
                <w:highlight w:val="darkGray"/>
              </w:rPr>
            </w:pPr>
          </w:p>
        </w:tc>
        <w:tc>
          <w:tcPr>
            <w:tcW w:w="7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71307E7" w14:textId="77777777" w:rsidR="006343D8" w:rsidRPr="005C21FE" w:rsidRDefault="006343D8" w:rsidP="00F43AC6">
            <w:pPr>
              <w:rPr>
                <w:b/>
                <w:sz w:val="16"/>
                <w:szCs w:val="16"/>
                <w:highlight w:val="darkGray"/>
              </w:rPr>
            </w:pPr>
          </w:p>
        </w:tc>
        <w:tc>
          <w:tcPr>
            <w:tcW w:w="67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49D5FF1" w14:textId="7D0C973D" w:rsidR="006343D8" w:rsidRPr="005C21FE" w:rsidRDefault="006343D8" w:rsidP="00F43AC6">
            <w:pPr>
              <w:rPr>
                <w:b/>
                <w:sz w:val="16"/>
                <w:szCs w:val="16"/>
                <w:highlight w:val="darkGray"/>
              </w:rPr>
            </w:pPr>
          </w:p>
        </w:tc>
        <w:tc>
          <w:tcPr>
            <w:tcW w:w="72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4766556" w14:textId="77777777" w:rsidR="006343D8" w:rsidRPr="005C21FE" w:rsidRDefault="006343D8" w:rsidP="00F43AC6">
            <w:pPr>
              <w:rPr>
                <w:b/>
                <w:sz w:val="18"/>
                <w:szCs w:val="18"/>
                <w:highlight w:val="darkGray"/>
              </w:rPr>
            </w:pPr>
          </w:p>
        </w:tc>
        <w:tc>
          <w:tcPr>
            <w:tcW w:w="63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D1A6458" w14:textId="77777777" w:rsidR="006343D8" w:rsidRPr="005C21FE" w:rsidRDefault="006343D8" w:rsidP="00F43AC6">
            <w:pPr>
              <w:rPr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63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8883E1D" w14:textId="77777777" w:rsidR="006343D8" w:rsidRPr="005C21FE" w:rsidRDefault="006343D8" w:rsidP="00F43AC6">
            <w:pPr>
              <w:rPr>
                <w:b/>
                <w:sz w:val="20"/>
                <w:szCs w:val="20"/>
                <w:highlight w:val="darkGray"/>
              </w:rPr>
            </w:pPr>
          </w:p>
        </w:tc>
      </w:tr>
      <w:tr w:rsidR="006343D8" w:rsidRPr="007147CD" w14:paraId="785F25F7" w14:textId="77777777" w:rsidTr="00E54BB3">
        <w:trPr>
          <w:gridAfter w:val="1"/>
          <w:wAfter w:w="62" w:type="dxa"/>
          <w:trHeight w:val="229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D53EB2" w14:textId="360115FD" w:rsidR="006343D8" w:rsidRPr="00D607A6" w:rsidRDefault="006343D8" w:rsidP="00F43AC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07A6">
              <w:rPr>
                <w:rFonts w:ascii="Arial Narrow" w:hAnsi="Arial Narrow"/>
                <w:b/>
                <w:sz w:val="20"/>
                <w:szCs w:val="20"/>
              </w:rPr>
              <w:t>97110 Therapeutic Exercise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0D32587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F539756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4E1C2A3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3F4E5EC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5254835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D07BD4D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24FD8F1" w14:textId="602315CA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C427E86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DFCC6F4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5694441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D8" w:rsidRPr="007147CD" w14:paraId="1461DFDC" w14:textId="77777777" w:rsidTr="00E54BB3">
        <w:trPr>
          <w:gridAfter w:val="1"/>
          <w:wAfter w:w="62" w:type="dxa"/>
          <w:trHeight w:val="383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7741" w14:textId="77777777" w:rsidR="006343D8" w:rsidRPr="005810A5" w:rsidRDefault="006343D8" w:rsidP="00F43AC6">
            <w:pPr>
              <w:rPr>
                <w:rFonts w:ascii="Arial Narrow" w:hAnsi="Arial Narrow"/>
                <w:sz w:val="18"/>
                <w:szCs w:val="20"/>
              </w:rPr>
            </w:pPr>
            <w:r w:rsidRPr="005810A5">
              <w:rPr>
                <w:rFonts w:ascii="Arial Narrow" w:hAnsi="Arial Narrow"/>
                <w:sz w:val="18"/>
                <w:szCs w:val="20"/>
              </w:rPr>
              <w:t xml:space="preserve">Strength and Endurance, ROM, </w:t>
            </w:r>
          </w:p>
          <w:p w14:paraId="452BE2A3" w14:textId="12287AF0" w:rsidR="006343D8" w:rsidRPr="00D607A6" w:rsidRDefault="006343D8" w:rsidP="00F43AC6">
            <w:pPr>
              <w:rPr>
                <w:rFonts w:ascii="Arial Narrow" w:hAnsi="Arial Narrow"/>
                <w:sz w:val="20"/>
                <w:szCs w:val="20"/>
              </w:rPr>
            </w:pPr>
            <w:r w:rsidRPr="005810A5">
              <w:rPr>
                <w:rFonts w:ascii="Arial Narrow" w:hAnsi="Arial Narrow"/>
                <w:sz w:val="18"/>
                <w:szCs w:val="20"/>
              </w:rPr>
              <w:t>Muscle Flexibility (for specific skill)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61F4" w14:textId="2D13F090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A634" w14:textId="2BCF6BC0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0D8F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D34F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458F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6CE5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39D7" w14:textId="6CF6016C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E478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90B4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43AD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</w:tr>
      <w:tr w:rsidR="006343D8" w:rsidRPr="007147CD" w14:paraId="594ABD3E" w14:textId="77777777" w:rsidTr="00E54BB3">
        <w:trPr>
          <w:gridAfter w:val="1"/>
          <w:wAfter w:w="62" w:type="dxa"/>
          <w:trHeight w:val="229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D5AB8E" w14:textId="77777777" w:rsidR="006343D8" w:rsidRPr="00D607A6" w:rsidRDefault="006343D8" w:rsidP="00F43AC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07A6">
              <w:rPr>
                <w:rFonts w:ascii="Arial Narrow" w:hAnsi="Arial Narrow"/>
                <w:b/>
                <w:sz w:val="20"/>
                <w:szCs w:val="20"/>
              </w:rPr>
              <w:t>97112 Neuromuscular Reeducation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52315A4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E02111E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0576BE4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4D2C1F3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46762FE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B241C96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D4D78B9" w14:textId="2FDB4CF5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01D31DE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B0ED142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27ED95A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D8" w:rsidRPr="007147CD" w14:paraId="063A5380" w14:textId="77777777" w:rsidTr="00E54BB3">
        <w:trPr>
          <w:gridAfter w:val="1"/>
          <w:wAfter w:w="62" w:type="dxa"/>
          <w:trHeight w:val="626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E99D" w14:textId="77777777" w:rsidR="006343D8" w:rsidRPr="00D607A6" w:rsidRDefault="006343D8" w:rsidP="00F43AC6">
            <w:pPr>
              <w:rPr>
                <w:rFonts w:ascii="Arial Narrow" w:hAnsi="Arial Narrow"/>
                <w:sz w:val="20"/>
                <w:szCs w:val="20"/>
              </w:rPr>
            </w:pPr>
            <w:r w:rsidRPr="005810A5">
              <w:rPr>
                <w:rFonts w:ascii="Arial Narrow" w:hAnsi="Arial Narrow"/>
                <w:sz w:val="18"/>
                <w:szCs w:val="20"/>
              </w:rPr>
              <w:t>Balance, Coordination, Posture, Kinesthetic sense, Proprioception for sitting and standing (for Re-Ed)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E9B4" w14:textId="7100A172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64AD" w14:textId="0085DD43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02DB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8CBC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E7D5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7831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A08E" w14:textId="03696835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610B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CDC5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D243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</w:tr>
      <w:tr w:rsidR="006343D8" w:rsidRPr="007147CD" w14:paraId="411A64BF" w14:textId="77777777" w:rsidTr="00E54BB3">
        <w:trPr>
          <w:gridAfter w:val="1"/>
          <w:wAfter w:w="62" w:type="dxa"/>
          <w:trHeight w:val="229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A20502" w14:textId="77777777" w:rsidR="006343D8" w:rsidRPr="00D607A6" w:rsidRDefault="006343D8" w:rsidP="00F43AC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07A6">
              <w:rPr>
                <w:rFonts w:ascii="Arial Narrow" w:hAnsi="Arial Narrow"/>
                <w:b/>
                <w:sz w:val="20"/>
                <w:szCs w:val="20"/>
              </w:rPr>
              <w:t>97116 Gait Training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0A6D75A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BA03EF5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D9C1DBC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92DA251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6B8E25B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F91440B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DD08A3C" w14:textId="1B42DFD2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453FD15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520EDF0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B54EBD3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3EA2" w:rsidRPr="007147CD" w14:paraId="1CD38CF2" w14:textId="77777777" w:rsidTr="00E54BB3">
        <w:trPr>
          <w:gridAfter w:val="1"/>
          <w:wAfter w:w="62" w:type="dxa"/>
          <w:trHeight w:val="229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7D42" w14:textId="77777777" w:rsidR="003F3EA2" w:rsidRPr="00D607A6" w:rsidRDefault="003F3EA2" w:rsidP="00F43AC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150B3" w14:textId="77777777" w:rsidR="003F3EA2" w:rsidRPr="007147CD" w:rsidRDefault="003F3EA2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1C975" w14:textId="77777777" w:rsidR="003F3EA2" w:rsidRPr="007147CD" w:rsidRDefault="003F3EA2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A4C98" w14:textId="77777777" w:rsidR="003F3EA2" w:rsidRPr="007147CD" w:rsidRDefault="003F3EA2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93AD0" w14:textId="77777777" w:rsidR="003F3EA2" w:rsidRPr="007147CD" w:rsidRDefault="003F3EA2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1FE01" w14:textId="77777777" w:rsidR="003F3EA2" w:rsidRPr="007147CD" w:rsidRDefault="003F3EA2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A27EE" w14:textId="77777777" w:rsidR="003F3EA2" w:rsidRPr="007147CD" w:rsidRDefault="003F3EA2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ABED0" w14:textId="77777777" w:rsidR="003F3EA2" w:rsidRPr="007147CD" w:rsidRDefault="003F3EA2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6F3DF" w14:textId="77777777" w:rsidR="003F3EA2" w:rsidRPr="007147CD" w:rsidRDefault="003F3EA2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6A8B2" w14:textId="77777777" w:rsidR="003F3EA2" w:rsidRPr="007147CD" w:rsidRDefault="003F3EA2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2AA14" w14:textId="77777777" w:rsidR="003F3EA2" w:rsidRPr="007147CD" w:rsidRDefault="003F3EA2" w:rsidP="00F43A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D8" w:rsidRPr="007147CD" w14:paraId="0527FCE7" w14:textId="77777777" w:rsidTr="00E54BB3">
        <w:trPr>
          <w:gridAfter w:val="1"/>
          <w:wAfter w:w="62" w:type="dxa"/>
          <w:trHeight w:val="229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E0D03B" w14:textId="77777777" w:rsidR="006343D8" w:rsidRPr="00D607A6" w:rsidRDefault="006343D8" w:rsidP="00F43AC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07A6">
              <w:rPr>
                <w:rFonts w:ascii="Arial Narrow" w:hAnsi="Arial Narrow"/>
                <w:b/>
                <w:sz w:val="20"/>
                <w:szCs w:val="20"/>
              </w:rPr>
              <w:t>97140 Manual Therapy Techniques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27A114C4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69A678EB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3279C7C8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04F21987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56CA09A9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71281949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1FE18C63" w14:textId="54C6FEC1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2AD36C56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0BEFE5D4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0D50AD8A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D8" w:rsidRPr="007147CD" w14:paraId="7A5A49A4" w14:textId="77777777" w:rsidTr="00E54BB3">
        <w:trPr>
          <w:gridAfter w:val="1"/>
          <w:wAfter w:w="62" w:type="dxa"/>
          <w:trHeight w:val="229"/>
        </w:trPr>
        <w:tc>
          <w:tcPr>
            <w:tcW w:w="34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1DE615" w14:textId="2AB907F6" w:rsidR="006343D8" w:rsidRPr="005810A5" w:rsidRDefault="00E46A59" w:rsidP="00F43AC6">
            <w:pPr>
              <w:rPr>
                <w:rFonts w:ascii="Arial Narrow" w:hAnsi="Arial Narrow"/>
                <w:sz w:val="18"/>
                <w:szCs w:val="20"/>
              </w:rPr>
            </w:pPr>
            <w:r w:rsidRPr="005810A5">
              <w:rPr>
                <w:rFonts w:ascii="Arial Narrow" w:hAnsi="Arial Narrow"/>
                <w:sz w:val="18"/>
                <w:szCs w:val="20"/>
              </w:rPr>
              <w:t>Myofascial</w:t>
            </w:r>
            <w:r w:rsidR="006343D8" w:rsidRPr="005810A5">
              <w:rPr>
                <w:rFonts w:ascii="Arial Narrow" w:hAnsi="Arial Narrow"/>
                <w:sz w:val="18"/>
                <w:szCs w:val="20"/>
              </w:rPr>
              <w:t xml:space="preserve"> Release, Mobiliz</w:t>
            </w:r>
            <w:r>
              <w:rPr>
                <w:rFonts w:ascii="Arial Narrow" w:hAnsi="Arial Narrow"/>
                <w:sz w:val="18"/>
                <w:szCs w:val="20"/>
              </w:rPr>
              <w:t>e</w:t>
            </w:r>
            <w:r w:rsidR="006343D8" w:rsidRPr="005810A5">
              <w:rPr>
                <w:rFonts w:ascii="Arial Narrow" w:hAnsi="Arial Narrow"/>
                <w:sz w:val="18"/>
                <w:szCs w:val="20"/>
              </w:rPr>
              <w:t>, Manip</w:t>
            </w:r>
            <w:r>
              <w:rPr>
                <w:rFonts w:ascii="Arial Narrow" w:hAnsi="Arial Narrow"/>
                <w:sz w:val="18"/>
                <w:szCs w:val="20"/>
              </w:rPr>
              <w:t>ulation</w:t>
            </w:r>
            <w:r w:rsidR="006343D8" w:rsidRPr="005810A5">
              <w:rPr>
                <w:rFonts w:ascii="Arial Narrow" w:hAnsi="Arial Narrow"/>
                <w:sz w:val="18"/>
                <w:szCs w:val="20"/>
              </w:rPr>
              <w:t>.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10AE5D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DED7E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8CCE17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B47F6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9468BA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1AB3FE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82A8E6" w14:textId="2A5F0A4B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9646D0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76970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04B94A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</w:tr>
      <w:tr w:rsidR="006343D8" w:rsidRPr="00AA27E4" w14:paraId="703353B9" w14:textId="77777777" w:rsidTr="00E54BB3">
        <w:trPr>
          <w:gridAfter w:val="1"/>
          <w:wAfter w:w="62" w:type="dxa"/>
          <w:trHeight w:val="233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177D06" w14:textId="77777777" w:rsidR="006343D8" w:rsidRDefault="006343D8" w:rsidP="00F43AC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07A6">
              <w:rPr>
                <w:rFonts w:ascii="Arial Narrow" w:hAnsi="Arial Narrow"/>
                <w:b/>
                <w:sz w:val="20"/>
                <w:szCs w:val="20"/>
              </w:rPr>
              <w:t>97530 Therapeutic Activities</w:t>
            </w:r>
          </w:p>
          <w:p w14:paraId="74C812C9" w14:textId="3C76DF75" w:rsidR="006343D8" w:rsidRPr="0080611C" w:rsidRDefault="006343D8" w:rsidP="00F43AC6">
            <w:pPr>
              <w:rPr>
                <w:rFonts w:ascii="Arial Narrow" w:hAnsi="Arial Narrow"/>
                <w:sz w:val="20"/>
                <w:szCs w:val="20"/>
              </w:rPr>
            </w:pPr>
            <w:r w:rsidRPr="008350BF"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>DO NOT USE WITH TRI CARE INSURAN</w:t>
            </w:r>
            <w:r w:rsidR="00E46A59" w:rsidRPr="008350BF"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>CE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3A858CC0" w14:textId="77777777" w:rsidR="006343D8" w:rsidRPr="00AA27E4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30757299" w14:textId="77777777" w:rsidR="006343D8" w:rsidRPr="00AA27E4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24BA310C" w14:textId="77777777" w:rsidR="006343D8" w:rsidRPr="00AA27E4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15F86E8E" w14:textId="77777777" w:rsidR="006343D8" w:rsidRPr="00AA27E4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76B60537" w14:textId="77777777" w:rsidR="006343D8" w:rsidRPr="00AA27E4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132AFC96" w14:textId="77777777" w:rsidR="006343D8" w:rsidRPr="00AA27E4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3FF301B2" w14:textId="6A77DB75" w:rsidR="006343D8" w:rsidRPr="00AA27E4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6894E719" w14:textId="77777777" w:rsidR="006343D8" w:rsidRPr="00AA27E4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33729754" w14:textId="77777777" w:rsidR="006343D8" w:rsidRPr="00AA27E4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4E2444E9" w14:textId="77777777" w:rsidR="006343D8" w:rsidRPr="00AA27E4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D8" w:rsidRPr="007147CD" w14:paraId="03589505" w14:textId="77777777" w:rsidTr="00E54BB3">
        <w:trPr>
          <w:gridAfter w:val="1"/>
          <w:wAfter w:w="62" w:type="dxa"/>
          <w:trHeight w:val="347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FDAF0" w14:textId="24E750BB" w:rsidR="006343D8" w:rsidRPr="005810A5" w:rsidRDefault="006343D8" w:rsidP="00F43AC6">
            <w:pPr>
              <w:rPr>
                <w:rFonts w:ascii="Arial Narrow" w:hAnsi="Arial Narrow"/>
                <w:sz w:val="18"/>
                <w:szCs w:val="20"/>
              </w:rPr>
            </w:pPr>
            <w:r w:rsidRPr="005810A5">
              <w:rPr>
                <w:rFonts w:ascii="Arial Narrow" w:hAnsi="Arial Narrow"/>
                <w:sz w:val="18"/>
                <w:szCs w:val="20"/>
              </w:rPr>
              <w:t>Dynamic activities to improve funct</w:t>
            </w:r>
            <w:r w:rsidR="008350BF">
              <w:rPr>
                <w:rFonts w:ascii="Arial Narrow" w:hAnsi="Arial Narrow"/>
                <w:sz w:val="18"/>
                <w:szCs w:val="20"/>
              </w:rPr>
              <w:t>ion</w:t>
            </w:r>
            <w:r w:rsidR="00C86C44">
              <w:rPr>
                <w:rFonts w:ascii="Arial Narrow" w:hAnsi="Arial Narrow"/>
                <w:sz w:val="18"/>
                <w:szCs w:val="20"/>
              </w:rPr>
              <w:t>al p</w:t>
            </w:r>
            <w:r w:rsidRPr="005810A5">
              <w:rPr>
                <w:rFonts w:ascii="Arial Narrow" w:hAnsi="Arial Narrow"/>
                <w:sz w:val="18"/>
                <w:szCs w:val="20"/>
              </w:rPr>
              <w:t>erf.; Motor Planning; Seque</w:t>
            </w:r>
            <w:r w:rsidR="00C86C44">
              <w:rPr>
                <w:rFonts w:ascii="Arial Narrow" w:hAnsi="Arial Narrow"/>
                <w:sz w:val="18"/>
                <w:szCs w:val="20"/>
              </w:rPr>
              <w:t>nce</w:t>
            </w:r>
            <w:r w:rsidRPr="005810A5">
              <w:rPr>
                <w:rFonts w:ascii="Arial Narrow" w:hAnsi="Arial Narrow"/>
                <w:sz w:val="18"/>
                <w:szCs w:val="20"/>
              </w:rPr>
              <w:t xml:space="preserve"> multi step</w:t>
            </w:r>
            <w:r>
              <w:rPr>
                <w:rFonts w:ascii="Arial Narrow" w:hAnsi="Arial Narrow"/>
                <w:sz w:val="18"/>
                <w:szCs w:val="20"/>
              </w:rPr>
              <w:t xml:space="preserve"> Activ</w:t>
            </w:r>
            <w:r w:rsidR="009056B7">
              <w:rPr>
                <w:rFonts w:ascii="Arial Narrow" w:hAnsi="Arial Narrow"/>
                <w:sz w:val="18"/>
                <w:szCs w:val="20"/>
              </w:rPr>
              <w:t>ity</w:t>
            </w:r>
            <w:r>
              <w:rPr>
                <w:rFonts w:ascii="Arial Narrow" w:hAnsi="Arial Narrow"/>
                <w:sz w:val="18"/>
                <w:szCs w:val="20"/>
              </w:rPr>
              <w:t xml:space="preserve">, </w:t>
            </w:r>
            <w:r w:rsidR="00530893">
              <w:rPr>
                <w:rFonts w:ascii="Arial Narrow" w:hAnsi="Arial Narrow"/>
                <w:sz w:val="18"/>
                <w:szCs w:val="20"/>
              </w:rPr>
              <w:t xml:space="preserve">Balance, </w:t>
            </w:r>
            <w:r>
              <w:rPr>
                <w:rFonts w:ascii="Arial Narrow" w:hAnsi="Arial Narrow"/>
                <w:sz w:val="18"/>
                <w:szCs w:val="20"/>
              </w:rPr>
              <w:t>Visual percept</w:t>
            </w:r>
            <w:r w:rsidR="00530893">
              <w:rPr>
                <w:rFonts w:ascii="Arial Narrow" w:hAnsi="Arial Narrow"/>
                <w:sz w:val="18"/>
                <w:szCs w:val="20"/>
              </w:rPr>
              <w:t>.</w:t>
            </w:r>
            <w:r>
              <w:rPr>
                <w:rFonts w:ascii="Arial Narrow" w:hAnsi="Arial Narrow"/>
                <w:sz w:val="18"/>
                <w:szCs w:val="20"/>
              </w:rPr>
              <w:t xml:space="preserve"> activ</w:t>
            </w:r>
            <w:r w:rsidR="00E46A59">
              <w:rPr>
                <w:rFonts w:ascii="Arial Narrow" w:hAnsi="Arial Narrow"/>
                <w:sz w:val="18"/>
                <w:szCs w:val="20"/>
              </w:rPr>
              <w:t>it</w:t>
            </w:r>
            <w:r>
              <w:rPr>
                <w:rFonts w:ascii="Arial Narrow" w:hAnsi="Arial Narrow"/>
                <w:sz w:val="18"/>
                <w:szCs w:val="20"/>
              </w:rPr>
              <w:t>ies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1F1768" w14:textId="403E8A26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D1D21D" w14:textId="0004BC0B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767A93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4943A6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9B52706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A40E90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A6E46C" w14:textId="7328BB3D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95FBDF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EC5E91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F4E898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54BB3" w:rsidRPr="007147CD" w14:paraId="21297B9F" w14:textId="77777777" w:rsidTr="00E54BB3">
        <w:tblPrEx>
          <w:jc w:val="center"/>
          <w:tblInd w:w="0" w:type="dxa"/>
        </w:tblPrEx>
        <w:trPr>
          <w:gridAfter w:val="1"/>
          <w:wAfter w:w="51" w:type="dxa"/>
          <w:trHeight w:val="185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DDA554" w14:textId="1F031B3D" w:rsidR="000C2D54" w:rsidRPr="007C2A3E" w:rsidRDefault="000C2D54" w:rsidP="0042560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97129 (M</w:t>
            </w:r>
            <w:r w:rsidR="0086128B">
              <w:rPr>
                <w:rFonts w:ascii="Calibri" w:hAnsi="Calibri" w:cs="Calibri"/>
                <w:b/>
                <w:sz w:val="20"/>
                <w:szCs w:val="20"/>
              </w:rPr>
              <w:t>edi</w:t>
            </w:r>
            <w:r w:rsidR="00F036E9">
              <w:rPr>
                <w:rFonts w:ascii="Calibri" w:hAnsi="Calibri" w:cs="Calibri"/>
                <w:b/>
                <w:sz w:val="20"/>
                <w:szCs w:val="20"/>
              </w:rPr>
              <w:t>c</w:t>
            </w:r>
            <w:r w:rsidR="0086128B">
              <w:rPr>
                <w:rFonts w:ascii="Calibri" w:hAnsi="Calibri" w:cs="Calibri"/>
                <w:b/>
                <w:sz w:val="20"/>
                <w:szCs w:val="20"/>
              </w:rPr>
              <w:t>are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).  Don’t use for insurance</w:t>
            </w:r>
          </w:p>
          <w:p w14:paraId="581C4DCC" w14:textId="77777777" w:rsidR="000C2D54" w:rsidRPr="00D607A6" w:rsidRDefault="000C2D54" w:rsidP="0042560F">
            <w:pPr>
              <w:rPr>
                <w:rFonts w:ascii="Arial Narrow" w:hAnsi="Arial Narrow"/>
                <w:sz w:val="20"/>
                <w:szCs w:val="20"/>
              </w:rPr>
            </w:pPr>
            <w:r w:rsidRPr="00D607A6">
              <w:rPr>
                <w:rFonts w:ascii="Arial Narrow" w:hAnsi="Arial Narrow"/>
                <w:b/>
                <w:sz w:val="20"/>
                <w:szCs w:val="20"/>
              </w:rPr>
              <w:t>Development of cognitive skills</w:t>
            </w:r>
          </w:p>
        </w:tc>
        <w:tc>
          <w:tcPr>
            <w:tcW w:w="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0E1737C" w14:textId="77777777" w:rsidR="000C2D54" w:rsidRPr="007147CD" w:rsidRDefault="000C2D54" w:rsidP="006D2B8B">
            <w:pPr>
              <w:ind w:right="-162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741836DB" w14:textId="77777777" w:rsidR="000C2D54" w:rsidRPr="007147CD" w:rsidRDefault="000C2D54" w:rsidP="0042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5FFD7574" w14:textId="77777777" w:rsidR="000C2D54" w:rsidRPr="007147CD" w:rsidRDefault="000C2D54" w:rsidP="0042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198FD3C3" w14:textId="77777777" w:rsidR="000C2D54" w:rsidRPr="007147CD" w:rsidRDefault="000C2D54" w:rsidP="0042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3DBB938A" w14:textId="77777777" w:rsidR="000C2D54" w:rsidRPr="007147CD" w:rsidRDefault="000C2D54" w:rsidP="0042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6017FBB5" w14:textId="77777777" w:rsidR="000C2D54" w:rsidRPr="007147CD" w:rsidRDefault="000C2D54" w:rsidP="0042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13204226" w14:textId="77777777" w:rsidR="000C2D54" w:rsidRPr="007147CD" w:rsidRDefault="000C2D54" w:rsidP="0042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579654CA" w14:textId="77777777" w:rsidR="000C2D54" w:rsidRPr="007147CD" w:rsidRDefault="000C2D54" w:rsidP="0042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3D3FB0EF" w14:textId="77777777" w:rsidR="000C2D54" w:rsidRPr="007147CD" w:rsidRDefault="000C2D54" w:rsidP="0042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4F739BB6" w14:textId="77777777" w:rsidR="000C2D54" w:rsidRPr="004E36C2" w:rsidRDefault="000C2D54" w:rsidP="0042560F">
            <w:pPr>
              <w:jc w:val="center"/>
              <w:rPr>
                <w:sz w:val="20"/>
                <w:szCs w:val="20"/>
              </w:rPr>
            </w:pPr>
          </w:p>
        </w:tc>
      </w:tr>
      <w:tr w:rsidR="00E54BB3" w:rsidRPr="007147CD" w14:paraId="1EE19D28" w14:textId="77777777" w:rsidTr="00E54BB3">
        <w:tblPrEx>
          <w:jc w:val="center"/>
          <w:tblInd w:w="0" w:type="dxa"/>
        </w:tblPrEx>
        <w:trPr>
          <w:trHeight w:val="79"/>
          <w:jc w:val="center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48D2" w14:textId="77777777" w:rsidR="000C2D54" w:rsidRDefault="000C2D54" w:rsidP="0042560F">
            <w:pPr>
              <w:rPr>
                <w:rFonts w:ascii="Arial Narrow" w:hAnsi="Arial Narrow"/>
                <w:sz w:val="20"/>
                <w:szCs w:val="20"/>
              </w:rPr>
            </w:pPr>
            <w:r w:rsidRPr="008350BF"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>MEDICARE:  ONE UNIT ONLY</w:t>
            </w:r>
            <w:r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>, subsequent units use 97130</w:t>
            </w:r>
            <w:r w:rsidRPr="008350BF"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>.   INSURANCE: USE 95112 or 97530 UNTIL FURTHER GUIDANCE AVAILABLE</w:t>
            </w:r>
          </w:p>
          <w:p w14:paraId="548E73C2" w14:textId="77777777" w:rsidR="000C2D54" w:rsidRPr="00D607A6" w:rsidRDefault="000C2D54" w:rsidP="0042560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07A6">
              <w:rPr>
                <w:rFonts w:ascii="Arial Narrow" w:hAnsi="Arial Narrow"/>
                <w:sz w:val="20"/>
                <w:szCs w:val="20"/>
              </w:rPr>
              <w:t>To improve attention, memory, problem solving, sequencing, Visual motor skills</w:t>
            </w:r>
          </w:p>
        </w:tc>
        <w:tc>
          <w:tcPr>
            <w:tcW w:w="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BC0A6" w14:textId="77777777" w:rsidR="000C2D54" w:rsidRPr="007147CD" w:rsidRDefault="000C2D54" w:rsidP="006D2B8B">
            <w:pPr>
              <w:ind w:right="-16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AA515" w14:textId="77777777" w:rsidR="000C2D54" w:rsidRPr="007147CD" w:rsidRDefault="000C2D54" w:rsidP="00D475E8">
            <w:pPr>
              <w:ind w:left="-114" w:firstLine="1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BC502" w14:textId="77777777" w:rsidR="000C2D54" w:rsidRPr="007147CD" w:rsidRDefault="000C2D54" w:rsidP="004256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1C847" w14:textId="77777777" w:rsidR="000C2D54" w:rsidRPr="007147CD" w:rsidRDefault="000C2D54" w:rsidP="004256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D0A83" w14:textId="77777777" w:rsidR="000C2D54" w:rsidRPr="007147CD" w:rsidRDefault="000C2D54" w:rsidP="00D475E8">
            <w:pPr>
              <w:ind w:right="8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8F858" w14:textId="77777777" w:rsidR="000C2D54" w:rsidRPr="007147CD" w:rsidRDefault="000C2D54" w:rsidP="004256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BF6A7" w14:textId="77777777" w:rsidR="000C2D54" w:rsidRPr="007147CD" w:rsidRDefault="000C2D54" w:rsidP="004256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21E5D" w14:textId="77777777" w:rsidR="000C2D54" w:rsidRPr="007147CD" w:rsidRDefault="000C2D54" w:rsidP="004256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3AA61" w14:textId="77777777" w:rsidR="000C2D54" w:rsidRPr="007147CD" w:rsidRDefault="000C2D54" w:rsidP="004256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C27D9" w14:textId="77777777" w:rsidR="000C2D54" w:rsidRPr="004E36C2" w:rsidRDefault="000C2D54" w:rsidP="004256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C2D54" w:rsidRPr="007147CD" w14:paraId="73D15A2B" w14:textId="77777777" w:rsidTr="00E54BB3">
        <w:tblPrEx>
          <w:jc w:val="center"/>
          <w:tblInd w:w="0" w:type="dxa"/>
        </w:tblPrEx>
        <w:trPr>
          <w:gridAfter w:val="3"/>
          <w:wAfter w:w="82" w:type="dxa"/>
          <w:trHeight w:val="79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BB88" w14:textId="77777777" w:rsidR="000C2D54" w:rsidRPr="008155B3" w:rsidRDefault="000C2D54" w:rsidP="0042560F">
            <w:pPr>
              <w:rPr>
                <w:rFonts w:asciiTheme="minorHAnsi" w:hAnsiTheme="minorHAnsi" w:cstheme="minorHAnsi"/>
                <w:sz w:val="20"/>
                <w:szCs w:val="20"/>
                <w:highlight w:val="cyan"/>
                <w:shd w:val="clear" w:color="auto" w:fill="D9D9D9" w:themeFill="background1" w:themeFillShade="D9"/>
              </w:rPr>
            </w:pPr>
            <w:r w:rsidRPr="008155B3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  <w:shd w:val="clear" w:color="auto" w:fill="D9D9D9" w:themeFill="background1" w:themeFillShade="D9"/>
              </w:rPr>
              <w:t>97130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  <w:shd w:val="clear" w:color="auto" w:fill="D9D9D9" w:themeFill="background1" w:themeFillShade="D9"/>
              </w:rPr>
              <w:t xml:space="preserve"> </w:t>
            </w:r>
            <w:r w:rsidRPr="008155B3">
              <w:rPr>
                <w:rFonts w:ascii="Arial Narrow" w:hAnsi="Arial Narrow" w:cstheme="minorHAnsi"/>
                <w:sz w:val="16"/>
                <w:szCs w:val="16"/>
                <w:highlight w:val="cyan"/>
                <w:shd w:val="clear" w:color="auto" w:fill="D9D9D9" w:themeFill="background1" w:themeFillShade="D9"/>
              </w:rPr>
              <w:t>use for additional cog. Units for MC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52C7F" w14:textId="77777777" w:rsidR="000C2D54" w:rsidRPr="007147CD" w:rsidRDefault="000C2D54" w:rsidP="004256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8C0AF" w14:textId="77777777" w:rsidR="000C2D54" w:rsidRPr="007147CD" w:rsidRDefault="000C2D54" w:rsidP="004256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4A40E" w14:textId="77777777" w:rsidR="000C2D54" w:rsidRPr="007147CD" w:rsidRDefault="000C2D54" w:rsidP="004256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6ACEA" w14:textId="77777777" w:rsidR="000C2D54" w:rsidRPr="007147CD" w:rsidRDefault="000C2D54" w:rsidP="004256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4625B" w14:textId="77777777" w:rsidR="000C2D54" w:rsidRPr="007147CD" w:rsidRDefault="000C2D54" w:rsidP="004256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DEC44" w14:textId="77777777" w:rsidR="000C2D54" w:rsidRPr="007147CD" w:rsidRDefault="000C2D54" w:rsidP="004256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DB0CF" w14:textId="77777777" w:rsidR="000C2D54" w:rsidRPr="007147CD" w:rsidRDefault="000C2D54" w:rsidP="004256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4F9AD" w14:textId="77777777" w:rsidR="000C2D54" w:rsidRPr="007147CD" w:rsidRDefault="000C2D54" w:rsidP="004256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B1AB8" w14:textId="77777777" w:rsidR="000C2D54" w:rsidRPr="007147CD" w:rsidRDefault="000C2D54" w:rsidP="004256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CD983" w14:textId="77777777" w:rsidR="000C2D54" w:rsidRPr="004E36C2" w:rsidRDefault="000C2D54" w:rsidP="004256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128B" w:rsidRPr="007147CD" w14:paraId="33E01408" w14:textId="77777777" w:rsidTr="00E54BB3">
        <w:tblPrEx>
          <w:jc w:val="center"/>
          <w:tblInd w:w="0" w:type="dxa"/>
        </w:tblPrEx>
        <w:trPr>
          <w:gridAfter w:val="3"/>
          <w:wAfter w:w="82" w:type="dxa"/>
          <w:trHeight w:val="79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F5FF32" w14:textId="10715CDB" w:rsidR="0086128B" w:rsidRDefault="0086128B" w:rsidP="0086128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76476">
              <w:rPr>
                <w:rFonts w:ascii="Calibri" w:hAnsi="Calibri" w:cs="Calibri"/>
                <w:b/>
                <w:sz w:val="22"/>
                <w:szCs w:val="22"/>
              </w:rPr>
              <w:t>97127 (ins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urance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) </w:t>
            </w:r>
            <w:r w:rsidRPr="00D607A6">
              <w:rPr>
                <w:rFonts w:ascii="Arial Narrow" w:hAnsi="Arial Narrow"/>
                <w:b/>
                <w:sz w:val="20"/>
                <w:szCs w:val="20"/>
              </w:rPr>
              <w:t>Devel</w:t>
            </w:r>
            <w:r>
              <w:rPr>
                <w:rFonts w:ascii="Arial Narrow" w:hAnsi="Arial Narrow"/>
                <w:b/>
                <w:sz w:val="20"/>
                <w:szCs w:val="20"/>
              </w:rPr>
              <w:t>opment</w:t>
            </w:r>
            <w:r w:rsidRPr="00D607A6">
              <w:rPr>
                <w:rFonts w:ascii="Arial Narrow" w:hAnsi="Arial Narrow"/>
                <w:b/>
                <w:sz w:val="20"/>
                <w:szCs w:val="20"/>
              </w:rPr>
              <w:t xml:space="preserve"> of cognitive skills</w:t>
            </w:r>
          </w:p>
          <w:p w14:paraId="4A4B87ED" w14:textId="244BDFBB" w:rsidR="0086128B" w:rsidRPr="008155B3" w:rsidRDefault="0086128B" w:rsidP="0086128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  <w:shd w:val="clear" w:color="auto" w:fill="D9D9D9" w:themeFill="background1" w:themeFillShade="D9"/>
              </w:rPr>
            </w:pPr>
            <w:r w:rsidRPr="008350BF"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>INSURANCE: USE 95112 or 97530 UNTIL FURTHER GUIDANCE AVAILABLE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AA7A05" w14:textId="77777777" w:rsidR="0086128B" w:rsidRPr="007147CD" w:rsidRDefault="0086128B" w:rsidP="00861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17F35F" w14:textId="77777777" w:rsidR="0086128B" w:rsidRPr="007147CD" w:rsidRDefault="0086128B" w:rsidP="00861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E07063" w14:textId="77777777" w:rsidR="0086128B" w:rsidRPr="007147CD" w:rsidRDefault="0086128B" w:rsidP="00861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F443698" w14:textId="77777777" w:rsidR="0086128B" w:rsidRPr="007147CD" w:rsidRDefault="0086128B" w:rsidP="00861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6EF3AA3" w14:textId="77777777" w:rsidR="0086128B" w:rsidRPr="007147CD" w:rsidRDefault="0086128B" w:rsidP="00861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2A95BC1" w14:textId="77777777" w:rsidR="0086128B" w:rsidRPr="007147CD" w:rsidRDefault="0086128B" w:rsidP="00861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31BB1A" w14:textId="77777777" w:rsidR="0086128B" w:rsidRPr="007147CD" w:rsidRDefault="0086128B" w:rsidP="00861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CE3B2EF" w14:textId="77777777" w:rsidR="0086128B" w:rsidRPr="007147CD" w:rsidRDefault="0086128B" w:rsidP="00861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54472D" w14:textId="77777777" w:rsidR="0086128B" w:rsidRPr="007147CD" w:rsidRDefault="0086128B" w:rsidP="00861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3B66B5" w14:textId="77777777" w:rsidR="0086128B" w:rsidRPr="004E36C2" w:rsidRDefault="0086128B" w:rsidP="008612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2B8B" w:rsidRPr="007147CD" w14:paraId="22ADA5AF" w14:textId="77777777" w:rsidTr="00E54BB3">
        <w:trPr>
          <w:gridAfter w:val="4"/>
          <w:wAfter w:w="119" w:type="dxa"/>
          <w:trHeight w:val="84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AE612" w14:textId="6C6CCD75" w:rsidR="0086128B" w:rsidRPr="00D607A6" w:rsidRDefault="0086128B" w:rsidP="0086128B">
            <w:pPr>
              <w:rPr>
                <w:rFonts w:ascii="Arial Narrow" w:hAnsi="Arial Narrow"/>
                <w:sz w:val="20"/>
                <w:szCs w:val="20"/>
              </w:rPr>
            </w:pPr>
            <w:r w:rsidRPr="00D607A6">
              <w:rPr>
                <w:rFonts w:ascii="Arial Narrow" w:hAnsi="Arial Narrow"/>
                <w:sz w:val="20"/>
                <w:szCs w:val="20"/>
              </w:rPr>
              <w:t>To improve attention, memory, problem solving, sequencing, Visual motor skills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8C8F67D" w14:textId="77777777" w:rsidR="0086128B" w:rsidRPr="007147CD" w:rsidRDefault="0086128B" w:rsidP="00861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0A4EADC" w14:textId="77777777" w:rsidR="0086128B" w:rsidRPr="007147CD" w:rsidRDefault="0086128B" w:rsidP="00861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1D2BE69" w14:textId="77777777" w:rsidR="0086128B" w:rsidRPr="007147CD" w:rsidRDefault="0086128B" w:rsidP="00861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CDF765E" w14:textId="77777777" w:rsidR="0086128B" w:rsidRPr="007147CD" w:rsidRDefault="0086128B" w:rsidP="00861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3CCE525" w14:textId="77777777" w:rsidR="0086128B" w:rsidRPr="007147CD" w:rsidRDefault="0086128B" w:rsidP="00861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BED0D7" w14:textId="77777777" w:rsidR="0086128B" w:rsidRPr="007147CD" w:rsidRDefault="0086128B" w:rsidP="00861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67F6C9E" w14:textId="3CCFB0CF" w:rsidR="0086128B" w:rsidRPr="007147CD" w:rsidRDefault="0086128B" w:rsidP="00861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176E1BC" w14:textId="77777777" w:rsidR="0086128B" w:rsidRPr="007147CD" w:rsidRDefault="0086128B" w:rsidP="00861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8BEB833" w14:textId="77777777" w:rsidR="0086128B" w:rsidRPr="007147CD" w:rsidRDefault="0086128B" w:rsidP="00861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AD3A45" w14:textId="77777777" w:rsidR="0086128B" w:rsidRPr="007147CD" w:rsidRDefault="0086128B" w:rsidP="0086128B">
            <w:pPr>
              <w:jc w:val="center"/>
              <w:rPr>
                <w:sz w:val="20"/>
                <w:szCs w:val="20"/>
              </w:rPr>
            </w:pPr>
          </w:p>
        </w:tc>
      </w:tr>
      <w:tr w:rsidR="00E54BB3" w:rsidRPr="007147CD" w14:paraId="338D4555" w14:textId="77777777" w:rsidTr="00E54BB3">
        <w:trPr>
          <w:gridAfter w:val="1"/>
          <w:wAfter w:w="62" w:type="dxa"/>
          <w:trHeight w:val="197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DF8C" w14:textId="77777777" w:rsidR="0086128B" w:rsidRPr="00D607A6" w:rsidRDefault="0086128B" w:rsidP="0086128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07A6">
              <w:rPr>
                <w:rFonts w:ascii="Arial Narrow" w:hAnsi="Arial Narrow"/>
                <w:sz w:val="20"/>
                <w:szCs w:val="20"/>
              </w:rPr>
              <w:t>To improve attention, memory, problem solving, sequencing, Visual motor skills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1E7CF" w14:textId="77777777" w:rsidR="0086128B" w:rsidRPr="007147CD" w:rsidRDefault="0086128B" w:rsidP="00861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6C40B" w14:textId="77777777" w:rsidR="0086128B" w:rsidRPr="007147CD" w:rsidRDefault="0086128B" w:rsidP="00861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BBDA6" w14:textId="77777777" w:rsidR="0086128B" w:rsidRPr="007147CD" w:rsidRDefault="0086128B" w:rsidP="00861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7799E" w14:textId="77777777" w:rsidR="0086128B" w:rsidRPr="007147CD" w:rsidRDefault="0086128B" w:rsidP="00861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1AD50" w14:textId="77777777" w:rsidR="0086128B" w:rsidRPr="007147CD" w:rsidRDefault="0086128B" w:rsidP="00861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F6B1B" w14:textId="77777777" w:rsidR="0086128B" w:rsidRPr="007147CD" w:rsidRDefault="0086128B" w:rsidP="00861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2CD45" w14:textId="615E8133" w:rsidR="0086128B" w:rsidRPr="007147CD" w:rsidRDefault="0086128B" w:rsidP="00861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9CFE5" w14:textId="77777777" w:rsidR="0086128B" w:rsidRPr="007147CD" w:rsidRDefault="0086128B" w:rsidP="00861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95988" w14:textId="77777777" w:rsidR="0086128B" w:rsidRPr="007147CD" w:rsidRDefault="0086128B" w:rsidP="00861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CB256" w14:textId="77777777" w:rsidR="0086128B" w:rsidRPr="007147CD" w:rsidRDefault="0086128B" w:rsidP="008612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128B" w:rsidRPr="007147CD" w14:paraId="26C55820" w14:textId="77777777" w:rsidTr="00E54BB3">
        <w:trPr>
          <w:gridAfter w:val="1"/>
          <w:wAfter w:w="62" w:type="dxa"/>
          <w:trHeight w:val="251"/>
        </w:trPr>
        <w:tc>
          <w:tcPr>
            <w:tcW w:w="3420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38F8B203" w14:textId="77777777" w:rsidR="0086128B" w:rsidRDefault="0086128B" w:rsidP="0086128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07A6">
              <w:rPr>
                <w:rFonts w:ascii="Arial Narrow" w:hAnsi="Arial Narrow"/>
                <w:b/>
                <w:sz w:val="20"/>
                <w:szCs w:val="20"/>
              </w:rPr>
              <w:t xml:space="preserve">97533 Sensory Integrative techniques </w:t>
            </w:r>
          </w:p>
          <w:p w14:paraId="4DA9A4DF" w14:textId="65575A3F" w:rsidR="0086128B" w:rsidRPr="00D607A6" w:rsidRDefault="0086128B" w:rsidP="0086128B">
            <w:pPr>
              <w:rPr>
                <w:rFonts w:ascii="Arial Narrow" w:hAnsi="Arial Narrow"/>
                <w:sz w:val="20"/>
                <w:szCs w:val="20"/>
              </w:rPr>
            </w:pPr>
            <w:r w:rsidRPr="008350BF"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>INSUR</w:t>
            </w:r>
            <w:r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>A</w:t>
            </w:r>
            <w:r w:rsidRPr="008350BF"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>NC</w:t>
            </w:r>
            <w:r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>E</w:t>
            </w:r>
            <w:r w:rsidRPr="008350BF"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>: THIS CODE NOT AVAI</w:t>
            </w:r>
            <w:r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>L</w:t>
            </w:r>
            <w:r w:rsidRPr="008350BF"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 xml:space="preserve"> FOR ALL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026D46F" w14:textId="77777777" w:rsidR="0086128B" w:rsidRPr="007147CD" w:rsidRDefault="0086128B" w:rsidP="00861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CB05C7F" w14:textId="77777777" w:rsidR="0086128B" w:rsidRPr="007147CD" w:rsidRDefault="0086128B" w:rsidP="00861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4D95A7E" w14:textId="77777777" w:rsidR="0086128B" w:rsidRPr="007147CD" w:rsidRDefault="0086128B" w:rsidP="00861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1715A47" w14:textId="77777777" w:rsidR="0086128B" w:rsidRPr="007147CD" w:rsidRDefault="0086128B" w:rsidP="00861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4A15312" w14:textId="77777777" w:rsidR="0086128B" w:rsidRPr="007147CD" w:rsidRDefault="0086128B" w:rsidP="00861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CBC8CB8" w14:textId="77777777" w:rsidR="0086128B" w:rsidRPr="007147CD" w:rsidRDefault="0086128B" w:rsidP="00861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BFCCE5A" w14:textId="760C9BA9" w:rsidR="0086128B" w:rsidRPr="007147CD" w:rsidRDefault="0086128B" w:rsidP="00861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C85335A" w14:textId="77777777" w:rsidR="0086128B" w:rsidRPr="007147CD" w:rsidRDefault="0086128B" w:rsidP="00861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D0FE9AC" w14:textId="77777777" w:rsidR="0086128B" w:rsidRPr="007147CD" w:rsidRDefault="0086128B" w:rsidP="008612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844D7E" w14:textId="77777777" w:rsidR="0086128B" w:rsidRPr="007147CD" w:rsidRDefault="0086128B" w:rsidP="008612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128B" w:rsidRPr="007147CD" w14:paraId="3173667E" w14:textId="77777777" w:rsidTr="00E54BB3">
        <w:trPr>
          <w:gridAfter w:val="1"/>
          <w:wAfter w:w="62" w:type="dxa"/>
          <w:trHeight w:val="229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B4769" w14:textId="7E377A61" w:rsidR="0086128B" w:rsidRPr="00D607A6" w:rsidRDefault="0086128B" w:rsidP="0086128B">
            <w:pPr>
              <w:rPr>
                <w:rFonts w:ascii="Arial Narrow" w:hAnsi="Arial Narrow"/>
                <w:sz w:val="20"/>
                <w:szCs w:val="20"/>
              </w:rPr>
            </w:pPr>
            <w:r w:rsidRPr="00D607A6">
              <w:rPr>
                <w:rFonts w:ascii="Arial Narrow" w:hAnsi="Arial Narrow"/>
                <w:sz w:val="20"/>
                <w:szCs w:val="20"/>
              </w:rPr>
              <w:t>Promote adap</w:t>
            </w:r>
            <w:r>
              <w:rPr>
                <w:rFonts w:ascii="Arial Narrow" w:hAnsi="Arial Narrow"/>
                <w:sz w:val="20"/>
                <w:szCs w:val="20"/>
              </w:rPr>
              <w:t xml:space="preserve">tive </w:t>
            </w:r>
            <w:r w:rsidRPr="00D607A6">
              <w:rPr>
                <w:rFonts w:ascii="Arial Narrow" w:hAnsi="Arial Narrow"/>
                <w:sz w:val="20"/>
                <w:szCs w:val="20"/>
              </w:rPr>
              <w:t>respons</w:t>
            </w:r>
            <w:r>
              <w:rPr>
                <w:rFonts w:ascii="Arial Narrow" w:hAnsi="Arial Narrow"/>
                <w:sz w:val="20"/>
                <w:szCs w:val="20"/>
              </w:rPr>
              <w:t xml:space="preserve">es; Sensory </w:t>
            </w:r>
            <w:proofErr w:type="spellStart"/>
            <w:r w:rsidRPr="00D607A6">
              <w:rPr>
                <w:rFonts w:ascii="Arial Narrow" w:hAnsi="Arial Narrow"/>
                <w:sz w:val="20"/>
                <w:szCs w:val="20"/>
              </w:rPr>
              <w:t>Proc</w:t>
            </w:r>
            <w:r>
              <w:rPr>
                <w:rFonts w:ascii="Arial Narrow" w:hAnsi="Arial Narrow"/>
                <w:sz w:val="20"/>
                <w:szCs w:val="20"/>
              </w:rPr>
              <w:t>’</w:t>
            </w:r>
            <w:r w:rsidRPr="00D607A6">
              <w:rPr>
                <w:rFonts w:ascii="Arial Narrow" w:hAnsi="Arial Narrow"/>
                <w:sz w:val="20"/>
                <w:szCs w:val="20"/>
              </w:rPr>
              <w:t>g</w:t>
            </w:r>
            <w:proofErr w:type="spellEnd"/>
            <w:r w:rsidRPr="00D607A6">
              <w:rPr>
                <w:rFonts w:ascii="Arial Narrow" w:hAnsi="Arial Narrow"/>
                <w:sz w:val="20"/>
                <w:szCs w:val="20"/>
              </w:rPr>
              <w:t>;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Vestib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. Proprio, Tact,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Aud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Vest</w:t>
            </w:r>
            <w:r w:rsidRPr="00D607A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1F5538" w14:textId="77777777" w:rsidR="0086128B" w:rsidRPr="007147CD" w:rsidRDefault="0086128B" w:rsidP="00861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54086" w14:textId="77777777" w:rsidR="0086128B" w:rsidRPr="007147CD" w:rsidRDefault="0086128B" w:rsidP="00861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594631" w14:textId="77777777" w:rsidR="0086128B" w:rsidRPr="007147CD" w:rsidRDefault="0086128B" w:rsidP="00861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E6CD20" w14:textId="77777777" w:rsidR="0086128B" w:rsidRPr="007147CD" w:rsidRDefault="0086128B" w:rsidP="00861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57F9E6" w14:textId="77777777" w:rsidR="0086128B" w:rsidRPr="007147CD" w:rsidRDefault="0086128B" w:rsidP="00861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F845E" w14:textId="77777777" w:rsidR="0086128B" w:rsidRPr="007147CD" w:rsidRDefault="0086128B" w:rsidP="00861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1ACC04" w14:textId="3695926F" w:rsidR="0086128B" w:rsidRPr="007147CD" w:rsidRDefault="0086128B" w:rsidP="00861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178AB" w14:textId="77777777" w:rsidR="0086128B" w:rsidRPr="007147CD" w:rsidRDefault="0086128B" w:rsidP="00861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4EE8F9" w14:textId="77777777" w:rsidR="0086128B" w:rsidRPr="007147CD" w:rsidRDefault="0086128B" w:rsidP="00861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C82C7" w14:textId="77777777" w:rsidR="0086128B" w:rsidRPr="007147CD" w:rsidRDefault="0086128B" w:rsidP="0086128B">
            <w:pPr>
              <w:jc w:val="center"/>
              <w:rPr>
                <w:sz w:val="20"/>
                <w:szCs w:val="20"/>
              </w:rPr>
            </w:pPr>
          </w:p>
        </w:tc>
      </w:tr>
      <w:tr w:rsidR="0086128B" w:rsidRPr="007147CD" w14:paraId="0DE5E9F1" w14:textId="77777777" w:rsidTr="00E54BB3">
        <w:trPr>
          <w:gridAfter w:val="1"/>
          <w:wAfter w:w="62" w:type="dxa"/>
          <w:trHeight w:val="229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AE5EA0" w14:textId="77777777" w:rsidR="0086128B" w:rsidRPr="00D607A6" w:rsidRDefault="0086128B" w:rsidP="0086128B">
            <w:pPr>
              <w:rPr>
                <w:rFonts w:ascii="Arial Narrow" w:hAnsi="Arial Narrow"/>
                <w:sz w:val="20"/>
                <w:szCs w:val="20"/>
              </w:rPr>
            </w:pPr>
            <w:r w:rsidRPr="00FF6D4B">
              <w:rPr>
                <w:rFonts w:ascii="Arial Narrow" w:hAnsi="Arial Narrow"/>
                <w:b/>
                <w:sz w:val="20"/>
                <w:szCs w:val="20"/>
              </w:rPr>
              <w:t>97535</w:t>
            </w:r>
            <w:r w:rsidRPr="00D607A6">
              <w:rPr>
                <w:rFonts w:ascii="Arial Narrow" w:hAnsi="Arial Narrow"/>
                <w:b/>
                <w:sz w:val="20"/>
                <w:szCs w:val="20"/>
              </w:rPr>
              <w:t xml:space="preserve"> Self-care/Home </w:t>
            </w:r>
            <w:proofErr w:type="spellStart"/>
            <w:proofErr w:type="gramStart"/>
            <w:r w:rsidRPr="00D607A6">
              <w:rPr>
                <w:rFonts w:ascii="Arial Narrow" w:hAnsi="Arial Narrow"/>
                <w:b/>
                <w:sz w:val="20"/>
                <w:szCs w:val="20"/>
              </w:rPr>
              <w:t>manag</w:t>
            </w:r>
            <w:proofErr w:type="spellEnd"/>
            <w:r w:rsidRPr="00D607A6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proofErr w:type="spellStart"/>
            <w:r w:rsidRPr="00D607A6">
              <w:rPr>
                <w:rFonts w:ascii="Arial Narrow" w:hAnsi="Arial Narrow"/>
                <w:b/>
                <w:sz w:val="20"/>
                <w:szCs w:val="20"/>
              </w:rPr>
              <w:t>train’g</w:t>
            </w:r>
            <w:proofErr w:type="spellEnd"/>
            <w:proofErr w:type="gramEnd"/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1870DBB2" w14:textId="77777777" w:rsidR="0086128B" w:rsidRPr="007147CD" w:rsidRDefault="0086128B" w:rsidP="0086128B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3CA8FEA7" w14:textId="77777777" w:rsidR="0086128B" w:rsidRPr="007147CD" w:rsidRDefault="0086128B" w:rsidP="0086128B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3A3E0EFB" w14:textId="77777777" w:rsidR="0086128B" w:rsidRPr="007147CD" w:rsidRDefault="0086128B" w:rsidP="0086128B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79D18381" w14:textId="77777777" w:rsidR="0086128B" w:rsidRPr="007147CD" w:rsidRDefault="0086128B" w:rsidP="0086128B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75AEE146" w14:textId="77777777" w:rsidR="0086128B" w:rsidRPr="007147CD" w:rsidRDefault="0086128B" w:rsidP="0086128B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27378C22" w14:textId="77777777" w:rsidR="0086128B" w:rsidRPr="007147CD" w:rsidRDefault="0086128B" w:rsidP="0086128B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51052C8B" w14:textId="6412258D" w:rsidR="0086128B" w:rsidRPr="007147CD" w:rsidRDefault="0086128B" w:rsidP="0086128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4E8AC2E9" w14:textId="77777777" w:rsidR="0086128B" w:rsidRPr="007147CD" w:rsidRDefault="0086128B" w:rsidP="0086128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3C644C7F" w14:textId="77777777" w:rsidR="0086128B" w:rsidRPr="007147CD" w:rsidRDefault="0086128B" w:rsidP="0086128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6ED77488" w14:textId="77777777" w:rsidR="0086128B" w:rsidRPr="007147CD" w:rsidRDefault="0086128B" w:rsidP="0086128B">
            <w:pPr>
              <w:rPr>
                <w:sz w:val="20"/>
                <w:szCs w:val="20"/>
              </w:rPr>
            </w:pPr>
          </w:p>
        </w:tc>
      </w:tr>
      <w:tr w:rsidR="0086128B" w:rsidRPr="007147CD" w14:paraId="2B351049" w14:textId="77777777" w:rsidTr="00E54BB3">
        <w:trPr>
          <w:gridAfter w:val="1"/>
          <w:wAfter w:w="62" w:type="dxa"/>
          <w:trHeight w:val="251"/>
        </w:trPr>
        <w:tc>
          <w:tcPr>
            <w:tcW w:w="34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4C87EF" w14:textId="0C702393" w:rsidR="0086128B" w:rsidRPr="00D607A6" w:rsidRDefault="0086128B" w:rsidP="0086128B">
            <w:pPr>
              <w:rPr>
                <w:rFonts w:ascii="Arial Narrow" w:hAnsi="Arial Narrow"/>
                <w:sz w:val="20"/>
                <w:szCs w:val="20"/>
              </w:rPr>
            </w:pPr>
            <w:r w:rsidRPr="00D607A6">
              <w:rPr>
                <w:rFonts w:ascii="Arial Narrow" w:hAnsi="Arial Narrow"/>
                <w:sz w:val="20"/>
                <w:szCs w:val="20"/>
              </w:rPr>
              <w:t xml:space="preserve">ADL </w:t>
            </w:r>
            <w:r>
              <w:rPr>
                <w:rFonts w:ascii="Arial Narrow" w:hAnsi="Arial Narrow"/>
                <w:sz w:val="20"/>
                <w:szCs w:val="20"/>
              </w:rPr>
              <w:t>/</w:t>
            </w:r>
            <w:r w:rsidRPr="00D607A6">
              <w:rPr>
                <w:rFonts w:ascii="Arial Narrow" w:hAnsi="Arial Narrow"/>
                <w:sz w:val="20"/>
                <w:szCs w:val="20"/>
              </w:rPr>
              <w:t>compensatory training</w:t>
            </w:r>
            <w:r>
              <w:rPr>
                <w:rFonts w:ascii="Arial Narrow" w:hAnsi="Arial Narrow"/>
                <w:sz w:val="20"/>
                <w:szCs w:val="20"/>
              </w:rPr>
              <w:t xml:space="preserve">. 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Instruct’n</w:t>
            </w:r>
            <w:proofErr w:type="spellEnd"/>
          </w:p>
          <w:p w14:paraId="3B07BD4E" w14:textId="6BDAC7DB" w:rsidR="0086128B" w:rsidRPr="00D607A6" w:rsidRDefault="0086128B" w:rsidP="0086128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07A6">
              <w:rPr>
                <w:rFonts w:ascii="Arial Narrow" w:hAnsi="Arial Narrow"/>
                <w:sz w:val="20"/>
                <w:szCs w:val="20"/>
              </w:rPr>
              <w:t>in use of adaptive technolog</w:t>
            </w: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F63F3D" w14:textId="3A46B7D6" w:rsidR="0086128B" w:rsidRPr="007147CD" w:rsidRDefault="0086128B" w:rsidP="0086128B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BE4E233" w14:textId="77777777" w:rsidR="0086128B" w:rsidRPr="007147CD" w:rsidRDefault="0086128B" w:rsidP="0086128B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68C9B" w14:textId="77777777" w:rsidR="0086128B" w:rsidRPr="007147CD" w:rsidRDefault="0086128B" w:rsidP="0086128B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CD421" w14:textId="77777777" w:rsidR="0086128B" w:rsidRPr="007147CD" w:rsidRDefault="0086128B" w:rsidP="0086128B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932A3D9" w14:textId="77777777" w:rsidR="0086128B" w:rsidRPr="007147CD" w:rsidRDefault="0086128B" w:rsidP="0086128B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58C93EA4" w14:textId="77777777" w:rsidR="0086128B" w:rsidRPr="007147CD" w:rsidRDefault="0086128B" w:rsidP="0086128B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6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6C4759B" w14:textId="1907BC23" w:rsidR="0086128B" w:rsidRPr="007147CD" w:rsidRDefault="0086128B" w:rsidP="0086128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09E07083" w14:textId="77777777" w:rsidR="0086128B" w:rsidRPr="007147CD" w:rsidRDefault="0086128B" w:rsidP="0086128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024903B9" w14:textId="77777777" w:rsidR="0086128B" w:rsidRPr="007147CD" w:rsidRDefault="0086128B" w:rsidP="0086128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4620712D" w14:textId="77777777" w:rsidR="0086128B" w:rsidRPr="007147CD" w:rsidRDefault="0086128B" w:rsidP="0086128B">
            <w:pPr>
              <w:rPr>
                <w:sz w:val="20"/>
                <w:szCs w:val="20"/>
              </w:rPr>
            </w:pPr>
          </w:p>
        </w:tc>
      </w:tr>
      <w:tr w:rsidR="0086128B" w:rsidRPr="007147CD" w14:paraId="65716794" w14:textId="77777777" w:rsidTr="00E54BB3">
        <w:trPr>
          <w:gridAfter w:val="1"/>
          <w:wAfter w:w="62" w:type="dxa"/>
          <w:trHeight w:val="206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BE9C3C" w14:textId="60F6A393" w:rsidR="0086128B" w:rsidRPr="00113353" w:rsidRDefault="0086128B" w:rsidP="0086128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07A6">
              <w:rPr>
                <w:rFonts w:ascii="Arial Narrow" w:hAnsi="Arial Narrow"/>
                <w:b/>
                <w:sz w:val="20"/>
                <w:szCs w:val="20"/>
              </w:rPr>
              <w:t xml:space="preserve">97537 Community/work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reintegrate  </w:t>
            </w:r>
          </w:p>
        </w:tc>
        <w:tc>
          <w:tcPr>
            <w:tcW w:w="659" w:type="dxa"/>
            <w:gridSpan w:val="3"/>
            <w:tcBorders>
              <w:left w:val="single" w:sz="4" w:space="0" w:color="auto"/>
              <w:bottom w:val="nil"/>
            </w:tcBorders>
            <w:shd w:val="clear" w:color="auto" w:fill="A6A6A6"/>
          </w:tcPr>
          <w:p w14:paraId="047C69DD" w14:textId="77777777" w:rsidR="0086128B" w:rsidRPr="007147CD" w:rsidRDefault="0086128B" w:rsidP="0086128B">
            <w:pPr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bottom w:val="nil"/>
            </w:tcBorders>
            <w:shd w:val="clear" w:color="auto" w:fill="A6A6A6"/>
          </w:tcPr>
          <w:p w14:paraId="33F60260" w14:textId="77777777" w:rsidR="0086128B" w:rsidRPr="007147CD" w:rsidRDefault="0086128B" w:rsidP="0086128B">
            <w:pPr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bottom w:val="nil"/>
            </w:tcBorders>
            <w:shd w:val="clear" w:color="auto" w:fill="A6A6A6"/>
          </w:tcPr>
          <w:p w14:paraId="7FC5F476" w14:textId="77777777" w:rsidR="0086128B" w:rsidRPr="007147CD" w:rsidRDefault="0086128B" w:rsidP="0086128B">
            <w:pPr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gridSpan w:val="5"/>
            <w:tcBorders>
              <w:bottom w:val="nil"/>
            </w:tcBorders>
            <w:shd w:val="clear" w:color="auto" w:fill="A6A6A6"/>
          </w:tcPr>
          <w:p w14:paraId="68406008" w14:textId="77777777" w:rsidR="0086128B" w:rsidRPr="007147CD" w:rsidRDefault="0086128B" w:rsidP="0086128B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bottom w:val="nil"/>
            </w:tcBorders>
            <w:shd w:val="clear" w:color="auto" w:fill="A6A6A6"/>
          </w:tcPr>
          <w:p w14:paraId="08B0F4D7" w14:textId="77777777" w:rsidR="0086128B" w:rsidRPr="007147CD" w:rsidRDefault="0086128B" w:rsidP="0086128B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bottom w:val="nil"/>
            </w:tcBorders>
            <w:shd w:val="clear" w:color="auto" w:fill="A6A6A6"/>
          </w:tcPr>
          <w:p w14:paraId="0FF609B2" w14:textId="77777777" w:rsidR="0086128B" w:rsidRPr="007147CD" w:rsidRDefault="0086128B" w:rsidP="0086128B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6"/>
            <w:tcBorders>
              <w:bottom w:val="nil"/>
            </w:tcBorders>
            <w:shd w:val="clear" w:color="auto" w:fill="A6A6A6"/>
          </w:tcPr>
          <w:p w14:paraId="07AD9F18" w14:textId="3B74EEB3" w:rsidR="0086128B" w:rsidRPr="007147CD" w:rsidRDefault="0086128B" w:rsidP="0086128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bottom w:val="nil"/>
            </w:tcBorders>
            <w:shd w:val="clear" w:color="auto" w:fill="A6A6A6"/>
          </w:tcPr>
          <w:p w14:paraId="2ABD1E08" w14:textId="77777777" w:rsidR="0086128B" w:rsidRPr="007147CD" w:rsidRDefault="0086128B" w:rsidP="0086128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bottom w:val="nil"/>
            </w:tcBorders>
            <w:shd w:val="clear" w:color="auto" w:fill="A6A6A6"/>
          </w:tcPr>
          <w:p w14:paraId="3435E93B" w14:textId="77777777" w:rsidR="0086128B" w:rsidRPr="007147CD" w:rsidRDefault="0086128B" w:rsidP="0086128B">
            <w:pPr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bottom w:val="nil"/>
            </w:tcBorders>
            <w:shd w:val="clear" w:color="auto" w:fill="A6A6A6"/>
          </w:tcPr>
          <w:p w14:paraId="13414B7C" w14:textId="77777777" w:rsidR="0086128B" w:rsidRPr="007147CD" w:rsidRDefault="0086128B" w:rsidP="0086128B">
            <w:pPr>
              <w:rPr>
                <w:b/>
                <w:sz w:val="20"/>
                <w:szCs w:val="20"/>
              </w:rPr>
            </w:pPr>
          </w:p>
        </w:tc>
      </w:tr>
      <w:tr w:rsidR="0086128B" w:rsidRPr="007147CD" w14:paraId="3EAF8D98" w14:textId="77777777" w:rsidTr="00E54BB3">
        <w:trPr>
          <w:gridAfter w:val="1"/>
          <w:wAfter w:w="62" w:type="dxa"/>
          <w:trHeight w:val="486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F7DC5" w14:textId="77777777" w:rsidR="0086128B" w:rsidRPr="00D607A6" w:rsidRDefault="0086128B" w:rsidP="0086128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07A6">
              <w:rPr>
                <w:rFonts w:ascii="Arial Narrow" w:hAnsi="Arial Narrow"/>
                <w:sz w:val="20"/>
                <w:szCs w:val="20"/>
              </w:rPr>
              <w:t>Shopping, transportation, vocational activities, use of assistive technology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A8C2B6" w14:textId="77777777" w:rsidR="0086128B" w:rsidRPr="007147CD" w:rsidRDefault="0086128B" w:rsidP="0086128B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429948" w14:textId="77777777" w:rsidR="0086128B" w:rsidRPr="007147CD" w:rsidRDefault="0086128B" w:rsidP="0086128B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FF3ED8" w14:textId="77777777" w:rsidR="0086128B" w:rsidRPr="007147CD" w:rsidRDefault="0086128B" w:rsidP="0086128B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1A9639" w14:textId="77777777" w:rsidR="0086128B" w:rsidRPr="007147CD" w:rsidRDefault="0086128B" w:rsidP="0086128B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01D38F" w14:textId="77777777" w:rsidR="0086128B" w:rsidRPr="007147CD" w:rsidRDefault="0086128B" w:rsidP="0086128B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AD7EB" w14:textId="77777777" w:rsidR="0086128B" w:rsidRPr="007147CD" w:rsidRDefault="0086128B" w:rsidP="0086128B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1E1767" w14:textId="6CDE9BC5" w:rsidR="0086128B" w:rsidRPr="007147CD" w:rsidRDefault="0086128B" w:rsidP="0086128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74870A" w14:textId="77777777" w:rsidR="0086128B" w:rsidRPr="007147CD" w:rsidRDefault="0086128B" w:rsidP="0086128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6D3C15" w14:textId="77777777" w:rsidR="0086128B" w:rsidRPr="007147CD" w:rsidRDefault="0086128B" w:rsidP="0086128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A6ED56" w14:textId="77777777" w:rsidR="0086128B" w:rsidRPr="007147CD" w:rsidRDefault="0086128B" w:rsidP="0086128B">
            <w:pPr>
              <w:rPr>
                <w:sz w:val="20"/>
                <w:szCs w:val="20"/>
              </w:rPr>
            </w:pPr>
          </w:p>
        </w:tc>
      </w:tr>
      <w:tr w:rsidR="0086128B" w:rsidRPr="007147CD" w14:paraId="4B0BCF5C" w14:textId="77777777" w:rsidTr="00E54BB3">
        <w:trPr>
          <w:gridAfter w:val="1"/>
          <w:wAfter w:w="62" w:type="dxa"/>
          <w:trHeight w:val="24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CFA4" w14:textId="77777777" w:rsidR="0086128B" w:rsidRPr="00D607A6" w:rsidRDefault="0086128B" w:rsidP="0086128B">
            <w:pPr>
              <w:rPr>
                <w:rFonts w:ascii="Arial Narrow" w:hAnsi="Arial Narrow"/>
                <w:sz w:val="20"/>
                <w:szCs w:val="20"/>
              </w:rPr>
            </w:pPr>
            <w:r w:rsidRPr="00D607A6">
              <w:rPr>
                <w:rFonts w:ascii="Arial Narrow" w:hAnsi="Arial Narrow"/>
                <w:sz w:val="20"/>
                <w:szCs w:val="20"/>
              </w:rPr>
              <w:t>School/Home/Community Visit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C090" w14:textId="77777777" w:rsidR="0086128B" w:rsidRPr="007147CD" w:rsidRDefault="0086128B" w:rsidP="0086128B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2310" w14:textId="77777777" w:rsidR="0086128B" w:rsidRPr="007147CD" w:rsidRDefault="0086128B" w:rsidP="0086128B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F2FB" w14:textId="77777777" w:rsidR="0086128B" w:rsidRPr="007147CD" w:rsidRDefault="0086128B" w:rsidP="0086128B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5CAD" w14:textId="77777777" w:rsidR="0086128B" w:rsidRPr="007147CD" w:rsidRDefault="0086128B" w:rsidP="0086128B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3C5B" w14:textId="77777777" w:rsidR="0086128B" w:rsidRPr="007147CD" w:rsidRDefault="0086128B" w:rsidP="0086128B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4BD5" w14:textId="77777777" w:rsidR="0086128B" w:rsidRPr="007147CD" w:rsidRDefault="0086128B" w:rsidP="0086128B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2AEE" w14:textId="420A15E2" w:rsidR="0086128B" w:rsidRPr="007147CD" w:rsidRDefault="0086128B" w:rsidP="0086128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3A4F5" w14:textId="77777777" w:rsidR="0086128B" w:rsidRPr="007147CD" w:rsidRDefault="0086128B" w:rsidP="0086128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C2332" w14:textId="77777777" w:rsidR="0086128B" w:rsidRPr="007147CD" w:rsidRDefault="0086128B" w:rsidP="0086128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06FC" w14:textId="77777777" w:rsidR="0086128B" w:rsidRPr="007147CD" w:rsidRDefault="0086128B" w:rsidP="0086128B">
            <w:pPr>
              <w:rPr>
                <w:sz w:val="20"/>
                <w:szCs w:val="20"/>
              </w:rPr>
            </w:pPr>
          </w:p>
        </w:tc>
      </w:tr>
    </w:tbl>
    <w:p w14:paraId="1F1EC913" w14:textId="715F77B8" w:rsidR="00C751C6" w:rsidRDefault="00C751C6" w:rsidP="00DF4151">
      <w:pPr>
        <w:ind w:right="-900"/>
        <w:rPr>
          <w:sz w:val="8"/>
          <w:szCs w:val="20"/>
        </w:rPr>
      </w:pPr>
    </w:p>
    <w:p w14:paraId="216C71A6" w14:textId="735C17D0" w:rsidR="00095B22" w:rsidRPr="00BF5F40" w:rsidRDefault="00FE16A5" w:rsidP="00BF5F40">
      <w:pPr>
        <w:ind w:right="-900" w:hanging="810"/>
        <w:rPr>
          <w:sz w:val="22"/>
          <w:szCs w:val="22"/>
        </w:rPr>
      </w:pPr>
      <w:r>
        <w:rPr>
          <w:sz w:val="22"/>
          <w:szCs w:val="22"/>
        </w:rPr>
        <w:t xml:space="preserve">VISIT </w:t>
      </w:r>
      <w:r w:rsidR="00BF5F40">
        <w:rPr>
          <w:sz w:val="22"/>
          <w:szCs w:val="22"/>
        </w:rPr>
        <w:t>NOTE SUMMARY</w:t>
      </w:r>
      <w:r>
        <w:rPr>
          <w:sz w:val="22"/>
          <w:szCs w:val="22"/>
        </w:rPr>
        <w:t xml:space="preserve"> (for these days if daily note not provided)</w:t>
      </w:r>
    </w:p>
    <w:sectPr w:rsidR="00095B22" w:rsidRPr="00BF5F40" w:rsidSect="00EC21CB">
      <w:headerReference w:type="default" r:id="rId8"/>
      <w:headerReference w:type="first" r:id="rId9"/>
      <w:pgSz w:w="12240" w:h="15840"/>
      <w:pgMar w:top="372" w:right="1080" w:bottom="432" w:left="180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AA91D" w14:textId="77777777" w:rsidR="00062235" w:rsidRDefault="00062235" w:rsidP="005D7572">
      <w:r>
        <w:separator/>
      </w:r>
    </w:p>
  </w:endnote>
  <w:endnote w:type="continuationSeparator" w:id="0">
    <w:p w14:paraId="23431095" w14:textId="77777777" w:rsidR="00062235" w:rsidRDefault="00062235" w:rsidP="005D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A7DDC" w14:textId="77777777" w:rsidR="00062235" w:rsidRDefault="00062235" w:rsidP="005D7572">
      <w:r>
        <w:separator/>
      </w:r>
    </w:p>
  </w:footnote>
  <w:footnote w:type="continuationSeparator" w:id="0">
    <w:p w14:paraId="1C67CFBA" w14:textId="77777777" w:rsidR="00062235" w:rsidRDefault="00062235" w:rsidP="005D7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467"/>
      <w:gridCol w:w="1620"/>
    </w:tblGrid>
    <w:tr w:rsidR="007F7EBE" w:rsidRPr="009F670F" w14:paraId="3501C8E2" w14:textId="77777777" w:rsidTr="009F670F">
      <w:trPr>
        <w:trHeight w:val="775"/>
      </w:trPr>
      <w:tc>
        <w:tcPr>
          <w:tcW w:w="8467" w:type="dxa"/>
          <w:tcMar>
            <w:top w:w="115" w:type="dxa"/>
          </w:tcMar>
          <w:vAlign w:val="bottom"/>
        </w:tcPr>
        <w:p w14:paraId="36CAFFFF" w14:textId="77777777" w:rsidR="007F7EBE" w:rsidRPr="009F670F" w:rsidRDefault="007F7EBE" w:rsidP="009F670F">
          <w:pPr>
            <w:pStyle w:val="Footer"/>
            <w:ind w:right="360"/>
            <w:jc w:val="center"/>
            <w:rPr>
              <w:sz w:val="22"/>
              <w:szCs w:val="20"/>
            </w:rPr>
          </w:pPr>
        </w:p>
      </w:tc>
      <w:tc>
        <w:tcPr>
          <w:tcW w:w="1620" w:type="dxa"/>
          <w:vAlign w:val="bottom"/>
        </w:tcPr>
        <w:p w14:paraId="24CBAEE8" w14:textId="77777777" w:rsidR="007F7EBE" w:rsidRPr="009F670F" w:rsidRDefault="007F7EBE" w:rsidP="009F670F">
          <w:pPr>
            <w:pStyle w:val="Footer"/>
            <w:ind w:right="360"/>
            <w:jc w:val="center"/>
            <w:rPr>
              <w:sz w:val="22"/>
              <w:szCs w:val="20"/>
              <w:lang w:val="en-US"/>
            </w:rPr>
          </w:pPr>
        </w:p>
      </w:tc>
    </w:tr>
  </w:tbl>
  <w:p w14:paraId="20844E56" w14:textId="77777777" w:rsidR="00705BC2" w:rsidRDefault="00705BC2" w:rsidP="007F7EBE">
    <w:pPr>
      <w:pStyle w:val="Header"/>
      <w:rPr>
        <w:sz w:val="28"/>
        <w:lang w:val="en-US"/>
      </w:rPr>
    </w:pPr>
  </w:p>
  <w:tbl>
    <w:tblPr>
      <w:tblW w:w="10188" w:type="dxa"/>
      <w:tblInd w:w="-900" w:type="dxa"/>
      <w:tblLook w:val="04A0" w:firstRow="1" w:lastRow="0" w:firstColumn="1" w:lastColumn="0" w:noHBand="0" w:noVBand="1"/>
    </w:tblPr>
    <w:tblGrid>
      <w:gridCol w:w="861"/>
      <w:gridCol w:w="1963"/>
      <w:gridCol w:w="1344"/>
      <w:gridCol w:w="1428"/>
      <w:gridCol w:w="1108"/>
      <w:gridCol w:w="2765"/>
      <w:gridCol w:w="719"/>
    </w:tblGrid>
    <w:tr w:rsidR="00BC340F" w:rsidRPr="009F670F" w14:paraId="3EC08080" w14:textId="77777777" w:rsidTr="009F670F">
      <w:tc>
        <w:tcPr>
          <w:tcW w:w="828" w:type="dxa"/>
        </w:tcPr>
        <w:p w14:paraId="0EBDF09E" w14:textId="77777777" w:rsidR="00BC340F" w:rsidRPr="009F670F" w:rsidRDefault="00BC340F" w:rsidP="009F670F">
          <w:pPr>
            <w:ind w:right="-540"/>
            <w:rPr>
              <w:sz w:val="22"/>
              <w:szCs w:val="20"/>
            </w:rPr>
          </w:pPr>
          <w:r w:rsidRPr="009F670F">
            <w:rPr>
              <w:sz w:val="20"/>
              <w:szCs w:val="20"/>
            </w:rPr>
            <w:t>NAME:</w:t>
          </w:r>
        </w:p>
      </w:tc>
      <w:tc>
        <w:tcPr>
          <w:tcW w:w="1980" w:type="dxa"/>
          <w:tcBorders>
            <w:bottom w:val="single" w:sz="4" w:space="0" w:color="auto"/>
          </w:tcBorders>
        </w:tcPr>
        <w:p w14:paraId="27C499CB" w14:textId="77777777" w:rsidR="00BC340F" w:rsidRPr="009F670F" w:rsidRDefault="00BC340F" w:rsidP="009F670F">
          <w:pPr>
            <w:ind w:right="-540"/>
            <w:rPr>
              <w:sz w:val="22"/>
              <w:szCs w:val="20"/>
            </w:rPr>
          </w:pPr>
        </w:p>
      </w:tc>
      <w:tc>
        <w:tcPr>
          <w:tcW w:w="1350" w:type="dxa"/>
        </w:tcPr>
        <w:p w14:paraId="3C4CC3A8" w14:textId="77777777" w:rsidR="00BC340F" w:rsidRPr="009F670F" w:rsidRDefault="00BC340F" w:rsidP="009F670F">
          <w:pPr>
            <w:ind w:right="-540"/>
            <w:rPr>
              <w:sz w:val="22"/>
              <w:szCs w:val="20"/>
            </w:rPr>
          </w:pPr>
          <w:r w:rsidRPr="009F670F">
            <w:rPr>
              <w:sz w:val="20"/>
              <w:szCs w:val="20"/>
            </w:rPr>
            <w:t>DOB or street:</w:t>
          </w:r>
        </w:p>
      </w:tc>
      <w:tc>
        <w:tcPr>
          <w:tcW w:w="1440" w:type="dxa"/>
          <w:tcBorders>
            <w:bottom w:val="single" w:sz="4" w:space="0" w:color="auto"/>
          </w:tcBorders>
        </w:tcPr>
        <w:p w14:paraId="67FAE5BC" w14:textId="77777777" w:rsidR="00BC340F" w:rsidRPr="009F670F" w:rsidRDefault="00BC340F" w:rsidP="009F670F">
          <w:pPr>
            <w:ind w:right="-540"/>
            <w:rPr>
              <w:sz w:val="22"/>
              <w:szCs w:val="20"/>
            </w:rPr>
          </w:pPr>
        </w:p>
      </w:tc>
      <w:tc>
        <w:tcPr>
          <w:tcW w:w="1080" w:type="dxa"/>
        </w:tcPr>
        <w:p w14:paraId="1F4C581B" w14:textId="77777777" w:rsidR="00BC340F" w:rsidRPr="009F670F" w:rsidRDefault="005F62FA" w:rsidP="009F670F">
          <w:pPr>
            <w:ind w:right="-540"/>
            <w:rPr>
              <w:sz w:val="22"/>
              <w:szCs w:val="20"/>
            </w:rPr>
          </w:pPr>
          <w:r w:rsidRPr="009F670F">
            <w:rPr>
              <w:sz w:val="22"/>
              <w:szCs w:val="20"/>
            </w:rPr>
            <w:t>Therapist:</w:t>
          </w:r>
        </w:p>
      </w:tc>
      <w:tc>
        <w:tcPr>
          <w:tcW w:w="2790" w:type="dxa"/>
          <w:tcBorders>
            <w:bottom w:val="single" w:sz="4" w:space="0" w:color="auto"/>
          </w:tcBorders>
        </w:tcPr>
        <w:p w14:paraId="4EDCD27C" w14:textId="77777777" w:rsidR="00BC340F" w:rsidRPr="009F670F" w:rsidRDefault="00BC340F" w:rsidP="009F670F">
          <w:pPr>
            <w:ind w:right="-540"/>
            <w:rPr>
              <w:sz w:val="22"/>
              <w:szCs w:val="20"/>
            </w:rPr>
          </w:pPr>
        </w:p>
      </w:tc>
      <w:tc>
        <w:tcPr>
          <w:tcW w:w="720" w:type="dxa"/>
        </w:tcPr>
        <w:p w14:paraId="0883AE40" w14:textId="77777777" w:rsidR="00BC340F" w:rsidRPr="009F670F" w:rsidRDefault="005F62FA" w:rsidP="009F670F">
          <w:pPr>
            <w:ind w:right="-540"/>
            <w:rPr>
              <w:sz w:val="22"/>
              <w:szCs w:val="20"/>
            </w:rPr>
          </w:pPr>
          <w:r w:rsidRPr="009F670F">
            <w:rPr>
              <w:sz w:val="22"/>
              <w:szCs w:val="20"/>
            </w:rPr>
            <w:t>2016</w:t>
          </w:r>
        </w:p>
      </w:tc>
    </w:tr>
  </w:tbl>
  <w:p w14:paraId="7A0E91A0" w14:textId="77777777" w:rsidR="00BC340F" w:rsidRPr="008D0D16" w:rsidRDefault="00BC340F" w:rsidP="00705BC2">
    <w:pPr>
      <w:ind w:right="-540"/>
      <w:rPr>
        <w:sz w:val="22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28" w:type="dxa"/>
      <w:tblInd w:w="-7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43" w:type="dxa"/>
        <w:left w:w="115" w:type="dxa"/>
        <w:bottom w:w="43" w:type="dxa"/>
        <w:right w:w="115" w:type="dxa"/>
      </w:tblCellMar>
      <w:tblLook w:val="04A0" w:firstRow="1" w:lastRow="0" w:firstColumn="1" w:lastColumn="0" w:noHBand="0" w:noVBand="1"/>
    </w:tblPr>
    <w:tblGrid>
      <w:gridCol w:w="790"/>
      <w:gridCol w:w="724"/>
      <w:gridCol w:w="2717"/>
      <w:gridCol w:w="1358"/>
      <w:gridCol w:w="1268"/>
      <w:gridCol w:w="996"/>
      <w:gridCol w:w="1332"/>
      <w:gridCol w:w="1115"/>
      <w:gridCol w:w="179"/>
      <w:gridCol w:w="749"/>
    </w:tblGrid>
    <w:tr w:rsidR="007F7EBE" w14:paraId="3A86CAA2" w14:textId="77777777" w:rsidTr="00E54BB3">
      <w:trPr>
        <w:gridAfter w:val="2"/>
        <w:wAfter w:w="928" w:type="dxa"/>
        <w:trHeight w:val="698"/>
      </w:trPr>
      <w:tc>
        <w:tcPr>
          <w:tcW w:w="9185" w:type="dxa"/>
          <w:gridSpan w:val="7"/>
          <w:tcBorders>
            <w:top w:val="nil"/>
            <w:left w:val="nil"/>
            <w:bottom w:val="nil"/>
            <w:right w:val="nil"/>
          </w:tcBorders>
          <w:vAlign w:val="center"/>
        </w:tcPr>
        <w:p w14:paraId="3BEA1EC6" w14:textId="77777777" w:rsidR="007F7EBE" w:rsidRPr="00182F98" w:rsidRDefault="007F7EBE" w:rsidP="007F7EBE">
          <w:pPr>
            <w:pStyle w:val="Footer"/>
            <w:jc w:val="center"/>
            <w:rPr>
              <w:b/>
              <w:bCs/>
              <w:sz w:val="20"/>
              <w:szCs w:val="20"/>
            </w:rPr>
          </w:pPr>
          <w:r w:rsidRPr="00182F98">
            <w:rPr>
              <w:b/>
              <w:bCs/>
              <w:sz w:val="20"/>
              <w:szCs w:val="20"/>
            </w:rPr>
            <w:t>THERAPY IN YOUR HOME – OT, PT, ST</w:t>
          </w:r>
        </w:p>
        <w:p w14:paraId="1FAB7630" w14:textId="77777777" w:rsidR="007F7EBE" w:rsidRPr="00182F98" w:rsidRDefault="007F7EBE" w:rsidP="007F7EBE">
          <w:pPr>
            <w:pStyle w:val="Footer"/>
            <w:ind w:right="360"/>
            <w:jc w:val="center"/>
            <w:rPr>
              <w:sz w:val="20"/>
              <w:szCs w:val="20"/>
            </w:rPr>
          </w:pPr>
          <w:r w:rsidRPr="00182F98">
            <w:rPr>
              <w:sz w:val="20"/>
              <w:szCs w:val="20"/>
            </w:rPr>
            <w:t xml:space="preserve">147 Vista Del Monte, Los Gatos, CA 95030   </w:t>
          </w:r>
          <w:r w:rsidRPr="00182F98">
            <w:rPr>
              <w:sz w:val="20"/>
              <w:szCs w:val="20"/>
            </w:rPr>
            <w:sym w:font="Wingdings" w:char="F09F"/>
          </w:r>
          <w:r w:rsidRPr="00182F98">
            <w:rPr>
              <w:sz w:val="20"/>
              <w:szCs w:val="20"/>
            </w:rPr>
            <w:t xml:space="preserve">   Phone (408) 358-0201 </w:t>
          </w:r>
          <w:r w:rsidRPr="00182F98">
            <w:rPr>
              <w:sz w:val="20"/>
              <w:szCs w:val="20"/>
            </w:rPr>
            <w:sym w:font="Wingdings" w:char="F09F"/>
          </w:r>
          <w:r w:rsidRPr="00182F98">
            <w:rPr>
              <w:sz w:val="20"/>
              <w:szCs w:val="20"/>
            </w:rPr>
            <w:t xml:space="preserve">  Fax (877) 334-0714</w:t>
          </w:r>
        </w:p>
        <w:p w14:paraId="0FE1C444" w14:textId="60634FD6" w:rsidR="007F7EBE" w:rsidRPr="00182F98" w:rsidRDefault="007F7EBE" w:rsidP="007F7EBE">
          <w:pPr>
            <w:pStyle w:val="Header"/>
            <w:jc w:val="center"/>
            <w:rPr>
              <w:sz w:val="20"/>
              <w:szCs w:val="20"/>
            </w:rPr>
          </w:pPr>
          <w:r w:rsidRPr="00182F98">
            <w:rPr>
              <w:sz w:val="20"/>
              <w:szCs w:val="20"/>
            </w:rPr>
            <w:t xml:space="preserve">www.TherapyInYourHome.net       </w:t>
          </w:r>
          <w:hyperlink r:id="rId1" w:history="1">
            <w:r w:rsidR="00934751" w:rsidRPr="00182F98">
              <w:rPr>
                <w:rStyle w:val="Hyperlink"/>
                <w:sz w:val="20"/>
                <w:szCs w:val="20"/>
                <w:lang w:val="en-US"/>
              </w:rPr>
              <w:t>Office</w:t>
            </w:r>
            <w:r w:rsidR="00934751" w:rsidRPr="00182F98">
              <w:rPr>
                <w:rStyle w:val="Hyperlink"/>
                <w:sz w:val="20"/>
                <w:szCs w:val="20"/>
              </w:rPr>
              <w:t>@TherapyInYourHome.net</w:t>
            </w:r>
          </w:hyperlink>
        </w:p>
      </w:tc>
      <w:tc>
        <w:tcPr>
          <w:tcW w:w="111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3331A5A" w14:textId="77777777" w:rsidR="007F7EBE" w:rsidRDefault="00B44AA3" w:rsidP="00F96C0D">
          <w:pPr>
            <w:pStyle w:val="Header"/>
            <w:jc w:val="center"/>
          </w:pPr>
          <w:r w:rsidRPr="007F7EBE">
            <w:rPr>
              <w:noProof/>
              <w:sz w:val="28"/>
              <w:lang w:val="en-US" w:eastAsia="en-US"/>
            </w:rPr>
            <w:drawing>
              <wp:inline distT="0" distB="0" distL="0" distR="0" wp14:anchorId="59EAB817" wp14:editId="4CBE6167">
                <wp:extent cx="472440" cy="426720"/>
                <wp:effectExtent l="0" t="0" r="3810" b="0"/>
                <wp:docPr id="20" name="Picture 20" descr="Therapy In Your Hom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erapy In Your Hom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D7C56" w:rsidRPr="00021C36" w14:paraId="7AD4A77A" w14:textId="77777777" w:rsidTr="00E54BB3">
      <w:tblPrEx>
        <w:jc w:val="center"/>
        <w:tblInd w:w="0" w:type="dxa"/>
      </w:tblPrEx>
      <w:trPr>
        <w:gridBefore w:val="1"/>
        <w:wBefore w:w="790" w:type="dxa"/>
        <w:trHeight w:val="173"/>
        <w:jc w:val="center"/>
      </w:trPr>
      <w:tc>
        <w:tcPr>
          <w:tcW w:w="724" w:type="dxa"/>
          <w:tcBorders>
            <w:top w:val="nil"/>
            <w:left w:val="nil"/>
            <w:bottom w:val="nil"/>
            <w:right w:val="nil"/>
          </w:tcBorders>
          <w:tcMar>
            <w:left w:w="29" w:type="dxa"/>
            <w:right w:w="29" w:type="dxa"/>
          </w:tcMar>
        </w:tcPr>
        <w:p w14:paraId="11272F21" w14:textId="77777777" w:rsidR="00DD7C56" w:rsidRPr="00021C36" w:rsidRDefault="00DD7C56" w:rsidP="00DD7C56">
          <w:pPr>
            <w:pStyle w:val="Footer"/>
            <w:rPr>
              <w:bCs/>
              <w:sz w:val="22"/>
              <w:szCs w:val="22"/>
            </w:rPr>
          </w:pPr>
          <w:r w:rsidRPr="00021C36">
            <w:rPr>
              <w:bCs/>
              <w:sz w:val="22"/>
              <w:szCs w:val="22"/>
            </w:rPr>
            <w:t>Name:</w:t>
          </w:r>
        </w:p>
      </w:tc>
      <w:tc>
        <w:tcPr>
          <w:tcW w:w="2717" w:type="dxa"/>
          <w:tcBorders>
            <w:top w:val="nil"/>
            <w:left w:val="nil"/>
            <w:bottom w:val="single" w:sz="4" w:space="0" w:color="auto"/>
            <w:right w:val="nil"/>
          </w:tcBorders>
          <w:tcMar>
            <w:left w:w="29" w:type="dxa"/>
            <w:right w:w="29" w:type="dxa"/>
          </w:tcMar>
        </w:tcPr>
        <w:p w14:paraId="2747AE93" w14:textId="77777777" w:rsidR="00DD7C56" w:rsidRPr="00021C36" w:rsidRDefault="00DD7C56" w:rsidP="00DD7C56">
          <w:pPr>
            <w:pStyle w:val="Footer"/>
            <w:jc w:val="center"/>
            <w:rPr>
              <w:bCs/>
              <w:sz w:val="22"/>
              <w:szCs w:val="22"/>
            </w:rPr>
          </w:pPr>
        </w:p>
      </w:tc>
      <w:tc>
        <w:tcPr>
          <w:tcW w:w="1358" w:type="dxa"/>
          <w:tcBorders>
            <w:top w:val="nil"/>
            <w:left w:val="nil"/>
            <w:bottom w:val="nil"/>
            <w:right w:val="nil"/>
          </w:tcBorders>
          <w:tcMar>
            <w:left w:w="29" w:type="dxa"/>
            <w:right w:w="29" w:type="dxa"/>
          </w:tcMar>
        </w:tcPr>
        <w:p w14:paraId="04010FFA" w14:textId="77777777" w:rsidR="00DD7C56" w:rsidRPr="00021C36" w:rsidRDefault="00DD7C56" w:rsidP="00DD7C56">
          <w:pPr>
            <w:pStyle w:val="Footer"/>
            <w:rPr>
              <w:bCs/>
              <w:sz w:val="22"/>
              <w:szCs w:val="22"/>
            </w:rPr>
          </w:pPr>
          <w:r w:rsidRPr="00021C36">
            <w:rPr>
              <w:bCs/>
              <w:sz w:val="22"/>
              <w:szCs w:val="22"/>
            </w:rPr>
            <w:t xml:space="preserve">             DOB:</w:t>
          </w:r>
        </w:p>
      </w:tc>
      <w:tc>
        <w:tcPr>
          <w:tcW w:w="1268" w:type="dxa"/>
          <w:tcBorders>
            <w:top w:val="nil"/>
            <w:left w:val="nil"/>
            <w:bottom w:val="single" w:sz="4" w:space="0" w:color="auto"/>
            <w:right w:val="nil"/>
          </w:tcBorders>
          <w:tcMar>
            <w:left w:w="29" w:type="dxa"/>
            <w:right w:w="29" w:type="dxa"/>
          </w:tcMar>
        </w:tcPr>
        <w:p w14:paraId="37CEA3BE" w14:textId="77777777" w:rsidR="00DD7C56" w:rsidRPr="00021C36" w:rsidRDefault="00DD7C56" w:rsidP="00DD7C56">
          <w:pPr>
            <w:pStyle w:val="Footer"/>
            <w:rPr>
              <w:bCs/>
              <w:sz w:val="22"/>
              <w:szCs w:val="22"/>
            </w:rPr>
          </w:pPr>
        </w:p>
      </w:tc>
      <w:tc>
        <w:tcPr>
          <w:tcW w:w="996" w:type="dxa"/>
          <w:tcBorders>
            <w:top w:val="nil"/>
            <w:left w:val="nil"/>
            <w:bottom w:val="nil"/>
            <w:right w:val="nil"/>
          </w:tcBorders>
          <w:tcMar>
            <w:left w:w="29" w:type="dxa"/>
            <w:right w:w="29" w:type="dxa"/>
          </w:tcMar>
        </w:tcPr>
        <w:p w14:paraId="0D6C732A" w14:textId="77777777" w:rsidR="00DD7C56" w:rsidRPr="00021C36" w:rsidRDefault="00DD7C56" w:rsidP="00DD7C56">
          <w:pPr>
            <w:pStyle w:val="Footer"/>
            <w:rPr>
              <w:bCs/>
              <w:sz w:val="22"/>
              <w:szCs w:val="22"/>
            </w:rPr>
          </w:pPr>
          <w:r w:rsidRPr="00021C36">
            <w:rPr>
              <w:bCs/>
              <w:sz w:val="22"/>
              <w:szCs w:val="22"/>
            </w:rPr>
            <w:t>Therapist:</w:t>
          </w:r>
        </w:p>
      </w:tc>
      <w:tc>
        <w:tcPr>
          <w:tcW w:w="2626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tcMar>
            <w:left w:w="29" w:type="dxa"/>
            <w:right w:w="29" w:type="dxa"/>
          </w:tcMar>
        </w:tcPr>
        <w:p w14:paraId="148ABC25" w14:textId="77777777" w:rsidR="00DD7C56" w:rsidRPr="00021C36" w:rsidRDefault="00DD7C56" w:rsidP="00DD7C56">
          <w:pPr>
            <w:pStyle w:val="Footer"/>
            <w:rPr>
              <w:bCs/>
              <w:sz w:val="22"/>
              <w:szCs w:val="22"/>
            </w:rPr>
          </w:pPr>
          <w:r w:rsidRPr="00021C36">
            <w:rPr>
              <w:bCs/>
              <w:sz w:val="22"/>
              <w:szCs w:val="22"/>
            </w:rPr>
            <w:t xml:space="preserve">        </w:t>
          </w:r>
        </w:p>
      </w:tc>
      <w:tc>
        <w:tcPr>
          <w:tcW w:w="749" w:type="dxa"/>
          <w:tcBorders>
            <w:top w:val="nil"/>
            <w:left w:val="nil"/>
            <w:bottom w:val="nil"/>
            <w:right w:val="nil"/>
          </w:tcBorders>
        </w:tcPr>
        <w:p w14:paraId="29609F86" w14:textId="77777777" w:rsidR="00DD7C56" w:rsidRPr="00021C36" w:rsidRDefault="00DD7C56" w:rsidP="00DD7C56">
          <w:pPr>
            <w:pStyle w:val="Footer"/>
            <w:jc w:val="center"/>
            <w:rPr>
              <w:noProof/>
              <w:sz w:val="22"/>
              <w:szCs w:val="22"/>
            </w:rPr>
          </w:pPr>
          <w:r w:rsidRPr="00021C36">
            <w:rPr>
              <w:noProof/>
              <w:sz w:val="22"/>
              <w:szCs w:val="22"/>
            </w:rPr>
            <w:t xml:space="preserve"> </w:t>
          </w:r>
        </w:p>
      </w:tc>
    </w:tr>
  </w:tbl>
  <w:p w14:paraId="3AACF4E2" w14:textId="557C632D" w:rsidR="007F7EBE" w:rsidRPr="00182F98" w:rsidRDefault="00E7507E" w:rsidP="00FE155C">
    <w:pPr>
      <w:pStyle w:val="Header"/>
      <w:jc w:val="both"/>
      <w:rPr>
        <w:sz w:val="16"/>
        <w:szCs w:val="16"/>
        <w:lang w:val="en-US"/>
      </w:rPr>
    </w:pPr>
    <w:r>
      <w:rPr>
        <w:sz w:val="22"/>
        <w:szCs w:val="22"/>
        <w:lang w:val="en-US"/>
      </w:rPr>
      <w:t xml:space="preserve">Check One:  </w:t>
    </w:r>
    <w:r w:rsidR="00FE155C" w:rsidRPr="00021C36">
      <w:rPr>
        <w:sz w:val="22"/>
        <w:szCs w:val="22"/>
      </w:rPr>
      <w:t>Medicare:</w:t>
    </w:r>
    <w:r w:rsidR="00FE155C">
      <w:rPr>
        <w:sz w:val="22"/>
        <w:szCs w:val="22"/>
      </w:rPr>
      <w:t xml:space="preserve"> </w:t>
    </w:r>
    <w:r w:rsidR="00FE155C" w:rsidRPr="00021C36">
      <w:rPr>
        <w:sz w:val="22"/>
        <w:szCs w:val="22"/>
      </w:rPr>
      <w:t>_____     Insurance:</w:t>
    </w:r>
    <w:r w:rsidR="00FE155C">
      <w:rPr>
        <w:sz w:val="22"/>
        <w:szCs w:val="22"/>
      </w:rPr>
      <w:t xml:space="preserve"> </w:t>
    </w:r>
    <w:r w:rsidR="00FE155C" w:rsidRPr="00021C36">
      <w:rPr>
        <w:sz w:val="22"/>
        <w:szCs w:val="22"/>
      </w:rPr>
      <w:t xml:space="preserve">_____     </w:t>
    </w:r>
    <w:r w:rsidR="00FE155C">
      <w:rPr>
        <w:sz w:val="22"/>
        <w:szCs w:val="22"/>
      </w:rPr>
      <w:t>SCFHP ____</w:t>
    </w:r>
    <w:proofErr w:type="gramStart"/>
    <w:r w:rsidR="00FE155C">
      <w:rPr>
        <w:sz w:val="22"/>
        <w:szCs w:val="22"/>
      </w:rPr>
      <w:t>_  Kaiser</w:t>
    </w:r>
    <w:proofErr w:type="gramEnd"/>
    <w:r w:rsidR="00FE155C">
      <w:rPr>
        <w:sz w:val="22"/>
        <w:szCs w:val="22"/>
      </w:rPr>
      <w:t xml:space="preserve"> _____ </w:t>
    </w:r>
    <w:r w:rsidR="00FE155C" w:rsidRPr="00021C36">
      <w:rPr>
        <w:sz w:val="22"/>
        <w:szCs w:val="22"/>
      </w:rPr>
      <w:t>Other:</w:t>
    </w:r>
    <w:r w:rsidR="00FE155C">
      <w:rPr>
        <w:sz w:val="22"/>
        <w:szCs w:val="22"/>
      </w:rPr>
      <w:t xml:space="preserve"> </w:t>
    </w:r>
    <w:r w:rsidR="00FE155C" w:rsidRPr="00021C36">
      <w:rPr>
        <w:sz w:val="22"/>
        <w:szCs w:val="22"/>
      </w:rPr>
      <w:t>____</w:t>
    </w:r>
    <w:r w:rsidR="00182F98">
      <w:rPr>
        <w:sz w:val="22"/>
        <w:szCs w:val="22"/>
        <w:lang w:val="en-US"/>
      </w:rPr>
      <w:t xml:space="preserve">    </w:t>
    </w:r>
    <w:r w:rsidR="00182F98" w:rsidRPr="00182F98">
      <w:rPr>
        <w:sz w:val="16"/>
        <w:szCs w:val="16"/>
        <w:lang w:val="en-US"/>
      </w:rPr>
      <w:t>January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700" style="width:0;height:1.5pt" o:hralign="center" o:bullet="t" o:hrstd="t" o:hr="t" fillcolor="#a0a0a0" stroked="f"/>
    </w:pict>
  </w:numPicBullet>
  <w:abstractNum w:abstractNumId="0" w15:restartNumberingAfterBreak="0">
    <w:nsid w:val="FFFFFF1D"/>
    <w:multiLevelType w:val="multilevel"/>
    <w:tmpl w:val="14A099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C00FC"/>
    <w:multiLevelType w:val="hybridMultilevel"/>
    <w:tmpl w:val="E26CF7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827FD"/>
    <w:multiLevelType w:val="hybridMultilevel"/>
    <w:tmpl w:val="7AE05B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67D5D"/>
    <w:multiLevelType w:val="hybridMultilevel"/>
    <w:tmpl w:val="692E8D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E3C60"/>
    <w:multiLevelType w:val="hybridMultilevel"/>
    <w:tmpl w:val="C8E482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D3BBF"/>
    <w:multiLevelType w:val="hybridMultilevel"/>
    <w:tmpl w:val="F8CEA6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80B92"/>
    <w:multiLevelType w:val="hybridMultilevel"/>
    <w:tmpl w:val="0B8AF47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944085"/>
    <w:multiLevelType w:val="hybridMultilevel"/>
    <w:tmpl w:val="9BA21D32"/>
    <w:lvl w:ilvl="0" w:tplc="B4EC60B0">
      <w:start w:val="14"/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8" w15:restartNumberingAfterBreak="0">
    <w:nsid w:val="3FAF6734"/>
    <w:multiLevelType w:val="hybridMultilevel"/>
    <w:tmpl w:val="29F4E9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04430"/>
    <w:multiLevelType w:val="hybridMultilevel"/>
    <w:tmpl w:val="9C4817A4"/>
    <w:lvl w:ilvl="0" w:tplc="2B9087F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60765"/>
    <w:multiLevelType w:val="hybridMultilevel"/>
    <w:tmpl w:val="E09A36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2E4E0A"/>
    <w:multiLevelType w:val="hybridMultilevel"/>
    <w:tmpl w:val="4BA467F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FF18DA"/>
    <w:multiLevelType w:val="hybridMultilevel"/>
    <w:tmpl w:val="2A74326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7E0B66"/>
    <w:multiLevelType w:val="hybridMultilevel"/>
    <w:tmpl w:val="05C468C2"/>
    <w:lvl w:ilvl="0" w:tplc="3190E6A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13091"/>
    <w:multiLevelType w:val="hybridMultilevel"/>
    <w:tmpl w:val="DB3291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4"/>
  </w:num>
  <w:num w:numId="5">
    <w:abstractNumId w:val="3"/>
  </w:num>
  <w:num w:numId="6">
    <w:abstractNumId w:val="13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6"/>
  </w:num>
  <w:num w:numId="12">
    <w:abstractNumId w:val="2"/>
  </w:num>
  <w:num w:numId="13">
    <w:abstractNumId w:val="12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2AA"/>
    <w:rsid w:val="000007BD"/>
    <w:rsid w:val="00014838"/>
    <w:rsid w:val="00015F53"/>
    <w:rsid w:val="000171F5"/>
    <w:rsid w:val="00021F62"/>
    <w:rsid w:val="0003714F"/>
    <w:rsid w:val="000428C4"/>
    <w:rsid w:val="00045701"/>
    <w:rsid w:val="000511C8"/>
    <w:rsid w:val="00056210"/>
    <w:rsid w:val="00062235"/>
    <w:rsid w:val="000622A0"/>
    <w:rsid w:val="00064294"/>
    <w:rsid w:val="00076476"/>
    <w:rsid w:val="00086275"/>
    <w:rsid w:val="00095B22"/>
    <w:rsid w:val="000A768B"/>
    <w:rsid w:val="000C2D54"/>
    <w:rsid w:val="000C5859"/>
    <w:rsid w:val="000C7C5F"/>
    <w:rsid w:val="000D3572"/>
    <w:rsid w:val="000D52AA"/>
    <w:rsid w:val="000D656C"/>
    <w:rsid w:val="000F3E96"/>
    <w:rsid w:val="00113353"/>
    <w:rsid w:val="001160E2"/>
    <w:rsid w:val="00126358"/>
    <w:rsid w:val="00133C04"/>
    <w:rsid w:val="00136A7F"/>
    <w:rsid w:val="00141370"/>
    <w:rsid w:val="001455A9"/>
    <w:rsid w:val="0014629C"/>
    <w:rsid w:val="00147E13"/>
    <w:rsid w:val="00154DF6"/>
    <w:rsid w:val="00155C2A"/>
    <w:rsid w:val="00161CD9"/>
    <w:rsid w:val="00162AC9"/>
    <w:rsid w:val="00163CE2"/>
    <w:rsid w:val="00165EFF"/>
    <w:rsid w:val="001716FC"/>
    <w:rsid w:val="00176092"/>
    <w:rsid w:val="00181864"/>
    <w:rsid w:val="00182BC4"/>
    <w:rsid w:val="00182F98"/>
    <w:rsid w:val="001A2771"/>
    <w:rsid w:val="001B0A2B"/>
    <w:rsid w:val="001B3844"/>
    <w:rsid w:val="001C3718"/>
    <w:rsid w:val="001C7BFA"/>
    <w:rsid w:val="001D2F7E"/>
    <w:rsid w:val="001D525C"/>
    <w:rsid w:val="001E0EB6"/>
    <w:rsid w:val="001E1B66"/>
    <w:rsid w:val="001E6CA4"/>
    <w:rsid w:val="00201C84"/>
    <w:rsid w:val="00212F00"/>
    <w:rsid w:val="00216D80"/>
    <w:rsid w:val="00230A8E"/>
    <w:rsid w:val="00236536"/>
    <w:rsid w:val="00237718"/>
    <w:rsid w:val="002413C0"/>
    <w:rsid w:val="00246B51"/>
    <w:rsid w:val="002542F9"/>
    <w:rsid w:val="00255780"/>
    <w:rsid w:val="002565EF"/>
    <w:rsid w:val="00257007"/>
    <w:rsid w:val="002601B8"/>
    <w:rsid w:val="00276281"/>
    <w:rsid w:val="002977C4"/>
    <w:rsid w:val="00297B16"/>
    <w:rsid w:val="002A1E9A"/>
    <w:rsid w:val="002A33F3"/>
    <w:rsid w:val="002B075E"/>
    <w:rsid w:val="002C38E1"/>
    <w:rsid w:val="002C6E8A"/>
    <w:rsid w:val="002D4234"/>
    <w:rsid w:val="002F097B"/>
    <w:rsid w:val="002F3767"/>
    <w:rsid w:val="002F7406"/>
    <w:rsid w:val="00302B95"/>
    <w:rsid w:val="0030558C"/>
    <w:rsid w:val="00306FD5"/>
    <w:rsid w:val="00313145"/>
    <w:rsid w:val="00313287"/>
    <w:rsid w:val="00313766"/>
    <w:rsid w:val="00315C8A"/>
    <w:rsid w:val="00317ECD"/>
    <w:rsid w:val="0032209E"/>
    <w:rsid w:val="00322D9C"/>
    <w:rsid w:val="00324996"/>
    <w:rsid w:val="0034360F"/>
    <w:rsid w:val="003576FD"/>
    <w:rsid w:val="00357FE0"/>
    <w:rsid w:val="00365578"/>
    <w:rsid w:val="0037180E"/>
    <w:rsid w:val="00376D77"/>
    <w:rsid w:val="00377BD5"/>
    <w:rsid w:val="00393BA1"/>
    <w:rsid w:val="00397A6C"/>
    <w:rsid w:val="003B051F"/>
    <w:rsid w:val="003B2F5E"/>
    <w:rsid w:val="003B3028"/>
    <w:rsid w:val="003B798D"/>
    <w:rsid w:val="003C0A72"/>
    <w:rsid w:val="003D0A7C"/>
    <w:rsid w:val="003D47CE"/>
    <w:rsid w:val="003D5268"/>
    <w:rsid w:val="003F3EA2"/>
    <w:rsid w:val="003F6BFD"/>
    <w:rsid w:val="003F6F8F"/>
    <w:rsid w:val="003F72DF"/>
    <w:rsid w:val="00401C7F"/>
    <w:rsid w:val="004036F2"/>
    <w:rsid w:val="00410579"/>
    <w:rsid w:val="00413E73"/>
    <w:rsid w:val="00413F10"/>
    <w:rsid w:val="00415791"/>
    <w:rsid w:val="00421BBC"/>
    <w:rsid w:val="00421E4C"/>
    <w:rsid w:val="00437507"/>
    <w:rsid w:val="00444465"/>
    <w:rsid w:val="00444C6C"/>
    <w:rsid w:val="0044699B"/>
    <w:rsid w:val="004474D6"/>
    <w:rsid w:val="0045404E"/>
    <w:rsid w:val="004561BC"/>
    <w:rsid w:val="00460EBA"/>
    <w:rsid w:val="00463759"/>
    <w:rsid w:val="00480B69"/>
    <w:rsid w:val="0048170C"/>
    <w:rsid w:val="00485B43"/>
    <w:rsid w:val="0049244A"/>
    <w:rsid w:val="0049596B"/>
    <w:rsid w:val="00496182"/>
    <w:rsid w:val="004A33CF"/>
    <w:rsid w:val="004A40C6"/>
    <w:rsid w:val="004A5A18"/>
    <w:rsid w:val="004A7B9C"/>
    <w:rsid w:val="004B1164"/>
    <w:rsid w:val="004B5433"/>
    <w:rsid w:val="004C3297"/>
    <w:rsid w:val="004C5BFE"/>
    <w:rsid w:val="004E36C2"/>
    <w:rsid w:val="004F08F4"/>
    <w:rsid w:val="004F3B44"/>
    <w:rsid w:val="00507E6D"/>
    <w:rsid w:val="0051149A"/>
    <w:rsid w:val="005122AE"/>
    <w:rsid w:val="005234FC"/>
    <w:rsid w:val="00524F82"/>
    <w:rsid w:val="00530893"/>
    <w:rsid w:val="00552616"/>
    <w:rsid w:val="00565413"/>
    <w:rsid w:val="00565FFD"/>
    <w:rsid w:val="0057564D"/>
    <w:rsid w:val="005759E7"/>
    <w:rsid w:val="005810A5"/>
    <w:rsid w:val="00590A09"/>
    <w:rsid w:val="0059291C"/>
    <w:rsid w:val="0059798F"/>
    <w:rsid w:val="005C0455"/>
    <w:rsid w:val="005C21FE"/>
    <w:rsid w:val="005C4FE2"/>
    <w:rsid w:val="005C6160"/>
    <w:rsid w:val="005D1E0F"/>
    <w:rsid w:val="005D7572"/>
    <w:rsid w:val="005E408F"/>
    <w:rsid w:val="005E4784"/>
    <w:rsid w:val="005E7CAD"/>
    <w:rsid w:val="005F62FA"/>
    <w:rsid w:val="005F7A5D"/>
    <w:rsid w:val="00610BB1"/>
    <w:rsid w:val="00613394"/>
    <w:rsid w:val="00615469"/>
    <w:rsid w:val="00616A1C"/>
    <w:rsid w:val="00617877"/>
    <w:rsid w:val="0062004D"/>
    <w:rsid w:val="006205FF"/>
    <w:rsid w:val="0062494D"/>
    <w:rsid w:val="0063185D"/>
    <w:rsid w:val="00632E96"/>
    <w:rsid w:val="0063327F"/>
    <w:rsid w:val="006343D8"/>
    <w:rsid w:val="00636317"/>
    <w:rsid w:val="00637E09"/>
    <w:rsid w:val="00640890"/>
    <w:rsid w:val="00643F9A"/>
    <w:rsid w:val="0064714D"/>
    <w:rsid w:val="00647784"/>
    <w:rsid w:val="006539E9"/>
    <w:rsid w:val="006577A5"/>
    <w:rsid w:val="00676D5E"/>
    <w:rsid w:val="006874A4"/>
    <w:rsid w:val="00693887"/>
    <w:rsid w:val="00697460"/>
    <w:rsid w:val="006A63A8"/>
    <w:rsid w:val="006A6522"/>
    <w:rsid w:val="006A730E"/>
    <w:rsid w:val="006C5526"/>
    <w:rsid w:val="006C7231"/>
    <w:rsid w:val="006D2B8B"/>
    <w:rsid w:val="006E3CFC"/>
    <w:rsid w:val="006F195F"/>
    <w:rsid w:val="006F70F3"/>
    <w:rsid w:val="0070161A"/>
    <w:rsid w:val="007042C4"/>
    <w:rsid w:val="00705BC2"/>
    <w:rsid w:val="007076E3"/>
    <w:rsid w:val="0071333F"/>
    <w:rsid w:val="007147CD"/>
    <w:rsid w:val="007159EE"/>
    <w:rsid w:val="00715E49"/>
    <w:rsid w:val="00724298"/>
    <w:rsid w:val="00740A0E"/>
    <w:rsid w:val="007444F7"/>
    <w:rsid w:val="00746687"/>
    <w:rsid w:val="00747486"/>
    <w:rsid w:val="0074753D"/>
    <w:rsid w:val="00754742"/>
    <w:rsid w:val="007554EE"/>
    <w:rsid w:val="00763C43"/>
    <w:rsid w:val="00765500"/>
    <w:rsid w:val="00766976"/>
    <w:rsid w:val="00771ABD"/>
    <w:rsid w:val="00773B4D"/>
    <w:rsid w:val="0077662F"/>
    <w:rsid w:val="00785AAC"/>
    <w:rsid w:val="00786F7F"/>
    <w:rsid w:val="00790D43"/>
    <w:rsid w:val="00794E46"/>
    <w:rsid w:val="007954FC"/>
    <w:rsid w:val="00795B7C"/>
    <w:rsid w:val="007A0527"/>
    <w:rsid w:val="007A10E1"/>
    <w:rsid w:val="007B0DA4"/>
    <w:rsid w:val="007B2B87"/>
    <w:rsid w:val="007B3879"/>
    <w:rsid w:val="007C0001"/>
    <w:rsid w:val="007C06C9"/>
    <w:rsid w:val="007C3355"/>
    <w:rsid w:val="007C581A"/>
    <w:rsid w:val="007C7C79"/>
    <w:rsid w:val="007D3A0F"/>
    <w:rsid w:val="007D4C86"/>
    <w:rsid w:val="007D7708"/>
    <w:rsid w:val="007E6A8A"/>
    <w:rsid w:val="007F799A"/>
    <w:rsid w:val="007F7EBE"/>
    <w:rsid w:val="00802F20"/>
    <w:rsid w:val="00805953"/>
    <w:rsid w:val="0080611C"/>
    <w:rsid w:val="00811869"/>
    <w:rsid w:val="00813AC9"/>
    <w:rsid w:val="00817D2B"/>
    <w:rsid w:val="00817D66"/>
    <w:rsid w:val="00822A58"/>
    <w:rsid w:val="008350BF"/>
    <w:rsid w:val="008353C0"/>
    <w:rsid w:val="00842E96"/>
    <w:rsid w:val="0086128B"/>
    <w:rsid w:val="008645D0"/>
    <w:rsid w:val="00870E76"/>
    <w:rsid w:val="008764CB"/>
    <w:rsid w:val="00877B95"/>
    <w:rsid w:val="00877D33"/>
    <w:rsid w:val="008808ED"/>
    <w:rsid w:val="00881531"/>
    <w:rsid w:val="008860A5"/>
    <w:rsid w:val="008927F7"/>
    <w:rsid w:val="008A2546"/>
    <w:rsid w:val="008A3555"/>
    <w:rsid w:val="008A709E"/>
    <w:rsid w:val="008D0347"/>
    <w:rsid w:val="008D0D16"/>
    <w:rsid w:val="008D13B9"/>
    <w:rsid w:val="008D4ED2"/>
    <w:rsid w:val="008D627D"/>
    <w:rsid w:val="008E7E34"/>
    <w:rsid w:val="008F036D"/>
    <w:rsid w:val="008F224D"/>
    <w:rsid w:val="0090254D"/>
    <w:rsid w:val="00903A70"/>
    <w:rsid w:val="009056B7"/>
    <w:rsid w:val="00906332"/>
    <w:rsid w:val="00906B82"/>
    <w:rsid w:val="00907583"/>
    <w:rsid w:val="009206D2"/>
    <w:rsid w:val="0093069C"/>
    <w:rsid w:val="0093208E"/>
    <w:rsid w:val="00934751"/>
    <w:rsid w:val="009404FF"/>
    <w:rsid w:val="009432B4"/>
    <w:rsid w:val="00943397"/>
    <w:rsid w:val="009458C9"/>
    <w:rsid w:val="00946B78"/>
    <w:rsid w:val="00946EC0"/>
    <w:rsid w:val="009502A6"/>
    <w:rsid w:val="00964175"/>
    <w:rsid w:val="009704E9"/>
    <w:rsid w:val="00970CAF"/>
    <w:rsid w:val="00974340"/>
    <w:rsid w:val="00974C50"/>
    <w:rsid w:val="009768A3"/>
    <w:rsid w:val="009840DE"/>
    <w:rsid w:val="00994AA2"/>
    <w:rsid w:val="009B37A5"/>
    <w:rsid w:val="009C36CA"/>
    <w:rsid w:val="009D7803"/>
    <w:rsid w:val="009E7003"/>
    <w:rsid w:val="009E7A35"/>
    <w:rsid w:val="009F670F"/>
    <w:rsid w:val="00A00021"/>
    <w:rsid w:val="00A07855"/>
    <w:rsid w:val="00A157AE"/>
    <w:rsid w:val="00A219C8"/>
    <w:rsid w:val="00A22F92"/>
    <w:rsid w:val="00A356F4"/>
    <w:rsid w:val="00A43E68"/>
    <w:rsid w:val="00A44F0D"/>
    <w:rsid w:val="00A65B0F"/>
    <w:rsid w:val="00A76EAD"/>
    <w:rsid w:val="00AA27E4"/>
    <w:rsid w:val="00AB4BDE"/>
    <w:rsid w:val="00AB699F"/>
    <w:rsid w:val="00AB7A8D"/>
    <w:rsid w:val="00AC5977"/>
    <w:rsid w:val="00AC722D"/>
    <w:rsid w:val="00AD08E2"/>
    <w:rsid w:val="00AD5044"/>
    <w:rsid w:val="00AE27CE"/>
    <w:rsid w:val="00AE4CE4"/>
    <w:rsid w:val="00AE5838"/>
    <w:rsid w:val="00AE74D6"/>
    <w:rsid w:val="00B030E6"/>
    <w:rsid w:val="00B038AF"/>
    <w:rsid w:val="00B06A82"/>
    <w:rsid w:val="00B13CD5"/>
    <w:rsid w:val="00B14393"/>
    <w:rsid w:val="00B20139"/>
    <w:rsid w:val="00B20E0A"/>
    <w:rsid w:val="00B21CC8"/>
    <w:rsid w:val="00B27DEB"/>
    <w:rsid w:val="00B35C50"/>
    <w:rsid w:val="00B362D5"/>
    <w:rsid w:val="00B44AA3"/>
    <w:rsid w:val="00B45359"/>
    <w:rsid w:val="00B501DC"/>
    <w:rsid w:val="00B51384"/>
    <w:rsid w:val="00B5677A"/>
    <w:rsid w:val="00B61505"/>
    <w:rsid w:val="00B64D9B"/>
    <w:rsid w:val="00B65565"/>
    <w:rsid w:val="00B77A35"/>
    <w:rsid w:val="00B80A9E"/>
    <w:rsid w:val="00B82C1C"/>
    <w:rsid w:val="00B905C1"/>
    <w:rsid w:val="00BA0668"/>
    <w:rsid w:val="00BA3253"/>
    <w:rsid w:val="00BB308D"/>
    <w:rsid w:val="00BB3339"/>
    <w:rsid w:val="00BB5227"/>
    <w:rsid w:val="00BB6494"/>
    <w:rsid w:val="00BB7EC9"/>
    <w:rsid w:val="00BC340F"/>
    <w:rsid w:val="00BC3B15"/>
    <w:rsid w:val="00BD13E0"/>
    <w:rsid w:val="00BD1DF6"/>
    <w:rsid w:val="00BD6AD0"/>
    <w:rsid w:val="00BE0F0F"/>
    <w:rsid w:val="00BE4B53"/>
    <w:rsid w:val="00BE58B8"/>
    <w:rsid w:val="00BF5F40"/>
    <w:rsid w:val="00BF6C77"/>
    <w:rsid w:val="00BF6CBF"/>
    <w:rsid w:val="00C005DB"/>
    <w:rsid w:val="00C012BB"/>
    <w:rsid w:val="00C01F41"/>
    <w:rsid w:val="00C0622E"/>
    <w:rsid w:val="00C168E0"/>
    <w:rsid w:val="00C22679"/>
    <w:rsid w:val="00C23595"/>
    <w:rsid w:val="00C3140F"/>
    <w:rsid w:val="00C34E59"/>
    <w:rsid w:val="00C51E59"/>
    <w:rsid w:val="00C52B83"/>
    <w:rsid w:val="00C55448"/>
    <w:rsid w:val="00C61F39"/>
    <w:rsid w:val="00C7152D"/>
    <w:rsid w:val="00C74857"/>
    <w:rsid w:val="00C751C6"/>
    <w:rsid w:val="00C8286C"/>
    <w:rsid w:val="00C86C44"/>
    <w:rsid w:val="00C8793D"/>
    <w:rsid w:val="00C90DBA"/>
    <w:rsid w:val="00C93BAD"/>
    <w:rsid w:val="00C9667F"/>
    <w:rsid w:val="00C97E4C"/>
    <w:rsid w:val="00CA01A2"/>
    <w:rsid w:val="00CA30BB"/>
    <w:rsid w:val="00CA5AA0"/>
    <w:rsid w:val="00CA641B"/>
    <w:rsid w:val="00CB2AB3"/>
    <w:rsid w:val="00CB4648"/>
    <w:rsid w:val="00CB54F5"/>
    <w:rsid w:val="00CC4C69"/>
    <w:rsid w:val="00CC6DE0"/>
    <w:rsid w:val="00CD09F6"/>
    <w:rsid w:val="00CF0F7B"/>
    <w:rsid w:val="00CF5022"/>
    <w:rsid w:val="00D009E6"/>
    <w:rsid w:val="00D072E2"/>
    <w:rsid w:val="00D10772"/>
    <w:rsid w:val="00D22D04"/>
    <w:rsid w:val="00D23B1E"/>
    <w:rsid w:val="00D42622"/>
    <w:rsid w:val="00D428C1"/>
    <w:rsid w:val="00D43B2A"/>
    <w:rsid w:val="00D475E8"/>
    <w:rsid w:val="00D52426"/>
    <w:rsid w:val="00D55097"/>
    <w:rsid w:val="00D56BE2"/>
    <w:rsid w:val="00D5762F"/>
    <w:rsid w:val="00D607A6"/>
    <w:rsid w:val="00D61F3A"/>
    <w:rsid w:val="00D64184"/>
    <w:rsid w:val="00D73CCB"/>
    <w:rsid w:val="00D815C9"/>
    <w:rsid w:val="00D81C00"/>
    <w:rsid w:val="00DA29BE"/>
    <w:rsid w:val="00DA3FB6"/>
    <w:rsid w:val="00DA425D"/>
    <w:rsid w:val="00DB78E3"/>
    <w:rsid w:val="00DC1837"/>
    <w:rsid w:val="00DC7AC2"/>
    <w:rsid w:val="00DD0470"/>
    <w:rsid w:val="00DD7C56"/>
    <w:rsid w:val="00DD7FCA"/>
    <w:rsid w:val="00DE0F07"/>
    <w:rsid w:val="00DF115C"/>
    <w:rsid w:val="00DF4151"/>
    <w:rsid w:val="00DF4E41"/>
    <w:rsid w:val="00DF6425"/>
    <w:rsid w:val="00E05529"/>
    <w:rsid w:val="00E3119F"/>
    <w:rsid w:val="00E339A0"/>
    <w:rsid w:val="00E36E3E"/>
    <w:rsid w:val="00E46A59"/>
    <w:rsid w:val="00E52F32"/>
    <w:rsid w:val="00E54BB3"/>
    <w:rsid w:val="00E54DE3"/>
    <w:rsid w:val="00E57D09"/>
    <w:rsid w:val="00E57D43"/>
    <w:rsid w:val="00E66483"/>
    <w:rsid w:val="00E669DB"/>
    <w:rsid w:val="00E6728A"/>
    <w:rsid w:val="00E7507E"/>
    <w:rsid w:val="00E7628E"/>
    <w:rsid w:val="00E76F90"/>
    <w:rsid w:val="00E83F01"/>
    <w:rsid w:val="00E87C57"/>
    <w:rsid w:val="00E92A99"/>
    <w:rsid w:val="00E97FEA"/>
    <w:rsid w:val="00EA1177"/>
    <w:rsid w:val="00EA447E"/>
    <w:rsid w:val="00EA69D5"/>
    <w:rsid w:val="00EB15B4"/>
    <w:rsid w:val="00EB1F58"/>
    <w:rsid w:val="00EC034C"/>
    <w:rsid w:val="00EC1A7D"/>
    <w:rsid w:val="00EC21CB"/>
    <w:rsid w:val="00EC3453"/>
    <w:rsid w:val="00EC5118"/>
    <w:rsid w:val="00EC70EE"/>
    <w:rsid w:val="00ED6032"/>
    <w:rsid w:val="00EE0547"/>
    <w:rsid w:val="00EE3A70"/>
    <w:rsid w:val="00EF416E"/>
    <w:rsid w:val="00EF5791"/>
    <w:rsid w:val="00F036E9"/>
    <w:rsid w:val="00F04C97"/>
    <w:rsid w:val="00F151C3"/>
    <w:rsid w:val="00F30162"/>
    <w:rsid w:val="00F34BBF"/>
    <w:rsid w:val="00F41984"/>
    <w:rsid w:val="00F43AC6"/>
    <w:rsid w:val="00F44667"/>
    <w:rsid w:val="00F4494C"/>
    <w:rsid w:val="00F47F8C"/>
    <w:rsid w:val="00F518CB"/>
    <w:rsid w:val="00F51B8E"/>
    <w:rsid w:val="00F5205D"/>
    <w:rsid w:val="00F52D28"/>
    <w:rsid w:val="00F562AF"/>
    <w:rsid w:val="00F56A1B"/>
    <w:rsid w:val="00F64EFD"/>
    <w:rsid w:val="00F7402D"/>
    <w:rsid w:val="00F75A1D"/>
    <w:rsid w:val="00F85C05"/>
    <w:rsid w:val="00F96C0D"/>
    <w:rsid w:val="00FA0CD7"/>
    <w:rsid w:val="00FA4828"/>
    <w:rsid w:val="00FB7590"/>
    <w:rsid w:val="00FB7EAC"/>
    <w:rsid w:val="00FD221B"/>
    <w:rsid w:val="00FD30FA"/>
    <w:rsid w:val="00FE155C"/>
    <w:rsid w:val="00FE16A5"/>
    <w:rsid w:val="00FE194A"/>
    <w:rsid w:val="00FF40E8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819B18"/>
  <w15:chartTrackingRefBased/>
  <w15:docId w15:val="{CBB7FAFF-9225-4313-A2D0-D69A0F3C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52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D757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D757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D757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D7572"/>
    <w:rPr>
      <w:sz w:val="24"/>
      <w:szCs w:val="24"/>
    </w:rPr>
  </w:style>
  <w:style w:type="paragraph" w:styleId="BalloonText">
    <w:name w:val="Balloon Text"/>
    <w:basedOn w:val="Normal"/>
    <w:link w:val="BalloonTextChar"/>
    <w:rsid w:val="00E57D4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57D43"/>
    <w:rPr>
      <w:rFonts w:ascii="Tahoma" w:hAnsi="Tahoma" w:cs="Tahoma"/>
      <w:sz w:val="16"/>
      <w:szCs w:val="16"/>
    </w:rPr>
  </w:style>
  <w:style w:type="paragraph" w:styleId="NoSpacing">
    <w:name w:val="No Spacing"/>
    <w:autoRedefine/>
    <w:uiPriority w:val="1"/>
    <w:qFormat/>
    <w:rsid w:val="00B82C1C"/>
    <w:pPr>
      <w:tabs>
        <w:tab w:val="left" w:pos="360"/>
        <w:tab w:val="left" w:pos="1440"/>
        <w:tab w:val="left" w:pos="2970"/>
      </w:tabs>
      <w:ind w:left="1440" w:right="-990" w:hanging="1800"/>
    </w:pPr>
    <w:rPr>
      <w:rFonts w:eastAsia="Calibri"/>
      <w:sz w:val="32"/>
      <w:szCs w:val="32"/>
    </w:rPr>
  </w:style>
  <w:style w:type="character" w:styleId="Hyperlink">
    <w:name w:val="Hyperlink"/>
    <w:basedOn w:val="DefaultParagraphFont"/>
    <w:rsid w:val="00F04C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rsid w:val="00F04C9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Office@TherapyInYourHom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EA799-E499-FA42-A720-96206B89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THERAPY  NOTE AND TREATMENT PLAN</vt:lpstr>
    </vt:vector>
  </TitlesOfParts>
  <Manager/>
  <Company>Therapy In Your Home</Company>
  <LinksUpToDate>false</LinksUpToDate>
  <CharactersWithSpaces>2292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THERAPY  NOTE AND TREATMENT PLAN</dc:title>
  <dc:subject/>
  <dc:creator>Julie Groves</dc:creator>
  <cp:keywords/>
  <dc:description/>
  <cp:lastModifiedBy>julie groves</cp:lastModifiedBy>
  <cp:revision>2</cp:revision>
  <cp:lastPrinted>2018-11-10T17:14:00Z</cp:lastPrinted>
  <dcterms:created xsi:type="dcterms:W3CDTF">2021-04-18T18:11:00Z</dcterms:created>
  <dcterms:modified xsi:type="dcterms:W3CDTF">2021-04-18T18:11:00Z</dcterms:modified>
  <cp:category/>
</cp:coreProperties>
</file>