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C7E" w:rsidRPr="003F3EFD" w:rsidRDefault="002E3C7E" w:rsidP="002E3C7E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2880"/>
          <w:tab w:val="left" w:pos="3600"/>
          <w:tab w:val="left" w:pos="4320"/>
        </w:tabs>
        <w:ind w:left="2880"/>
        <w:rPr>
          <w:b/>
        </w:rPr>
      </w:pPr>
      <w:bookmarkStart w:id="0" w:name="_GoBack"/>
      <w:bookmarkEnd w:id="0"/>
      <w:r w:rsidRPr="003F3EFD">
        <w:rPr>
          <w:b/>
        </w:rPr>
        <w:t xml:space="preserve">PRESCRIPTION  / CERTIFICATION </w:t>
      </w:r>
    </w:p>
    <w:p w:rsidR="002E3C7E" w:rsidRPr="003F3EFD" w:rsidRDefault="002E3C7E" w:rsidP="002E3C7E">
      <w:pPr>
        <w:tabs>
          <w:tab w:val="left" w:pos="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1296"/>
          <w:tab w:val="left" w:pos="1440"/>
          <w:tab w:val="left" w:pos="2160"/>
        </w:tabs>
        <w:rPr>
          <w:sz w:val="22"/>
        </w:rPr>
      </w:pPr>
      <w:r w:rsidRPr="003F3EFD">
        <w:rPr>
          <w:sz w:val="22"/>
        </w:rPr>
        <w:t xml:space="preserve">Date: </w:t>
      </w:r>
    </w:p>
    <w:p w:rsidR="002E3C7E" w:rsidRPr="003F3EFD" w:rsidRDefault="002E3C7E" w:rsidP="002E3C7E">
      <w:pPr>
        <w:tabs>
          <w:tab w:val="left" w:pos="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1296"/>
          <w:tab w:val="left" w:pos="1440"/>
          <w:tab w:val="left" w:pos="2160"/>
        </w:tabs>
        <w:rPr>
          <w:sz w:val="6"/>
        </w:rPr>
      </w:pPr>
    </w:p>
    <w:p w:rsidR="00541A62" w:rsidRDefault="002E3C7E" w:rsidP="002E3C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</w:rPr>
        <w:t xml:space="preserve">To:     </w:t>
      </w:r>
    </w:p>
    <w:p w:rsidR="002E3C7E" w:rsidRPr="003F3EFD" w:rsidRDefault="002E3C7E" w:rsidP="002E3C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</w:rPr>
        <w:t xml:space="preserve">Phone: </w:t>
      </w:r>
      <w:r w:rsidR="00175FC4">
        <w:rPr>
          <w:sz w:val="22"/>
        </w:rPr>
        <w:t xml:space="preserve">                          </w:t>
      </w:r>
      <w:r w:rsidR="003F3EFD">
        <w:rPr>
          <w:sz w:val="22"/>
        </w:rPr>
        <w:t xml:space="preserve">  </w:t>
      </w:r>
      <w:r w:rsidRPr="003F3EFD">
        <w:rPr>
          <w:sz w:val="22"/>
        </w:rPr>
        <w:t xml:space="preserve">     Fax: </w:t>
      </w:r>
    </w:p>
    <w:p w:rsidR="002E3C7E" w:rsidRPr="003F3EFD" w:rsidRDefault="002E3C7E" w:rsidP="002E3C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2"/>
        </w:rPr>
      </w:pPr>
    </w:p>
    <w:p w:rsidR="002E3C7E" w:rsidRPr="003F3EFD" w:rsidRDefault="002E3C7E" w:rsidP="002E3C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2"/>
        </w:rPr>
      </w:pPr>
      <w:r w:rsidRPr="003F3EFD">
        <w:rPr>
          <w:b/>
          <w:sz w:val="22"/>
        </w:rPr>
        <w:t xml:space="preserve">REGARDING:    </w:t>
      </w:r>
      <w:r w:rsidR="00175FC4">
        <w:rPr>
          <w:b/>
          <w:sz w:val="22"/>
        </w:rPr>
        <w:t xml:space="preserve">                             </w:t>
      </w:r>
      <w:r w:rsidRPr="003F3EFD">
        <w:rPr>
          <w:b/>
          <w:sz w:val="22"/>
        </w:rPr>
        <w:t xml:space="preserve"> DOB or identifying info</w:t>
      </w: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</w:rPr>
        <w:t>Our services were requested by _____________, because_____________________________,</w:t>
      </w: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</w:rPr>
        <w:t xml:space="preserve">To be paid by ____Outpatient Medicare provided in the home;    ____Private Pay (now or when reimbursement is no longer available);      ____Insurance;      _____Workers’ Comp; </w:t>
      </w: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</w:rPr>
        <w:t>Health issues we are aware of: ____________________________________________________</w:t>
      </w: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</w:rPr>
        <w:t>____________________________________________________________________________</w:t>
      </w: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b/>
          <w:sz w:val="22"/>
        </w:rPr>
        <w:t>Plan of Care</w:t>
      </w:r>
      <w:r w:rsidRPr="003F3EFD">
        <w:rPr>
          <w:sz w:val="22"/>
        </w:rPr>
        <w:t xml:space="preserve">: </w:t>
      </w:r>
      <w:r w:rsidRPr="003F3EFD">
        <w:rPr>
          <w:sz w:val="16"/>
        </w:rPr>
        <w:t xml:space="preserve">(Discipline, frequency and </w:t>
      </w:r>
      <w:r w:rsidRPr="003F3EFD">
        <w:rPr>
          <w:b/>
          <w:sz w:val="16"/>
        </w:rPr>
        <w:t>duration</w:t>
      </w:r>
      <w:r w:rsidRPr="003F3EFD">
        <w:rPr>
          <w:sz w:val="16"/>
        </w:rPr>
        <w:t>)</w:t>
      </w:r>
      <w:r w:rsidRPr="003F3EFD">
        <w:rPr>
          <w:sz w:val="22"/>
        </w:rPr>
        <w:t xml:space="preserve">  __________________</w:t>
      </w:r>
      <w:r w:rsidR="00541A62" w:rsidRPr="00541A62">
        <w:rPr>
          <w:sz w:val="16"/>
          <w:szCs w:val="16"/>
        </w:rPr>
        <w:t>90 days</w:t>
      </w:r>
      <w:r w:rsidR="00541A62">
        <w:rPr>
          <w:sz w:val="22"/>
        </w:rPr>
        <w:t xml:space="preserve"> </w:t>
      </w:r>
      <w:r w:rsidRPr="003F3EFD">
        <w:rPr>
          <w:sz w:val="16"/>
          <w:szCs w:val="18"/>
        </w:rPr>
        <w:t>unless otherwise specified</w:t>
      </w:r>
      <w:r w:rsidRPr="003F3EFD">
        <w:rPr>
          <w:sz w:val="22"/>
        </w:rPr>
        <w:t xml:space="preserve"> </w:t>
      </w: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b/>
          <w:sz w:val="22"/>
        </w:rPr>
        <w:t>Goals</w:t>
      </w:r>
      <w:r w:rsidRPr="003F3EFD">
        <w:rPr>
          <w:sz w:val="22"/>
        </w:rPr>
        <w:t xml:space="preserve">: </w:t>
      </w:r>
      <w:r w:rsidRPr="003F3EFD">
        <w:rPr>
          <w:sz w:val="16"/>
        </w:rPr>
        <w:t>What performance will change how, from what current level to what expectation, measured how, with how much help, under what conditions, for how long.  Specify Long term goal.</w:t>
      </w: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</w:rPr>
        <w:t>1. __________________________________________________________________________</w:t>
      </w: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</w:rPr>
        <w:t>____________________________________________________________________________</w:t>
      </w: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</w:rPr>
        <w:t>2.___________________________________________________________________________</w:t>
      </w: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</w:rPr>
        <w:t>____________________________________________________________________________</w:t>
      </w: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</w:rPr>
        <w:t>3.___________________________________________________________________________</w:t>
      </w: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</w:rPr>
        <w:t xml:space="preserve">____________________________________________________________________________ </w:t>
      </w: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:rsidR="002E3C7E" w:rsidRPr="003F3EFD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:rsidR="001A408E" w:rsidRDefault="002E3C7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</w:rPr>
        <w:t xml:space="preserve">LONG TERM GOAL: </w:t>
      </w:r>
    </w:p>
    <w:p w:rsidR="001A408E" w:rsidRDefault="001A408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</w:p>
    <w:p w:rsidR="002E3C7E" w:rsidRPr="003F3EFD" w:rsidRDefault="001A408E" w:rsidP="002E3C7E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>
        <w:rPr>
          <w:sz w:val="22"/>
        </w:rPr>
        <w:t>Therapists Signature:______________________ Name: ____________________  Date:________________</w:t>
      </w:r>
      <w:r w:rsidR="002E3C7E" w:rsidRPr="003F3EFD">
        <w:rPr>
          <w:sz w:val="22"/>
        </w:rPr>
        <w:t xml:space="preserve"> </w:t>
      </w:r>
    </w:p>
    <w:p w:rsidR="002E3C7E" w:rsidRPr="003F3EFD" w:rsidRDefault="002E3C7E" w:rsidP="002E3C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b/>
          <w:sz w:val="22"/>
          <w:u w:val="single"/>
        </w:rPr>
        <w:t>____</w:t>
      </w:r>
      <w:r w:rsidRPr="003F3EFD">
        <w:rPr>
          <w:sz w:val="22"/>
        </w:rPr>
        <w:t xml:space="preserve"> I agree with this plan and the medical information is complete.</w:t>
      </w:r>
    </w:p>
    <w:p w:rsidR="002E3C7E" w:rsidRPr="003F3EFD" w:rsidRDefault="002E3C7E" w:rsidP="002E3C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Other medical issues ______________________________________________________</w:t>
      </w:r>
    </w:p>
    <w:p w:rsidR="002E3C7E" w:rsidRPr="003F3EFD" w:rsidRDefault="002E3C7E" w:rsidP="002E3C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I disagree with this plan because______________________________________________</w:t>
      </w:r>
    </w:p>
    <w:p w:rsidR="002E3C7E" w:rsidRPr="003F3EFD" w:rsidRDefault="001A408E" w:rsidP="002E3C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>
        <w:rPr>
          <w:sz w:val="22"/>
        </w:rPr>
        <w:t xml:space="preserve"> </w:t>
      </w:r>
    </w:p>
    <w:p w:rsidR="002E3C7E" w:rsidRPr="003F3EFD" w:rsidRDefault="002E3C7E" w:rsidP="002E3C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</w:rPr>
      </w:pPr>
      <w:r w:rsidRPr="003F3EFD">
        <w:rPr>
          <w:sz w:val="22"/>
        </w:rPr>
        <w:t xml:space="preserve">______________________________    </w:t>
      </w:r>
      <w:r w:rsidR="00922E3C">
        <w:rPr>
          <w:sz w:val="22"/>
        </w:rPr>
        <w:t>____________________</w:t>
      </w:r>
      <w:r w:rsidRPr="003F3EFD">
        <w:rPr>
          <w:sz w:val="22"/>
        </w:rPr>
        <w:t xml:space="preserve">                    __________________</w:t>
      </w:r>
    </w:p>
    <w:p w:rsidR="002E3C7E" w:rsidRPr="003F3EFD" w:rsidRDefault="002E3C7E" w:rsidP="002E3C7E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sz w:val="22"/>
        </w:rPr>
      </w:pPr>
      <w:r w:rsidRPr="003F3EFD">
        <w:rPr>
          <w:b/>
          <w:sz w:val="22"/>
        </w:rPr>
        <w:t xml:space="preserve">Physician’s Name      </w:t>
      </w:r>
      <w:r w:rsidR="00922E3C">
        <w:rPr>
          <w:b/>
          <w:sz w:val="22"/>
        </w:rPr>
        <w:t xml:space="preserve">                  </w:t>
      </w:r>
      <w:r w:rsidRPr="003F3EFD">
        <w:rPr>
          <w:b/>
          <w:sz w:val="22"/>
        </w:rPr>
        <w:t xml:space="preserve">   </w:t>
      </w:r>
      <w:r w:rsidR="00922E3C">
        <w:rPr>
          <w:b/>
          <w:sz w:val="22"/>
        </w:rPr>
        <w:t>Printed name</w:t>
      </w:r>
      <w:r w:rsidRPr="003F3EFD">
        <w:rPr>
          <w:b/>
          <w:sz w:val="22"/>
        </w:rPr>
        <w:t xml:space="preserve">                                               Date</w:t>
      </w:r>
    </w:p>
    <w:p w:rsidR="002E3C7E" w:rsidRPr="003F3EFD" w:rsidRDefault="002E3C7E" w:rsidP="002E3C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0"/>
        </w:rPr>
      </w:pPr>
    </w:p>
    <w:p w:rsidR="002E3C7E" w:rsidRPr="003F3EFD" w:rsidRDefault="002E3C7E" w:rsidP="002E3C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4"/>
        </w:rPr>
      </w:pPr>
      <w:r w:rsidRPr="003F3EFD">
        <w:rPr>
          <w:b/>
          <w:sz w:val="32"/>
        </w:rPr>
        <w:t>**</w:t>
      </w:r>
      <w:r w:rsidRPr="003F3EFD">
        <w:rPr>
          <w:b/>
        </w:rPr>
        <w:t>Please fax this information to confidential fax:  877-334-0714</w:t>
      </w:r>
      <w:r w:rsidRPr="003F3EFD">
        <w:rPr>
          <w:b/>
        </w:rPr>
        <w:tab/>
      </w:r>
      <w:r w:rsidRPr="003F3EFD">
        <w:rPr>
          <w:sz w:val="14"/>
        </w:rPr>
        <w:t>TIYH 10-12</w:t>
      </w:r>
    </w:p>
    <w:p w:rsidR="00AB2DB3" w:rsidRDefault="002E3C7E" w:rsidP="00922E3C">
      <w:pPr>
        <w:tabs>
          <w:tab w:val="left" w:pos="0"/>
          <w:tab w:val="left" w:pos="144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6"/>
        </w:rPr>
      </w:pPr>
      <w:r w:rsidRPr="003F3EFD">
        <w:rPr>
          <w:sz w:val="16"/>
        </w:rPr>
        <w:t>CONFIDENTIALITY NOTE:  This fax is intended only for the above recipient and is confidential and/or legally privileged.  Please notify the sender immediately if you have received this information in error</w:t>
      </w:r>
      <w:r w:rsidR="00922E3C">
        <w:rPr>
          <w:sz w:val="16"/>
        </w:rPr>
        <w:t>.</w:t>
      </w:r>
    </w:p>
    <w:p w:rsidR="00922E3C" w:rsidRDefault="00922E3C" w:rsidP="00922E3C">
      <w:pPr>
        <w:tabs>
          <w:tab w:val="left" w:pos="0"/>
          <w:tab w:val="left" w:pos="144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6"/>
        </w:rPr>
      </w:pPr>
    </w:p>
    <w:sectPr w:rsidR="00922E3C" w:rsidSect="006E0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20" w:right="72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E1" w:rsidRDefault="00854BE1" w:rsidP="00675988">
      <w:r>
        <w:separator/>
      </w:r>
    </w:p>
  </w:endnote>
  <w:endnote w:type="continuationSeparator" w:id="0">
    <w:p w:rsidR="00854BE1" w:rsidRDefault="00854BE1" w:rsidP="0067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11" w:rsidRDefault="00F35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A72" w:rsidRPr="009C4EAD" w:rsidRDefault="00541A62" w:rsidP="009C4EAD">
    <w:pPr>
      <w:pStyle w:val="Footer"/>
      <w:ind w:right="360"/>
      <w:jc w:val="center"/>
      <w:rPr>
        <w:sz w:val="22"/>
        <w:szCs w:val="20"/>
      </w:rPr>
    </w:pPr>
    <w:r>
      <w:rPr>
        <w:bCs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11" w:rsidRDefault="00F35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E1" w:rsidRDefault="00854BE1" w:rsidP="00675988">
      <w:r>
        <w:separator/>
      </w:r>
    </w:p>
  </w:footnote>
  <w:footnote w:type="continuationSeparator" w:id="0">
    <w:p w:rsidR="00854BE1" w:rsidRDefault="00854BE1" w:rsidP="0067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11" w:rsidRDefault="00F35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988" w:rsidRDefault="00675988" w:rsidP="006E0737">
    <w:pPr>
      <w:pStyle w:val="Header"/>
      <w:tabs>
        <w:tab w:val="clear" w:pos="8640"/>
        <w:tab w:val="right" w:pos="10080"/>
      </w:tabs>
      <w:rPr>
        <w:noProof/>
        <w:lang w:bidi="ar-SA"/>
      </w:rPr>
    </w:pPr>
    <w:r>
      <w:tab/>
    </w:r>
    <w:r>
      <w:tab/>
    </w:r>
    <w:r w:rsidR="001A408E" w:rsidRPr="001F2350">
      <w:rPr>
        <w:noProof/>
        <w:lang w:bidi="ar-SA"/>
      </w:rPr>
      <w:drawing>
        <wp:inline distT="0" distB="0" distL="0" distR="0">
          <wp:extent cx="883920" cy="838200"/>
          <wp:effectExtent l="0" t="0" r="0" b="0"/>
          <wp:docPr id="1" name="Picture 1" descr="C:\Documents and Settings\Administrator.MVLA-C2D7FB23C0.000\My Documents\My Documents\TIYH website\TIYH_logo[1] big 08112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.MVLA-C2D7FB23C0.000\My Documents\My Documents\TIYH website\TIYH_logo[1] big 08112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1A62" w:rsidRPr="00072CA8" w:rsidRDefault="00541A62" w:rsidP="00541A62">
    <w:pPr>
      <w:pStyle w:val="Footer"/>
      <w:jc w:val="center"/>
      <w:rPr>
        <w:b/>
        <w:bCs/>
      </w:rPr>
    </w:pPr>
    <w:r w:rsidRPr="000F3A00">
      <w:rPr>
        <w:bCs/>
        <w:i/>
      </w:rPr>
      <w:t>OUT PATIENT</w:t>
    </w:r>
    <w:r>
      <w:rPr>
        <w:b/>
        <w:bCs/>
      </w:rPr>
      <w:t xml:space="preserve"> THERAPY IN YOUR HOME – OT, PT, ST</w:t>
    </w:r>
  </w:p>
  <w:p w:rsidR="00541A62" w:rsidRPr="00B81EB7" w:rsidRDefault="00541A62" w:rsidP="00541A62">
    <w:pPr>
      <w:pStyle w:val="Footer"/>
      <w:ind w:right="360"/>
      <w:jc w:val="center"/>
      <w:rPr>
        <w:sz w:val="22"/>
        <w:szCs w:val="20"/>
      </w:rPr>
    </w:pPr>
    <w:r>
      <w:rPr>
        <w:sz w:val="22"/>
        <w:szCs w:val="20"/>
      </w:rPr>
      <w:t xml:space="preserve">   </w:t>
    </w:r>
    <w:r w:rsidRPr="00637F5C">
      <w:rPr>
        <w:sz w:val="22"/>
        <w:szCs w:val="20"/>
      </w:rPr>
      <w:t>OCCUPATIONAL, PHYSICAL, AND SPEECH THERAPY</w:t>
    </w:r>
  </w:p>
  <w:p w:rsidR="00541A62" w:rsidRDefault="00541A62" w:rsidP="00541A62">
    <w:pPr>
      <w:pStyle w:val="Footer"/>
      <w:ind w:right="360"/>
      <w:jc w:val="center"/>
      <w:rPr>
        <w:sz w:val="20"/>
        <w:szCs w:val="20"/>
      </w:rPr>
    </w:pPr>
    <w:r w:rsidRPr="001811F0">
      <w:rPr>
        <w:sz w:val="20"/>
        <w:szCs w:val="20"/>
      </w:rPr>
      <w:t>147 Vista Del Monte, Los Gatos, CA 95030</w:t>
    </w:r>
  </w:p>
  <w:p w:rsidR="00541A62" w:rsidRPr="00922E3C" w:rsidRDefault="00541A62" w:rsidP="00541A62">
    <w:pPr>
      <w:pStyle w:val="Footer"/>
      <w:ind w:right="360"/>
      <w:jc w:val="center"/>
      <w:rPr>
        <w:b/>
        <w:sz w:val="20"/>
        <w:szCs w:val="20"/>
      </w:rPr>
    </w:pPr>
    <w:r>
      <w:rPr>
        <w:sz w:val="20"/>
        <w:szCs w:val="20"/>
      </w:rPr>
      <w:t>Phone</w:t>
    </w:r>
    <w:r w:rsidRPr="001811F0">
      <w:rPr>
        <w:sz w:val="20"/>
        <w:szCs w:val="20"/>
      </w:rPr>
      <w:t xml:space="preserve"> (408) 358-0201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922E3C">
      <w:rPr>
        <w:b/>
        <w:sz w:val="20"/>
        <w:szCs w:val="20"/>
      </w:rPr>
      <w:t>Fax (877) 334-0714</w:t>
    </w:r>
  </w:p>
  <w:p w:rsidR="00541A62" w:rsidRPr="009C4EAD" w:rsidRDefault="00541A62" w:rsidP="00541A62">
    <w:pPr>
      <w:pStyle w:val="Footer"/>
      <w:ind w:right="360"/>
      <w:jc w:val="center"/>
      <w:rPr>
        <w:sz w:val="22"/>
        <w:szCs w:val="20"/>
      </w:rPr>
    </w:pPr>
    <w:r>
      <w:rPr>
        <w:sz w:val="22"/>
        <w:szCs w:val="20"/>
      </w:rPr>
      <w:t xml:space="preserve">        TherapyInYourHome.net        </w:t>
    </w:r>
    <w:r w:rsidR="00F35E11">
      <w:rPr>
        <w:sz w:val="22"/>
        <w:szCs w:val="20"/>
      </w:rPr>
      <w:t>Office</w:t>
    </w:r>
    <w:r>
      <w:rPr>
        <w:sz w:val="22"/>
        <w:szCs w:val="20"/>
      </w:rPr>
      <w:t>@TherapyInYourHome.net</w:t>
    </w:r>
  </w:p>
  <w:p w:rsidR="00541A62" w:rsidRPr="003F3EFD" w:rsidRDefault="00541A62" w:rsidP="00541A62">
    <w:pPr>
      <w:tabs>
        <w:tab w:val="left" w:pos="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1008"/>
        <w:tab w:val="left" w:pos="1440"/>
        <w:tab w:val="left" w:pos="2160"/>
      </w:tabs>
      <w:ind w:left="1008" w:hanging="1008"/>
      <w:jc w:val="center"/>
      <w:rPr>
        <w:b/>
        <w:sz w:val="20"/>
      </w:rPr>
    </w:pPr>
    <w:r>
      <w:rPr>
        <w:b/>
        <w:sz w:val="20"/>
      </w:rPr>
      <w:t>SERVING THE BAY AREA since 1998</w:t>
    </w:r>
  </w:p>
  <w:p w:rsidR="00541A62" w:rsidRDefault="00541A62" w:rsidP="00541A62">
    <w:pPr>
      <w:pStyle w:val="Header"/>
      <w:tabs>
        <w:tab w:val="clear" w:pos="864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11" w:rsidRDefault="00F35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D41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5244568"/>
    <w:multiLevelType w:val="hybridMultilevel"/>
    <w:tmpl w:val="1F2AD692"/>
    <w:lvl w:ilvl="0" w:tplc="5F4E94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88"/>
    <w:rsid w:val="000032B1"/>
    <w:rsid w:val="00046743"/>
    <w:rsid w:val="00052D21"/>
    <w:rsid w:val="0006330D"/>
    <w:rsid w:val="00175FC4"/>
    <w:rsid w:val="001A408E"/>
    <w:rsid w:val="001D1661"/>
    <w:rsid w:val="001E2810"/>
    <w:rsid w:val="002E3C7E"/>
    <w:rsid w:val="002F2447"/>
    <w:rsid w:val="003B6728"/>
    <w:rsid w:val="003F3EFD"/>
    <w:rsid w:val="0042593D"/>
    <w:rsid w:val="004814C1"/>
    <w:rsid w:val="0049721E"/>
    <w:rsid w:val="004A0E83"/>
    <w:rsid w:val="004A6441"/>
    <w:rsid w:val="004A78E0"/>
    <w:rsid w:val="004D317C"/>
    <w:rsid w:val="00541A62"/>
    <w:rsid w:val="00562A72"/>
    <w:rsid w:val="005D372C"/>
    <w:rsid w:val="00630B70"/>
    <w:rsid w:val="00671D3E"/>
    <w:rsid w:val="00675988"/>
    <w:rsid w:val="00685275"/>
    <w:rsid w:val="006A55A9"/>
    <w:rsid w:val="006A627A"/>
    <w:rsid w:val="006B786E"/>
    <w:rsid w:val="006E0737"/>
    <w:rsid w:val="007011DD"/>
    <w:rsid w:val="00701749"/>
    <w:rsid w:val="00715847"/>
    <w:rsid w:val="00716412"/>
    <w:rsid w:val="00743727"/>
    <w:rsid w:val="00756B6D"/>
    <w:rsid w:val="00757E54"/>
    <w:rsid w:val="007F1AEC"/>
    <w:rsid w:val="008374D6"/>
    <w:rsid w:val="00854BE1"/>
    <w:rsid w:val="008565A9"/>
    <w:rsid w:val="00922E3C"/>
    <w:rsid w:val="009C4EAD"/>
    <w:rsid w:val="00A7030B"/>
    <w:rsid w:val="00AB2DB3"/>
    <w:rsid w:val="00AF2486"/>
    <w:rsid w:val="00B12C0F"/>
    <w:rsid w:val="00B2359C"/>
    <w:rsid w:val="00B35D42"/>
    <w:rsid w:val="00B53BC0"/>
    <w:rsid w:val="00C13D1E"/>
    <w:rsid w:val="00C60C35"/>
    <w:rsid w:val="00C8194B"/>
    <w:rsid w:val="00CD46CE"/>
    <w:rsid w:val="00D61841"/>
    <w:rsid w:val="00DA4788"/>
    <w:rsid w:val="00DE7203"/>
    <w:rsid w:val="00EB126A"/>
    <w:rsid w:val="00ED0BA9"/>
    <w:rsid w:val="00EE7BE0"/>
    <w:rsid w:val="00EF5696"/>
    <w:rsid w:val="00F2071B"/>
    <w:rsid w:val="00F35E11"/>
    <w:rsid w:val="00F6061A"/>
    <w:rsid w:val="00F6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3A20B-D41A-4D4E-8E4D-34319835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/>
    <w:lsdException w:name="page number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46C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6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6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6C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6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6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6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6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6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6C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secondline">
    <w:name w:val="indent second line"/>
    <w:basedOn w:val="Normal"/>
    <w:rsid w:val="005D372C"/>
    <w:pPr>
      <w:ind w:left="720" w:hanging="720"/>
    </w:pPr>
  </w:style>
  <w:style w:type="character" w:customStyle="1" w:styleId="Heading1Char">
    <w:name w:val="Heading 1 Char"/>
    <w:link w:val="Heading1"/>
    <w:uiPriority w:val="9"/>
    <w:rsid w:val="00CD46C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46C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46C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D46C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D46C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D46C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D46C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D46C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D46C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D46C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D46C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6C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D46C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D46CE"/>
    <w:rPr>
      <w:b/>
      <w:bCs/>
    </w:rPr>
  </w:style>
  <w:style w:type="character" w:styleId="Emphasis">
    <w:name w:val="Emphasis"/>
    <w:uiPriority w:val="20"/>
    <w:qFormat/>
    <w:rsid w:val="00CD46C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D46CE"/>
    <w:rPr>
      <w:szCs w:val="32"/>
    </w:rPr>
  </w:style>
  <w:style w:type="paragraph" w:styleId="ListParagraph">
    <w:name w:val="List Paragraph"/>
    <w:basedOn w:val="Normal"/>
    <w:uiPriority w:val="34"/>
    <w:qFormat/>
    <w:rsid w:val="00CD46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46CE"/>
    <w:rPr>
      <w:i/>
    </w:rPr>
  </w:style>
  <w:style w:type="character" w:customStyle="1" w:styleId="QuoteChar">
    <w:name w:val="Quote Char"/>
    <w:link w:val="Quote"/>
    <w:uiPriority w:val="29"/>
    <w:rsid w:val="00CD46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6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CD46CE"/>
    <w:rPr>
      <w:b/>
      <w:i/>
      <w:sz w:val="24"/>
    </w:rPr>
  </w:style>
  <w:style w:type="character" w:styleId="SubtleEmphasis">
    <w:name w:val="Subtle Emphasis"/>
    <w:uiPriority w:val="19"/>
    <w:qFormat/>
    <w:rsid w:val="00CD46CE"/>
    <w:rPr>
      <w:i/>
      <w:color w:val="5A5A5A"/>
    </w:rPr>
  </w:style>
  <w:style w:type="character" w:styleId="IntenseEmphasis">
    <w:name w:val="Intense Emphasis"/>
    <w:uiPriority w:val="21"/>
    <w:qFormat/>
    <w:rsid w:val="00CD46C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D46C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D46CE"/>
    <w:rPr>
      <w:b/>
      <w:sz w:val="24"/>
      <w:u w:val="single"/>
    </w:rPr>
  </w:style>
  <w:style w:type="character" w:styleId="BookTitle">
    <w:name w:val="Book Title"/>
    <w:uiPriority w:val="33"/>
    <w:qFormat/>
    <w:rsid w:val="00CD46C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6CE"/>
    <w:pPr>
      <w:outlineLvl w:val="9"/>
    </w:pPr>
  </w:style>
  <w:style w:type="paragraph" w:customStyle="1" w:styleId="Style1">
    <w:name w:val="Style1"/>
    <w:basedOn w:val="Normal"/>
    <w:qFormat/>
    <w:rsid w:val="00CD46CE"/>
    <w:pPr>
      <w:tabs>
        <w:tab w:val="left" w:pos="1440"/>
      </w:tabs>
    </w:pPr>
    <w:rPr>
      <w:sz w:val="28"/>
      <w:szCs w:val="28"/>
    </w:rPr>
  </w:style>
  <w:style w:type="paragraph" w:customStyle="1" w:styleId="MFSStyle">
    <w:name w:val="MFS Style"/>
    <w:basedOn w:val="Style1"/>
    <w:qFormat/>
    <w:rsid w:val="00CD46CE"/>
  </w:style>
  <w:style w:type="paragraph" w:styleId="Header">
    <w:name w:val="header"/>
    <w:basedOn w:val="Normal"/>
    <w:link w:val="HeaderChar"/>
    <w:rsid w:val="00CD46C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D46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46C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46CE"/>
    <w:rPr>
      <w:sz w:val="24"/>
      <w:szCs w:val="24"/>
    </w:rPr>
  </w:style>
  <w:style w:type="character" w:styleId="PageNumber">
    <w:name w:val="page number"/>
    <w:basedOn w:val="DefaultParagraphFont"/>
    <w:rsid w:val="00CD46CE"/>
  </w:style>
  <w:style w:type="character" w:styleId="Hyperlink">
    <w:name w:val="Hyperlink"/>
    <w:rsid w:val="00CD46CE"/>
    <w:rPr>
      <w:color w:val="0000FF"/>
      <w:u w:val="single"/>
    </w:rPr>
  </w:style>
  <w:style w:type="paragraph" w:customStyle="1" w:styleId="MFSStyleindent">
    <w:name w:val="MFS Style indent"/>
    <w:basedOn w:val="MFSStyle"/>
    <w:qFormat/>
    <w:rsid w:val="00CD46CE"/>
    <w:pPr>
      <w:ind w:left="1440" w:hanging="1440"/>
    </w:pPr>
  </w:style>
  <w:style w:type="paragraph" w:styleId="BalloonText">
    <w:name w:val="Balloon Text"/>
    <w:basedOn w:val="Normal"/>
    <w:link w:val="BalloonTextChar"/>
    <w:rsid w:val="00675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59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2D21"/>
    <w:pPr>
      <w:spacing w:before="100" w:beforeAutospacing="1" w:after="100" w:afterAutospacing="1"/>
    </w:pPr>
    <w:rPr>
      <w:rFonts w:eastAsia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MVLA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Julie Groves</cp:lastModifiedBy>
  <cp:revision>2</cp:revision>
  <cp:lastPrinted>2008-12-03T05:20:00Z</cp:lastPrinted>
  <dcterms:created xsi:type="dcterms:W3CDTF">2017-11-10T13:55:00Z</dcterms:created>
  <dcterms:modified xsi:type="dcterms:W3CDTF">2017-11-10T13:55:00Z</dcterms:modified>
</cp:coreProperties>
</file>